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179" w:rsidRPr="00BF70AB" w:rsidRDefault="00B40179" w:rsidP="00B40179">
      <w:pPr>
        <w:tabs>
          <w:tab w:val="left" w:pos="9288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F70AB">
        <w:rPr>
          <w:rFonts w:ascii="Times New Roman" w:hAnsi="Times New Roman"/>
          <w:sz w:val="24"/>
          <w:szCs w:val="24"/>
        </w:rPr>
        <w:t xml:space="preserve">Приложение №1  </w:t>
      </w:r>
    </w:p>
    <w:p w:rsidR="00B40179" w:rsidRPr="00BF70AB" w:rsidRDefault="00B40179" w:rsidP="00B40179">
      <w:pPr>
        <w:tabs>
          <w:tab w:val="left" w:pos="9288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F70AB">
        <w:rPr>
          <w:rFonts w:ascii="Times New Roman" w:hAnsi="Times New Roman"/>
          <w:sz w:val="24"/>
          <w:szCs w:val="24"/>
        </w:rPr>
        <w:t>к образовательной программе</w:t>
      </w:r>
    </w:p>
    <w:p w:rsidR="00B40179" w:rsidRPr="00BF70AB" w:rsidRDefault="00B40179" w:rsidP="00B40179">
      <w:pPr>
        <w:tabs>
          <w:tab w:val="left" w:pos="9288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F70AB">
        <w:rPr>
          <w:rFonts w:ascii="Times New Roman" w:hAnsi="Times New Roman"/>
          <w:sz w:val="24"/>
          <w:szCs w:val="24"/>
        </w:rPr>
        <w:t>основного общего образования (ФГОСООО)</w:t>
      </w:r>
    </w:p>
    <w:p w:rsidR="00B40179" w:rsidRPr="00BF70AB" w:rsidRDefault="00B40179" w:rsidP="00B40179">
      <w:pPr>
        <w:tabs>
          <w:tab w:val="left" w:pos="9288"/>
        </w:tabs>
        <w:spacing w:after="0"/>
        <w:jc w:val="right"/>
        <w:rPr>
          <w:rFonts w:ascii="Times New Roman" w:hAnsi="Times New Roman"/>
          <w:sz w:val="24"/>
          <w:szCs w:val="24"/>
        </w:rPr>
      </w:pPr>
    </w:p>
    <w:p w:rsidR="00B40179" w:rsidRPr="00BF70AB" w:rsidRDefault="00B40179" w:rsidP="00B4017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40179" w:rsidRDefault="00B40179" w:rsidP="00B40179">
      <w:pPr>
        <w:tabs>
          <w:tab w:val="left" w:pos="9288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40179" w:rsidRDefault="00B40179" w:rsidP="00B40179">
      <w:pPr>
        <w:tabs>
          <w:tab w:val="left" w:pos="9288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40179" w:rsidRDefault="00B40179" w:rsidP="00B40179">
      <w:pPr>
        <w:tabs>
          <w:tab w:val="left" w:pos="9288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40179" w:rsidRDefault="00B40179" w:rsidP="00B40179">
      <w:pPr>
        <w:tabs>
          <w:tab w:val="left" w:pos="9288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40179" w:rsidRPr="00B40179" w:rsidRDefault="00B40179" w:rsidP="00B40179">
      <w:pPr>
        <w:tabs>
          <w:tab w:val="left" w:pos="9288"/>
        </w:tabs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B40179" w:rsidRPr="00B40179" w:rsidRDefault="00B40179" w:rsidP="00B40179">
      <w:pPr>
        <w:tabs>
          <w:tab w:val="left" w:pos="9288"/>
        </w:tabs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40179">
        <w:rPr>
          <w:rFonts w:ascii="Times New Roman" w:hAnsi="Times New Roman"/>
          <w:b/>
          <w:sz w:val="26"/>
          <w:szCs w:val="26"/>
        </w:rPr>
        <w:t xml:space="preserve">РАБОЧАЯ ПРОГРАММА </w:t>
      </w:r>
    </w:p>
    <w:p w:rsidR="00B40179" w:rsidRPr="00B40179" w:rsidRDefault="00B40179" w:rsidP="00B40179">
      <w:pPr>
        <w:tabs>
          <w:tab w:val="left" w:pos="9288"/>
        </w:tabs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40179">
        <w:rPr>
          <w:rFonts w:ascii="Times New Roman" w:hAnsi="Times New Roman"/>
          <w:b/>
          <w:sz w:val="26"/>
          <w:szCs w:val="26"/>
        </w:rPr>
        <w:t>по учебному курсу «Основы безопасности жизнедеятельности»</w:t>
      </w:r>
    </w:p>
    <w:p w:rsidR="00B40179" w:rsidRPr="00B40179" w:rsidRDefault="00B40179" w:rsidP="00B40179">
      <w:pPr>
        <w:tabs>
          <w:tab w:val="left" w:pos="9288"/>
        </w:tabs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40179">
        <w:rPr>
          <w:rFonts w:ascii="Times New Roman" w:hAnsi="Times New Roman"/>
          <w:b/>
          <w:sz w:val="26"/>
          <w:szCs w:val="26"/>
        </w:rPr>
        <w:t>основного общего образования</w:t>
      </w:r>
    </w:p>
    <w:p w:rsidR="00B40179" w:rsidRPr="00B40179" w:rsidRDefault="00B40179" w:rsidP="00B40179">
      <w:pPr>
        <w:tabs>
          <w:tab w:val="left" w:pos="9288"/>
        </w:tabs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40179">
        <w:rPr>
          <w:rFonts w:ascii="Times New Roman" w:hAnsi="Times New Roman"/>
          <w:b/>
          <w:sz w:val="26"/>
          <w:szCs w:val="26"/>
        </w:rPr>
        <w:t xml:space="preserve"> для </w:t>
      </w:r>
      <w:r>
        <w:rPr>
          <w:rFonts w:ascii="Times New Roman" w:hAnsi="Times New Roman"/>
          <w:b/>
          <w:sz w:val="26"/>
          <w:szCs w:val="26"/>
        </w:rPr>
        <w:t>8-</w:t>
      </w:r>
      <w:r w:rsidRPr="00B40179">
        <w:rPr>
          <w:rFonts w:ascii="Times New Roman" w:hAnsi="Times New Roman"/>
          <w:b/>
          <w:sz w:val="26"/>
          <w:szCs w:val="26"/>
        </w:rPr>
        <w:t>9 классов</w:t>
      </w:r>
    </w:p>
    <w:p w:rsidR="00B40179" w:rsidRPr="00B40179" w:rsidRDefault="00B40179" w:rsidP="00B40179">
      <w:pPr>
        <w:tabs>
          <w:tab w:val="left" w:pos="9288"/>
        </w:tabs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40179">
        <w:rPr>
          <w:rFonts w:ascii="Times New Roman" w:hAnsi="Times New Roman"/>
          <w:b/>
          <w:sz w:val="26"/>
          <w:szCs w:val="26"/>
        </w:rPr>
        <w:t xml:space="preserve"> (базовый уровень)</w:t>
      </w:r>
    </w:p>
    <w:p w:rsidR="00B40179" w:rsidRPr="00BF70AB" w:rsidRDefault="00B40179" w:rsidP="00B40179">
      <w:pPr>
        <w:tabs>
          <w:tab w:val="left" w:pos="9288"/>
        </w:tabs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B40179" w:rsidRPr="00BF70AB" w:rsidRDefault="00B40179" w:rsidP="00B40179">
      <w:pPr>
        <w:tabs>
          <w:tab w:val="left" w:pos="9288"/>
        </w:tabs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B40179" w:rsidRPr="00BF70AB" w:rsidRDefault="00B40179" w:rsidP="00B40179">
      <w:pPr>
        <w:tabs>
          <w:tab w:val="left" w:pos="2955"/>
          <w:tab w:val="left" w:pos="3540"/>
          <w:tab w:val="left" w:pos="4248"/>
          <w:tab w:val="left" w:pos="4956"/>
          <w:tab w:val="left" w:pos="5664"/>
          <w:tab w:val="left" w:pos="6372"/>
        </w:tabs>
        <w:spacing w:after="0"/>
        <w:rPr>
          <w:rFonts w:ascii="Times New Roman" w:hAnsi="Times New Roman"/>
          <w:sz w:val="24"/>
          <w:szCs w:val="24"/>
        </w:rPr>
      </w:pPr>
    </w:p>
    <w:p w:rsidR="00B40179" w:rsidRPr="00BF70AB" w:rsidRDefault="00B40179" w:rsidP="00B40179">
      <w:pPr>
        <w:tabs>
          <w:tab w:val="left" w:pos="2955"/>
          <w:tab w:val="left" w:pos="3540"/>
          <w:tab w:val="left" w:pos="4248"/>
          <w:tab w:val="left" w:pos="4956"/>
          <w:tab w:val="left" w:pos="5664"/>
          <w:tab w:val="left" w:pos="6372"/>
        </w:tabs>
        <w:spacing w:after="0"/>
        <w:rPr>
          <w:rFonts w:ascii="Times New Roman" w:hAnsi="Times New Roman"/>
          <w:sz w:val="24"/>
          <w:szCs w:val="24"/>
        </w:rPr>
      </w:pPr>
    </w:p>
    <w:p w:rsidR="00B40179" w:rsidRDefault="00B40179" w:rsidP="00B40179">
      <w:pPr>
        <w:tabs>
          <w:tab w:val="left" w:pos="2955"/>
          <w:tab w:val="left" w:pos="3540"/>
          <w:tab w:val="left" w:pos="4248"/>
          <w:tab w:val="left" w:pos="4956"/>
          <w:tab w:val="left" w:pos="5664"/>
          <w:tab w:val="left" w:pos="6372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40179" w:rsidRPr="00B40179" w:rsidRDefault="00B40179" w:rsidP="00B40179">
      <w:pPr>
        <w:tabs>
          <w:tab w:val="left" w:pos="2955"/>
          <w:tab w:val="left" w:pos="3540"/>
          <w:tab w:val="left" w:pos="4248"/>
          <w:tab w:val="left" w:pos="4956"/>
          <w:tab w:val="left" w:pos="5664"/>
          <w:tab w:val="left" w:pos="6372"/>
        </w:tabs>
        <w:spacing w:after="0"/>
        <w:jc w:val="center"/>
        <w:rPr>
          <w:rFonts w:ascii="Times New Roman" w:hAnsi="Times New Roman"/>
          <w:sz w:val="26"/>
          <w:szCs w:val="26"/>
        </w:rPr>
      </w:pPr>
    </w:p>
    <w:p w:rsidR="00B40179" w:rsidRPr="00B40179" w:rsidRDefault="00B40179" w:rsidP="00B40179">
      <w:pPr>
        <w:tabs>
          <w:tab w:val="left" w:pos="2955"/>
          <w:tab w:val="left" w:pos="3540"/>
          <w:tab w:val="left" w:pos="4248"/>
          <w:tab w:val="left" w:pos="4956"/>
          <w:tab w:val="left" w:pos="5664"/>
          <w:tab w:val="left" w:pos="6372"/>
        </w:tabs>
        <w:spacing w:after="0"/>
        <w:jc w:val="center"/>
        <w:rPr>
          <w:rFonts w:ascii="Times New Roman" w:hAnsi="Times New Roman"/>
          <w:sz w:val="26"/>
          <w:szCs w:val="26"/>
        </w:rPr>
      </w:pPr>
    </w:p>
    <w:p w:rsidR="00B40179" w:rsidRPr="00B40179" w:rsidRDefault="00B40179" w:rsidP="00B40179">
      <w:pPr>
        <w:tabs>
          <w:tab w:val="left" w:pos="2955"/>
          <w:tab w:val="left" w:pos="3540"/>
          <w:tab w:val="left" w:pos="4248"/>
          <w:tab w:val="left" w:pos="4956"/>
          <w:tab w:val="left" w:pos="5664"/>
          <w:tab w:val="left" w:pos="6372"/>
        </w:tabs>
        <w:spacing w:after="0"/>
        <w:jc w:val="center"/>
        <w:rPr>
          <w:rFonts w:ascii="Times New Roman" w:hAnsi="Times New Roman"/>
          <w:sz w:val="26"/>
          <w:szCs w:val="26"/>
        </w:rPr>
      </w:pPr>
      <w:r w:rsidRPr="00B40179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Составитель</w:t>
      </w:r>
      <w:proofErr w:type="gramStart"/>
      <w:r w:rsidRPr="00B40179">
        <w:rPr>
          <w:rFonts w:ascii="Times New Roman" w:hAnsi="Times New Roman"/>
          <w:sz w:val="26"/>
          <w:szCs w:val="26"/>
        </w:rPr>
        <w:t xml:space="preserve"> :</w:t>
      </w:r>
      <w:proofErr w:type="gramEnd"/>
    </w:p>
    <w:p w:rsidR="00B40179" w:rsidRPr="00B40179" w:rsidRDefault="00B40179" w:rsidP="00B40179">
      <w:pPr>
        <w:tabs>
          <w:tab w:val="left" w:pos="2955"/>
          <w:tab w:val="left" w:pos="3540"/>
          <w:tab w:val="left" w:pos="4248"/>
          <w:tab w:val="left" w:pos="4956"/>
          <w:tab w:val="left" w:pos="5664"/>
          <w:tab w:val="left" w:pos="6372"/>
        </w:tabs>
        <w:spacing w:after="0"/>
        <w:jc w:val="right"/>
        <w:rPr>
          <w:rFonts w:ascii="Times New Roman" w:hAnsi="Times New Roman"/>
          <w:sz w:val="26"/>
          <w:szCs w:val="26"/>
        </w:rPr>
      </w:pPr>
      <w:r w:rsidRPr="00B40179">
        <w:rPr>
          <w:rFonts w:ascii="Times New Roman" w:hAnsi="Times New Roman"/>
          <w:sz w:val="26"/>
          <w:szCs w:val="26"/>
        </w:rPr>
        <w:t>Дубровина Е.Н. учитель</w:t>
      </w:r>
    </w:p>
    <w:p w:rsidR="00B40179" w:rsidRDefault="00B40179" w:rsidP="00B40179">
      <w:pPr>
        <w:tabs>
          <w:tab w:val="left" w:pos="2955"/>
          <w:tab w:val="left" w:pos="3540"/>
          <w:tab w:val="left" w:pos="4248"/>
          <w:tab w:val="left" w:pos="4956"/>
          <w:tab w:val="left" w:pos="5664"/>
          <w:tab w:val="left" w:pos="6372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B40179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ОБЖ</w:t>
      </w:r>
    </w:p>
    <w:p w:rsidR="00B40179" w:rsidRDefault="00B40179" w:rsidP="00B40179">
      <w:pPr>
        <w:tabs>
          <w:tab w:val="left" w:pos="2955"/>
          <w:tab w:val="left" w:pos="3540"/>
          <w:tab w:val="left" w:pos="4248"/>
          <w:tab w:val="left" w:pos="4956"/>
          <w:tab w:val="left" w:pos="5664"/>
          <w:tab w:val="left" w:pos="6372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40179" w:rsidRDefault="00B40179" w:rsidP="00B40179">
      <w:pPr>
        <w:tabs>
          <w:tab w:val="left" w:pos="2955"/>
          <w:tab w:val="left" w:pos="3540"/>
          <w:tab w:val="left" w:pos="4248"/>
          <w:tab w:val="left" w:pos="4956"/>
          <w:tab w:val="left" w:pos="5664"/>
          <w:tab w:val="left" w:pos="6372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40179" w:rsidRDefault="00B40179" w:rsidP="00B40179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Старый Оскол</w:t>
      </w:r>
    </w:p>
    <w:p w:rsidR="00B40179" w:rsidRDefault="00B40179" w:rsidP="00B40179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2021</w:t>
      </w:r>
    </w:p>
    <w:p w:rsidR="00B40179" w:rsidRDefault="00B40179" w:rsidP="00B40179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B40179" w:rsidRDefault="00B40179" w:rsidP="00B4017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1"/>
          <w:sz w:val="26"/>
          <w:szCs w:val="26"/>
        </w:rPr>
      </w:pPr>
      <w:r w:rsidRPr="005624D1">
        <w:rPr>
          <w:rFonts w:ascii="Times New Roman" w:hAnsi="Times New Roman"/>
          <w:b/>
          <w:bCs/>
          <w:color w:val="000000"/>
          <w:spacing w:val="1"/>
          <w:sz w:val="26"/>
          <w:szCs w:val="26"/>
        </w:rPr>
        <w:lastRenderedPageBreak/>
        <w:t>Пояснительная записка</w:t>
      </w:r>
    </w:p>
    <w:p w:rsidR="00B16902" w:rsidRPr="00B16902" w:rsidRDefault="00B16902" w:rsidP="00B169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proofErr w:type="gramStart"/>
      <w:r w:rsidRPr="00B16902">
        <w:rPr>
          <w:rFonts w:ascii="Times New Roman" w:eastAsia="Times New Roman" w:hAnsi="Times New Roman" w:cs="Times New Roman"/>
          <w:color w:val="1A1A1A"/>
          <w:sz w:val="26"/>
          <w:szCs w:val="26"/>
        </w:rPr>
        <w:t>Рабочая программа по основам безопасности жизнедеятельности для 8-</w:t>
      </w:r>
      <w:r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B16902">
        <w:rPr>
          <w:rFonts w:ascii="Times New Roman" w:eastAsia="Times New Roman" w:hAnsi="Times New Roman" w:cs="Times New Roman"/>
          <w:color w:val="1A1A1A"/>
          <w:sz w:val="26"/>
          <w:szCs w:val="26"/>
        </w:rPr>
        <w:t>9 классов составлена на основе авторской программы Виноградовой Н.Ф.</w:t>
      </w:r>
      <w:r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B16902">
        <w:rPr>
          <w:rFonts w:ascii="Times New Roman" w:eastAsia="Times New Roman" w:hAnsi="Times New Roman" w:cs="Times New Roman"/>
          <w:color w:val="1A1A1A"/>
          <w:sz w:val="26"/>
          <w:szCs w:val="26"/>
        </w:rPr>
        <w:t>«Основы</w:t>
      </w:r>
      <w:r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безопасности жизнедеятельности:</w:t>
      </w:r>
      <w:r w:rsidRPr="00B16902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5-9 классы: рабочая программа»</w:t>
      </w:r>
      <w:r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(Виноградова Н.Ф., </w:t>
      </w:r>
      <w:r w:rsidR="0027125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В. Смирнов, А.Б. </w:t>
      </w:r>
      <w:proofErr w:type="spellStart"/>
      <w:r w:rsidR="00271255">
        <w:rPr>
          <w:rFonts w:ascii="Times New Roman" w:eastAsia="Times New Roman" w:hAnsi="Times New Roman" w:cs="Times New Roman"/>
          <w:color w:val="1A1A1A"/>
          <w:sz w:val="26"/>
          <w:szCs w:val="26"/>
        </w:rPr>
        <w:t>Таранин</w:t>
      </w:r>
      <w:proofErr w:type="spellEnd"/>
      <w:r w:rsidR="00271255">
        <w:rPr>
          <w:rFonts w:ascii="Times New Roman" w:eastAsia="Times New Roman" w:hAnsi="Times New Roman" w:cs="Times New Roman"/>
          <w:color w:val="1A1A1A"/>
          <w:sz w:val="26"/>
          <w:szCs w:val="26"/>
        </w:rPr>
        <w:t>.</w:t>
      </w:r>
      <w:proofErr w:type="gramEnd"/>
      <w:r w:rsidR="0027125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-</w:t>
      </w:r>
      <w:r w:rsidRPr="00B16902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М.</w:t>
      </w:r>
      <w:proofErr w:type="gramStart"/>
      <w:r w:rsidRPr="00B16902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:</w:t>
      </w:r>
      <w:proofErr w:type="gramEnd"/>
      <w:r w:rsidRPr="00B16902">
        <w:rPr>
          <w:rFonts w:ascii="Times New Roman" w:eastAsia="Times New Roman" w:hAnsi="Times New Roman" w:cs="Times New Roman"/>
          <w:color w:val="1A1A1A"/>
          <w:sz w:val="26"/>
          <w:szCs w:val="26"/>
        </w:rPr>
        <w:t>Просвещение, 2021).</w:t>
      </w:r>
    </w:p>
    <w:p w:rsidR="008C684C" w:rsidRPr="00D96983" w:rsidRDefault="008C684C" w:rsidP="00471294">
      <w:pPr>
        <w:spacing w:after="0" w:line="240" w:lineRule="auto"/>
        <w:ind w:left="284" w:right="-1" w:firstLine="676"/>
        <w:jc w:val="both"/>
        <w:rPr>
          <w:rFonts w:ascii="Times New Roman" w:hAnsi="Times New Roman" w:cs="Times New Roman"/>
          <w:sz w:val="26"/>
          <w:szCs w:val="26"/>
        </w:rPr>
      </w:pPr>
    </w:p>
    <w:p w:rsidR="00A645EA" w:rsidRPr="00A645EA" w:rsidRDefault="00B16902" w:rsidP="004712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1A1A1A"/>
          <w:sz w:val="26"/>
          <w:szCs w:val="26"/>
        </w:rPr>
        <w:t xml:space="preserve">        </w:t>
      </w:r>
      <w:r w:rsidR="00A645EA" w:rsidRPr="00A645EA">
        <w:rPr>
          <w:rFonts w:ascii="Times New Roman" w:eastAsia="Times New Roman" w:hAnsi="Times New Roman" w:cs="Times New Roman"/>
          <w:b/>
          <w:color w:val="1A1A1A"/>
          <w:sz w:val="26"/>
          <w:szCs w:val="26"/>
        </w:rPr>
        <w:t>Цел</w:t>
      </w:r>
      <w:r>
        <w:rPr>
          <w:rFonts w:ascii="Times New Roman" w:eastAsia="Times New Roman" w:hAnsi="Times New Roman" w:cs="Times New Roman"/>
          <w:b/>
          <w:color w:val="1A1A1A"/>
          <w:sz w:val="26"/>
          <w:szCs w:val="26"/>
        </w:rPr>
        <w:t>ью</w:t>
      </w:r>
      <w:r w:rsidR="00A645EA" w:rsidRPr="00A645EA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изучения основ безопасности жизнедеятельности в основной</w:t>
      </w:r>
      <w:r w:rsidR="00471294" w:rsidRPr="00471294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="00A645EA" w:rsidRPr="00A645EA">
        <w:rPr>
          <w:rFonts w:ascii="Times New Roman" w:eastAsia="Times New Roman" w:hAnsi="Times New Roman" w:cs="Times New Roman"/>
          <w:color w:val="1A1A1A"/>
          <w:sz w:val="26"/>
          <w:szCs w:val="26"/>
        </w:rPr>
        <w:t>школе являются:</w:t>
      </w:r>
    </w:p>
    <w:p w:rsidR="00A645EA" w:rsidRDefault="00B16902" w:rsidP="00367608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>
        <w:rPr>
          <w:rFonts w:ascii="Times New Roman" w:eastAsia="Times New Roman" w:hAnsi="Times New Roman" w:cs="Times New Roman"/>
          <w:color w:val="1A1A1A"/>
          <w:sz w:val="26"/>
          <w:szCs w:val="26"/>
        </w:rPr>
        <w:t>ф</w:t>
      </w:r>
      <w:r w:rsidR="00A645EA" w:rsidRPr="00367608">
        <w:rPr>
          <w:rFonts w:ascii="Times New Roman" w:eastAsia="Times New Roman" w:hAnsi="Times New Roman" w:cs="Times New Roman"/>
          <w:color w:val="1A1A1A"/>
          <w:sz w:val="26"/>
          <w:szCs w:val="26"/>
        </w:rPr>
        <w:t>ормирование у обучающихся сознательного и ответственного</w:t>
      </w:r>
      <w:r w:rsidR="00471294" w:rsidRPr="00367608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="00A645EA" w:rsidRPr="00367608">
        <w:rPr>
          <w:rFonts w:ascii="Times New Roman" w:eastAsia="Times New Roman" w:hAnsi="Times New Roman" w:cs="Times New Roman"/>
          <w:color w:val="1A1A1A"/>
          <w:sz w:val="26"/>
          <w:szCs w:val="26"/>
        </w:rPr>
        <w:t>отношения к личной безопас</w:t>
      </w:r>
      <w:r w:rsidR="00471294" w:rsidRPr="00367608">
        <w:rPr>
          <w:rFonts w:ascii="Times New Roman" w:eastAsia="Times New Roman" w:hAnsi="Times New Roman" w:cs="Times New Roman"/>
          <w:color w:val="1A1A1A"/>
          <w:sz w:val="26"/>
          <w:szCs w:val="26"/>
        </w:rPr>
        <w:t>ности и безопасности окружающих,</w:t>
      </w:r>
    </w:p>
    <w:p w:rsidR="00B16902" w:rsidRPr="00B16902" w:rsidRDefault="00B16902" w:rsidP="00B16902">
      <w:pPr>
        <w:pStyle w:val="a6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6"/>
          <w:szCs w:val="26"/>
        </w:rPr>
      </w:pPr>
      <w:r w:rsidRPr="00B16902">
        <w:rPr>
          <w:rFonts w:ascii="Times New Roman" w:eastAsia="Times New Roman" w:hAnsi="Times New Roman" w:cs="Times New Roman"/>
          <w:b/>
          <w:color w:val="1A1A1A"/>
          <w:sz w:val="26"/>
          <w:szCs w:val="26"/>
        </w:rPr>
        <w:t>Задачами:</w:t>
      </w:r>
    </w:p>
    <w:p w:rsidR="00A645EA" w:rsidRPr="00367608" w:rsidRDefault="00471294" w:rsidP="00367608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367608">
        <w:rPr>
          <w:rFonts w:ascii="Times New Roman" w:eastAsia="Times New Roman" w:hAnsi="Times New Roman" w:cs="Times New Roman"/>
          <w:color w:val="1A1A1A"/>
          <w:sz w:val="26"/>
          <w:szCs w:val="26"/>
        </w:rPr>
        <w:t>р</w:t>
      </w:r>
      <w:r w:rsidR="00A645EA" w:rsidRPr="00367608">
        <w:rPr>
          <w:rFonts w:ascii="Times New Roman" w:eastAsia="Times New Roman" w:hAnsi="Times New Roman" w:cs="Times New Roman"/>
          <w:color w:val="1A1A1A"/>
          <w:sz w:val="26"/>
          <w:szCs w:val="26"/>
        </w:rPr>
        <w:t>азвитие навыков сохранения жизни и здоровья в неблагоприятных, угрожающих жизни условиях, умений оказывать</w:t>
      </w:r>
      <w:r w:rsidRPr="00367608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proofErr w:type="spellStart"/>
      <w:r w:rsidR="00A645EA" w:rsidRPr="00367608">
        <w:rPr>
          <w:rFonts w:ascii="Times New Roman" w:eastAsia="Times New Roman" w:hAnsi="Times New Roman" w:cs="Times New Roman"/>
          <w:color w:val="1A1A1A"/>
          <w:sz w:val="26"/>
          <w:szCs w:val="26"/>
        </w:rPr>
        <w:t>воевременную</w:t>
      </w:r>
      <w:proofErr w:type="spellEnd"/>
      <w:r w:rsidR="00A645EA" w:rsidRPr="00367608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и грамотную по</w:t>
      </w:r>
      <w:r w:rsidRPr="00367608">
        <w:rPr>
          <w:rFonts w:ascii="Times New Roman" w:eastAsia="Times New Roman" w:hAnsi="Times New Roman" w:cs="Times New Roman"/>
          <w:color w:val="1A1A1A"/>
          <w:sz w:val="26"/>
          <w:szCs w:val="26"/>
        </w:rPr>
        <w:t>мощь себе и другим пострадавшим,</w:t>
      </w:r>
    </w:p>
    <w:p w:rsidR="00A645EA" w:rsidRPr="00367608" w:rsidRDefault="00471294" w:rsidP="00367608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367608">
        <w:rPr>
          <w:rFonts w:ascii="Times New Roman" w:eastAsia="Times New Roman" w:hAnsi="Times New Roman" w:cs="Times New Roman"/>
          <w:color w:val="1A1A1A"/>
          <w:sz w:val="26"/>
          <w:szCs w:val="26"/>
        </w:rPr>
        <w:t>в</w:t>
      </w:r>
      <w:r w:rsidR="00A645EA" w:rsidRPr="00367608">
        <w:rPr>
          <w:rFonts w:ascii="Times New Roman" w:eastAsia="Times New Roman" w:hAnsi="Times New Roman" w:cs="Times New Roman"/>
          <w:color w:val="1A1A1A"/>
          <w:sz w:val="26"/>
          <w:szCs w:val="26"/>
        </w:rPr>
        <w:t>оспитание способности к самоконтролю, самооценке</w:t>
      </w:r>
      <w:r w:rsidRPr="00367608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="00A645EA" w:rsidRPr="00367608">
        <w:rPr>
          <w:rFonts w:ascii="Times New Roman" w:eastAsia="Times New Roman" w:hAnsi="Times New Roman" w:cs="Times New Roman"/>
          <w:color w:val="1A1A1A"/>
          <w:sz w:val="26"/>
          <w:szCs w:val="26"/>
        </w:rPr>
        <w:t>поведения в ситуациях, которые могут стать опасными для жизни и</w:t>
      </w:r>
    </w:p>
    <w:p w:rsidR="00A645EA" w:rsidRPr="00367608" w:rsidRDefault="00A645EA" w:rsidP="00367608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367608">
        <w:rPr>
          <w:rFonts w:ascii="Times New Roman" w:eastAsia="Times New Roman" w:hAnsi="Times New Roman" w:cs="Times New Roman"/>
          <w:color w:val="1A1A1A"/>
          <w:sz w:val="26"/>
          <w:szCs w:val="26"/>
        </w:rPr>
        <w:t>здоровья окружающих, развитие умения предвидеть последствия своего</w:t>
      </w:r>
      <w:r w:rsidR="00471294" w:rsidRPr="00367608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="00367608">
        <w:rPr>
          <w:rFonts w:ascii="Times New Roman" w:eastAsia="Times New Roman" w:hAnsi="Times New Roman" w:cs="Times New Roman"/>
          <w:color w:val="1A1A1A"/>
          <w:sz w:val="26"/>
          <w:szCs w:val="26"/>
        </w:rPr>
        <w:t>(чужого) поведения,</w:t>
      </w:r>
    </w:p>
    <w:p w:rsidR="00A645EA" w:rsidRDefault="00471294" w:rsidP="00367608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367608">
        <w:rPr>
          <w:rFonts w:ascii="Times New Roman" w:eastAsia="Times New Roman" w:hAnsi="Times New Roman" w:cs="Times New Roman"/>
          <w:color w:val="1A1A1A"/>
          <w:sz w:val="26"/>
          <w:szCs w:val="26"/>
        </w:rPr>
        <w:t>в</w:t>
      </w:r>
      <w:r w:rsidR="00A645EA" w:rsidRPr="00367608">
        <w:rPr>
          <w:rFonts w:ascii="Times New Roman" w:eastAsia="Times New Roman" w:hAnsi="Times New Roman" w:cs="Times New Roman"/>
          <w:color w:val="1A1A1A"/>
          <w:sz w:val="26"/>
          <w:szCs w:val="26"/>
        </w:rPr>
        <w:t>оспитание</w:t>
      </w:r>
      <w:r w:rsidRPr="00367608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="00A645EA" w:rsidRPr="00367608">
        <w:rPr>
          <w:rFonts w:ascii="Times New Roman" w:eastAsia="Times New Roman" w:hAnsi="Times New Roman" w:cs="Times New Roman"/>
          <w:color w:val="1A1A1A"/>
          <w:sz w:val="26"/>
          <w:szCs w:val="26"/>
        </w:rPr>
        <w:t>организованности,</w:t>
      </w:r>
      <w:r w:rsidRPr="00367608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="00A645EA" w:rsidRPr="00367608">
        <w:rPr>
          <w:rFonts w:ascii="Times New Roman" w:eastAsia="Times New Roman" w:hAnsi="Times New Roman" w:cs="Times New Roman"/>
          <w:color w:val="1A1A1A"/>
          <w:sz w:val="26"/>
          <w:szCs w:val="26"/>
        </w:rPr>
        <w:t>стремления к самосовершенствованию, физическому и духовно-нравственному развитию.</w:t>
      </w:r>
    </w:p>
    <w:p w:rsidR="00B40179" w:rsidRDefault="00B40179" w:rsidP="00B4017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3971FD">
        <w:rPr>
          <w:rFonts w:ascii="Times New Roman" w:hAnsi="Times New Roman"/>
          <w:b/>
          <w:bCs/>
          <w:sz w:val="26"/>
          <w:szCs w:val="26"/>
        </w:rPr>
        <w:t>Программа реализуется с помощью  учебно-методического комплекса</w:t>
      </w:r>
    </w:p>
    <w:p w:rsidR="00B16902" w:rsidRPr="00B16902" w:rsidRDefault="00CA0C21" w:rsidP="00B16902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="00B16902" w:rsidRPr="00B16902">
        <w:rPr>
          <w:rFonts w:ascii="Helvetica" w:hAnsi="Helvetica" w:cs="Helvetica"/>
          <w:color w:val="1A1A1A"/>
          <w:sz w:val="23"/>
          <w:szCs w:val="23"/>
        </w:rPr>
        <w:t xml:space="preserve"> </w:t>
      </w:r>
      <w:r w:rsidR="00B16902" w:rsidRPr="00B16902">
        <w:rPr>
          <w:rFonts w:ascii="Times New Roman" w:eastAsia="Times New Roman" w:hAnsi="Times New Roman" w:cs="Times New Roman"/>
          <w:color w:val="1A1A1A"/>
          <w:sz w:val="26"/>
          <w:szCs w:val="26"/>
        </w:rPr>
        <w:t>Виноградова Н. Ф., Смирнов Д. В., Сидоренко Л. В. и др. Основы безопасности жизнедеятельности. 8-9 классы: учебник. — М.: Просвещение, 2021</w:t>
      </w:r>
    </w:p>
    <w:p w:rsidR="00B16902" w:rsidRPr="00B16902" w:rsidRDefault="00B16902" w:rsidP="00B16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B16902">
        <w:rPr>
          <w:rFonts w:ascii="Times New Roman" w:eastAsia="Times New Roman" w:hAnsi="Times New Roman" w:cs="Times New Roman"/>
          <w:color w:val="1A1A1A"/>
          <w:sz w:val="26"/>
          <w:szCs w:val="26"/>
        </w:rPr>
        <w:t>2.Виноградова Н. Ф. Основы безопасности жизнедеятельности. 5-9</w:t>
      </w:r>
      <w:r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B16902">
        <w:rPr>
          <w:rFonts w:ascii="Times New Roman" w:eastAsia="Times New Roman" w:hAnsi="Times New Roman" w:cs="Times New Roman"/>
          <w:color w:val="1A1A1A"/>
          <w:sz w:val="26"/>
          <w:szCs w:val="26"/>
        </w:rPr>
        <w:t>классы: методическое пособие. — М.: Просвещение, 2021</w:t>
      </w:r>
    </w:p>
    <w:p w:rsidR="00252BAD" w:rsidRDefault="00B40179" w:rsidP="00252B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>
        <w:rPr>
          <w:sz w:val="26"/>
          <w:szCs w:val="26"/>
        </w:rPr>
        <w:t xml:space="preserve">  </w:t>
      </w:r>
      <w:r w:rsidR="00B16902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</w:t>
      </w:r>
      <w:r w:rsidRPr="00B40179">
        <w:rPr>
          <w:rFonts w:ascii="Times New Roman" w:hAnsi="Times New Roman" w:cs="Times New Roman"/>
          <w:sz w:val="26"/>
          <w:szCs w:val="26"/>
        </w:rPr>
        <w:t xml:space="preserve">Рабочая программа по </w:t>
      </w:r>
      <w:r w:rsidR="00252BAD" w:rsidRPr="00B40179">
        <w:rPr>
          <w:rFonts w:ascii="Times New Roman" w:eastAsia="Times New Roman" w:hAnsi="Times New Roman" w:cs="Times New Roman"/>
          <w:sz w:val="26"/>
          <w:szCs w:val="26"/>
        </w:rPr>
        <w:t>«Основ</w:t>
      </w:r>
      <w:r w:rsidRPr="00B40179">
        <w:rPr>
          <w:rFonts w:ascii="Times New Roman" w:eastAsia="Times New Roman" w:hAnsi="Times New Roman" w:cs="Times New Roman"/>
          <w:sz w:val="26"/>
          <w:szCs w:val="26"/>
        </w:rPr>
        <w:t>ам</w:t>
      </w:r>
      <w:r w:rsidR="00252BAD" w:rsidRPr="00B40179">
        <w:rPr>
          <w:rFonts w:ascii="Times New Roman" w:eastAsia="Times New Roman" w:hAnsi="Times New Roman" w:cs="Times New Roman"/>
          <w:sz w:val="26"/>
          <w:szCs w:val="26"/>
        </w:rPr>
        <w:t xml:space="preserve"> безопасности жизнедеятельности» изучается </w:t>
      </w:r>
      <w:r w:rsidR="00252BAD" w:rsidRPr="00B40179">
        <w:rPr>
          <w:rFonts w:ascii="Times New Roman" w:eastAsia="Times New Roman" w:hAnsi="Times New Roman" w:cs="Times New Roman"/>
          <w:color w:val="1A1A1A"/>
          <w:sz w:val="26"/>
          <w:szCs w:val="26"/>
        </w:rPr>
        <w:t>с 8 по 9 классы. Общее число учебных часов за два года обучения – 68, из них: 8 класс – 34 часа (1 ч. в неделю), 9 класс – 34 часа (1 ч. в неделю).</w:t>
      </w:r>
    </w:p>
    <w:p w:rsidR="006A232D" w:rsidRDefault="006A232D" w:rsidP="00B169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5B10CF">
        <w:rPr>
          <w:rFonts w:ascii="Times New Roman" w:eastAsia="Times New Roman" w:hAnsi="Times New Roman" w:cs="Times New Roman"/>
          <w:color w:val="1A1A1A"/>
          <w:sz w:val="26"/>
          <w:szCs w:val="26"/>
        </w:rPr>
        <w:t>Основной формой организации учебной деятельности при реализации данной рабочей программы является урок</w:t>
      </w:r>
      <w:proofErr w:type="gramStart"/>
      <w:r w:rsidRPr="005B10CF">
        <w:rPr>
          <w:rFonts w:ascii="Times New Roman" w:eastAsia="Times New Roman" w:hAnsi="Times New Roman" w:cs="Times New Roman"/>
          <w:color w:val="1A1A1A"/>
          <w:sz w:val="26"/>
          <w:szCs w:val="26"/>
        </w:rPr>
        <w:t>.</w:t>
      </w:r>
      <w:r w:rsidR="00F50F61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, </w:t>
      </w:r>
      <w:proofErr w:type="gramEnd"/>
      <w:r w:rsidR="00F50F61">
        <w:rPr>
          <w:rFonts w:ascii="Times New Roman" w:eastAsia="Times New Roman" w:hAnsi="Times New Roman" w:cs="Times New Roman"/>
          <w:color w:val="1A1A1A"/>
          <w:sz w:val="26"/>
          <w:szCs w:val="26"/>
        </w:rPr>
        <w:t>а также практически е занятия на кот</w:t>
      </w:r>
      <w:r w:rsidR="00271255">
        <w:rPr>
          <w:rFonts w:ascii="Times New Roman" w:eastAsia="Times New Roman" w:hAnsi="Times New Roman" w:cs="Times New Roman"/>
          <w:color w:val="1A1A1A"/>
          <w:sz w:val="26"/>
          <w:szCs w:val="26"/>
        </w:rPr>
        <w:t>о</w:t>
      </w:r>
      <w:bookmarkStart w:id="0" w:name="_GoBack"/>
      <w:bookmarkEnd w:id="0"/>
      <w:r w:rsidR="00F50F61">
        <w:rPr>
          <w:rFonts w:ascii="Times New Roman" w:eastAsia="Times New Roman" w:hAnsi="Times New Roman" w:cs="Times New Roman"/>
          <w:color w:val="1A1A1A"/>
          <w:sz w:val="26"/>
          <w:szCs w:val="26"/>
        </w:rPr>
        <w:t>рых учащиеся  получают умения и  навыки, необходимые для предупреждения опасных и чрезвычайных ситуаций.</w:t>
      </w:r>
      <w:r w:rsidRPr="005B10CF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Преобладающий тип уроков - </w:t>
      </w:r>
      <w:proofErr w:type="gramStart"/>
      <w:r w:rsidRPr="005B10CF">
        <w:rPr>
          <w:rFonts w:ascii="Times New Roman" w:eastAsia="Times New Roman" w:hAnsi="Times New Roman" w:cs="Times New Roman"/>
          <w:color w:val="1A1A1A"/>
          <w:sz w:val="26"/>
          <w:szCs w:val="26"/>
        </w:rPr>
        <w:t>комбинированные</w:t>
      </w:r>
      <w:proofErr w:type="gramEnd"/>
      <w:r w:rsidRPr="005B10CF">
        <w:rPr>
          <w:rFonts w:ascii="Times New Roman" w:eastAsia="Times New Roman" w:hAnsi="Times New Roman" w:cs="Times New Roman"/>
          <w:color w:val="1A1A1A"/>
          <w:sz w:val="26"/>
          <w:szCs w:val="26"/>
        </w:rPr>
        <w:t>.</w:t>
      </w:r>
      <w:r w:rsidRPr="005B10CF">
        <w:rPr>
          <w:rFonts w:ascii="Times New Roman" w:hAnsi="Times New Roman" w:cs="Times New Roman"/>
          <w:color w:val="1A1A1A"/>
          <w:sz w:val="26"/>
          <w:szCs w:val="26"/>
        </w:rPr>
        <w:t xml:space="preserve"> </w:t>
      </w:r>
      <w:r w:rsidRPr="005B10CF">
        <w:rPr>
          <w:rFonts w:ascii="Times New Roman" w:eastAsia="Times New Roman" w:hAnsi="Times New Roman" w:cs="Times New Roman"/>
          <w:color w:val="1A1A1A"/>
          <w:sz w:val="26"/>
          <w:szCs w:val="26"/>
        </w:rPr>
        <w:t>Основной формой текущего контроля знаний учащихся являются устные ответы учащихся на</w:t>
      </w:r>
      <w:r w:rsidR="00B16902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5B10CF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 теоретические вопросы. Отдельных часов на проведение контрольных, лабораторных, практических работ рабочей программой, как и авторской, не предусматривается</w:t>
      </w:r>
    </w:p>
    <w:p w:rsidR="006A232D" w:rsidRPr="00B40179" w:rsidRDefault="006A232D" w:rsidP="00252B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6"/>
          <w:szCs w:val="26"/>
        </w:rPr>
      </w:pPr>
    </w:p>
    <w:p w:rsidR="00F54032" w:rsidRPr="00D96983" w:rsidRDefault="00F54032" w:rsidP="00B40179">
      <w:pPr>
        <w:shd w:val="clear" w:color="auto" w:fill="FFFFFF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6983">
        <w:rPr>
          <w:rFonts w:ascii="Times New Roman" w:hAnsi="Times New Roman" w:cs="Times New Roman"/>
          <w:b/>
          <w:sz w:val="26"/>
          <w:szCs w:val="26"/>
        </w:rPr>
        <w:t>Планируемые результаты освоения учебного предмета</w:t>
      </w:r>
    </w:p>
    <w:p w:rsidR="00F54032" w:rsidRPr="00D96983" w:rsidRDefault="00F54032" w:rsidP="00367608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983">
        <w:rPr>
          <w:rFonts w:ascii="Times New Roman" w:hAnsi="Times New Roman" w:cs="Times New Roman"/>
          <w:sz w:val="26"/>
          <w:szCs w:val="26"/>
        </w:rPr>
        <w:t xml:space="preserve">Личностные, </w:t>
      </w:r>
      <w:proofErr w:type="spellStart"/>
      <w:r w:rsidRPr="00D96983">
        <w:rPr>
          <w:rFonts w:ascii="Times New Roman" w:hAnsi="Times New Roman" w:cs="Times New Roman"/>
          <w:sz w:val="26"/>
          <w:szCs w:val="26"/>
        </w:rPr>
        <w:t>метапредметные</w:t>
      </w:r>
      <w:proofErr w:type="spellEnd"/>
      <w:r w:rsidRPr="00D96983">
        <w:rPr>
          <w:rFonts w:ascii="Times New Roman" w:hAnsi="Times New Roman" w:cs="Times New Roman"/>
          <w:sz w:val="26"/>
          <w:szCs w:val="26"/>
        </w:rPr>
        <w:t xml:space="preserve"> и предметные результаты освоения учебного предмета, курса     представлены в  авторской  программе « </w:t>
      </w:r>
      <w:r w:rsidRPr="00D969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Основы безопасности жизнедеятельности»: 5-9 классы: программа / Н.Ф. Виноградовой, Д.В. Смирнова, А.Б. </w:t>
      </w:r>
      <w:proofErr w:type="spellStart"/>
      <w:r w:rsidRPr="00D96983">
        <w:rPr>
          <w:rFonts w:ascii="Times New Roman" w:eastAsia="Times New Roman" w:hAnsi="Times New Roman" w:cs="Times New Roman"/>
          <w:sz w:val="26"/>
          <w:szCs w:val="26"/>
          <w:lang w:eastAsia="ru-RU"/>
        </w:rPr>
        <w:t>Таранин</w:t>
      </w:r>
      <w:proofErr w:type="spellEnd"/>
      <w:r w:rsidRPr="00D96983">
        <w:rPr>
          <w:rFonts w:ascii="Times New Roman" w:eastAsia="Times New Roman" w:hAnsi="Times New Roman" w:cs="Times New Roman"/>
          <w:sz w:val="26"/>
          <w:szCs w:val="26"/>
          <w:lang w:eastAsia="ru-RU"/>
        </w:rPr>
        <w:t>, М.: Вента-Граф, 2021 г.</w:t>
      </w:r>
      <w:r w:rsidR="00F50F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proofErr w:type="gramStart"/>
      <w:r w:rsidR="00AA4818" w:rsidRPr="00D96983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</w:t>
      </w:r>
      <w:proofErr w:type="spellEnd"/>
      <w:proofErr w:type="gramEnd"/>
      <w:r w:rsidR="00AA4818" w:rsidRPr="00D969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</w:t>
      </w:r>
      <w:r w:rsidR="00F50F61">
        <w:rPr>
          <w:rFonts w:ascii="Times New Roman" w:eastAsia="Times New Roman" w:hAnsi="Times New Roman" w:cs="Times New Roman"/>
          <w:sz w:val="26"/>
          <w:szCs w:val="26"/>
          <w:lang w:eastAsia="ru-RU"/>
        </w:rPr>
        <w:t>-12</w:t>
      </w:r>
    </w:p>
    <w:p w:rsidR="00F54032" w:rsidRPr="00D96983" w:rsidRDefault="00367608" w:rsidP="00CA0C21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         </w:t>
      </w:r>
      <w:r w:rsidR="00F54032" w:rsidRPr="00D96983">
        <w:rPr>
          <w:rFonts w:ascii="Times New Roman" w:hAnsi="Times New Roman" w:cs="Times New Roman"/>
          <w:b/>
          <w:sz w:val="26"/>
          <w:szCs w:val="26"/>
        </w:rPr>
        <w:t>Содержание учебного курса</w:t>
      </w:r>
      <w:r w:rsidR="00F54032" w:rsidRPr="00D96983">
        <w:rPr>
          <w:rFonts w:ascii="Times New Roman" w:hAnsi="Times New Roman" w:cs="Times New Roman"/>
          <w:sz w:val="26"/>
          <w:szCs w:val="26"/>
        </w:rPr>
        <w:t xml:space="preserve"> расположено в  авторской  программе « </w:t>
      </w:r>
      <w:r w:rsidR="00F54032" w:rsidRPr="00D969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Основы безопасности жизнедеятельности»: 5-9 классы: программа / Н.Ф. Виноградовой, Д.В. Смирнова,  А.Б. </w:t>
      </w:r>
      <w:proofErr w:type="spellStart"/>
      <w:r w:rsidR="00F54032" w:rsidRPr="00D96983">
        <w:rPr>
          <w:rFonts w:ascii="Times New Roman" w:eastAsia="Times New Roman" w:hAnsi="Times New Roman" w:cs="Times New Roman"/>
          <w:sz w:val="26"/>
          <w:szCs w:val="26"/>
          <w:lang w:eastAsia="ru-RU"/>
        </w:rPr>
        <w:t>Таранин</w:t>
      </w:r>
      <w:proofErr w:type="spellEnd"/>
      <w:r w:rsidR="00F54032" w:rsidRPr="00D96983">
        <w:rPr>
          <w:rFonts w:ascii="Times New Roman" w:eastAsia="Times New Roman" w:hAnsi="Times New Roman" w:cs="Times New Roman"/>
          <w:sz w:val="26"/>
          <w:szCs w:val="26"/>
          <w:lang w:eastAsia="ru-RU"/>
        </w:rPr>
        <w:t>, М.: Вента-Граф, 2021 г</w:t>
      </w:r>
      <w:proofErr w:type="gramStart"/>
      <w:r w:rsidR="00F54032" w:rsidRPr="00D96983">
        <w:rPr>
          <w:rFonts w:ascii="Times New Roman" w:eastAsia="Times New Roman" w:hAnsi="Times New Roman" w:cs="Times New Roman"/>
          <w:sz w:val="26"/>
          <w:szCs w:val="26"/>
          <w:lang w:eastAsia="ru-RU"/>
        </w:rPr>
        <w:t>.с</w:t>
      </w:r>
      <w:proofErr w:type="gramEnd"/>
      <w:r w:rsidR="00F54032" w:rsidRPr="00D96983">
        <w:rPr>
          <w:rFonts w:ascii="Times New Roman" w:eastAsia="Times New Roman" w:hAnsi="Times New Roman" w:cs="Times New Roman"/>
          <w:sz w:val="26"/>
          <w:szCs w:val="26"/>
          <w:lang w:eastAsia="ru-RU"/>
        </w:rPr>
        <w:t>тр</w:t>
      </w:r>
      <w:r w:rsidR="006A232D">
        <w:rPr>
          <w:rFonts w:ascii="Times New Roman" w:eastAsia="Times New Roman" w:hAnsi="Times New Roman" w:cs="Times New Roman"/>
          <w:sz w:val="26"/>
          <w:szCs w:val="26"/>
          <w:lang w:eastAsia="ru-RU"/>
        </w:rPr>
        <w:t>.77-87</w:t>
      </w:r>
    </w:p>
    <w:p w:rsidR="003F72A0" w:rsidRPr="00D96983" w:rsidRDefault="003F72A0" w:rsidP="00D96983">
      <w:pPr>
        <w:pStyle w:val="a6"/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2FCF" w:rsidRDefault="004A2FCF" w:rsidP="004A2FCF">
      <w:pPr>
        <w:spacing w:after="0" w:line="240" w:lineRule="auto"/>
        <w:ind w:left="567" w:right="60" w:firstLine="350"/>
        <w:jc w:val="center"/>
        <w:rPr>
          <w:rFonts w:ascii="Times New Roman" w:hAnsi="Times New Roman"/>
          <w:b/>
          <w:sz w:val="26"/>
          <w:szCs w:val="26"/>
        </w:rPr>
      </w:pPr>
      <w:r w:rsidRPr="0086058B">
        <w:rPr>
          <w:rFonts w:ascii="Times New Roman" w:hAnsi="Times New Roman"/>
          <w:b/>
          <w:sz w:val="26"/>
          <w:szCs w:val="26"/>
        </w:rPr>
        <w:t xml:space="preserve">Тематическое планирование, в том числе с учетом рабочей программы воспитания с указанием количества часов, отводимых 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86058B">
        <w:rPr>
          <w:rFonts w:ascii="Times New Roman" w:hAnsi="Times New Roman"/>
          <w:b/>
          <w:sz w:val="26"/>
          <w:szCs w:val="26"/>
        </w:rPr>
        <w:t>на освоение каждой темы</w:t>
      </w:r>
    </w:p>
    <w:p w:rsidR="00581997" w:rsidRPr="00D96983" w:rsidRDefault="00CA0C21" w:rsidP="00581997">
      <w:pPr>
        <w:pStyle w:val="2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8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26"/>
        <w:gridCol w:w="2824"/>
        <w:gridCol w:w="714"/>
        <w:gridCol w:w="137"/>
        <w:gridCol w:w="4111"/>
        <w:gridCol w:w="6249"/>
      </w:tblGrid>
      <w:tr w:rsidR="00AA4818" w:rsidRPr="00D96983" w:rsidTr="004A2FCF">
        <w:trPr>
          <w:trHeight w:val="1425"/>
        </w:trPr>
        <w:tc>
          <w:tcPr>
            <w:tcW w:w="686" w:type="dxa"/>
            <w:gridSpan w:val="2"/>
            <w:tcBorders>
              <w:bottom w:val="single" w:sz="4" w:space="0" w:color="auto"/>
            </w:tcBorders>
          </w:tcPr>
          <w:p w:rsidR="00AA4818" w:rsidRPr="00D96983" w:rsidRDefault="00AA4818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/</w:t>
            </w: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</w:p>
        </w:tc>
        <w:tc>
          <w:tcPr>
            <w:tcW w:w="2824" w:type="dxa"/>
            <w:tcBorders>
              <w:bottom w:val="single" w:sz="4" w:space="0" w:color="auto"/>
            </w:tcBorders>
          </w:tcPr>
          <w:p w:rsidR="00AA4818" w:rsidRPr="00D96983" w:rsidRDefault="00AA4818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Наименование  раздела программы, тема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AA4818" w:rsidRPr="00D96983" w:rsidRDefault="00AA4818" w:rsidP="000300E7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 xml:space="preserve">Часы </w:t>
            </w:r>
            <w:proofErr w:type="gramStart"/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учебного</w:t>
            </w:r>
            <w:proofErr w:type="gramEnd"/>
          </w:p>
          <w:p w:rsidR="00AA4818" w:rsidRPr="00D96983" w:rsidRDefault="00AA4818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времени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AA4818" w:rsidRPr="00D96983" w:rsidRDefault="00AA4818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Характеристика видов деятельности учащихся</w:t>
            </w:r>
          </w:p>
        </w:tc>
        <w:tc>
          <w:tcPr>
            <w:tcW w:w="6249" w:type="dxa"/>
            <w:tcBorders>
              <w:bottom w:val="single" w:sz="4" w:space="0" w:color="auto"/>
            </w:tcBorders>
          </w:tcPr>
          <w:p w:rsidR="00AA4818" w:rsidRPr="00D96983" w:rsidRDefault="00AA4818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Воспитательный потенциал урок</w:t>
            </w:r>
            <w:proofErr w:type="gramStart"/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а(</w:t>
            </w:r>
            <w:proofErr w:type="gramEnd"/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виды /формы деятельности)</w:t>
            </w:r>
          </w:p>
        </w:tc>
      </w:tr>
      <w:tr w:rsidR="004A2FCF" w:rsidRPr="00D96983" w:rsidTr="004A2FCF">
        <w:trPr>
          <w:trHeight w:val="377"/>
        </w:trPr>
        <w:tc>
          <w:tcPr>
            <w:tcW w:w="14721" w:type="dxa"/>
            <w:gridSpan w:val="7"/>
            <w:tcBorders>
              <w:bottom w:val="single" w:sz="4" w:space="0" w:color="auto"/>
            </w:tcBorders>
          </w:tcPr>
          <w:p w:rsidR="004A2FCF" w:rsidRPr="004A2FCF" w:rsidRDefault="004A2FCF" w:rsidP="004A2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A2FC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4A2FC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класс</w:t>
            </w:r>
          </w:p>
        </w:tc>
      </w:tr>
      <w:tr w:rsidR="00367608" w:rsidRPr="00D96983" w:rsidTr="00B40179">
        <w:tc>
          <w:tcPr>
            <w:tcW w:w="14721" w:type="dxa"/>
            <w:gridSpan w:val="7"/>
          </w:tcPr>
          <w:p w:rsidR="00367608" w:rsidRPr="00367608" w:rsidRDefault="00367608" w:rsidP="00367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6760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Введение</w:t>
            </w:r>
          </w:p>
        </w:tc>
      </w:tr>
      <w:tr w:rsidR="009A6B3E" w:rsidRPr="00D96983" w:rsidTr="004A2FCF">
        <w:tc>
          <w:tcPr>
            <w:tcW w:w="686" w:type="dxa"/>
            <w:gridSpan w:val="2"/>
          </w:tcPr>
          <w:p w:rsidR="009A6B3E" w:rsidRPr="00D96983" w:rsidRDefault="009A6B3E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24" w:type="dxa"/>
            <w:vAlign w:val="center"/>
          </w:tcPr>
          <w:p w:rsidR="009A6B3E" w:rsidRPr="003B6025" w:rsidRDefault="009A6B3E" w:rsidP="00B401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</w:pPr>
            <w:r w:rsidRPr="003B6025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Введение. Основы</w:t>
            </w:r>
          </w:p>
          <w:p w:rsidR="009A6B3E" w:rsidRPr="003B6025" w:rsidRDefault="009A6B3E" w:rsidP="00B401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</w:pPr>
            <w:r w:rsidRPr="00C02A2A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Б</w:t>
            </w:r>
            <w:r w:rsidRPr="003B6025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езопасности</w:t>
            </w:r>
            <w:r w:rsidRPr="00C02A2A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/>
                <w:color w:val="1A1A1A"/>
                <w:sz w:val="26"/>
                <w:szCs w:val="26"/>
              </w:rPr>
              <w:t xml:space="preserve"> </w:t>
            </w:r>
            <w:r w:rsidRPr="003B6025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жизнедеятельности. Это</w:t>
            </w:r>
            <w:r w:rsidRPr="00C02A2A">
              <w:rPr>
                <w:rFonts w:ascii="Times New Roman" w:eastAsia="Times New Roman" w:hAnsi="Times New Roman"/>
                <w:color w:val="1A1A1A"/>
                <w:sz w:val="26"/>
                <w:szCs w:val="26"/>
              </w:rPr>
              <w:t xml:space="preserve"> </w:t>
            </w:r>
            <w:r w:rsidRPr="003B6025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нужно знать</w:t>
            </w:r>
          </w:p>
          <w:p w:rsidR="009A6B3E" w:rsidRPr="00C02A2A" w:rsidRDefault="009A6B3E" w:rsidP="00B40179">
            <w:pPr>
              <w:tabs>
                <w:tab w:val="left" w:pos="155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gridSpan w:val="2"/>
          </w:tcPr>
          <w:p w:rsidR="009A6B3E" w:rsidRPr="00D96983" w:rsidRDefault="009A6B3E" w:rsidP="000300E7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4111" w:type="dxa"/>
          </w:tcPr>
          <w:p w:rsidR="009A6B3E" w:rsidRPr="00D96983" w:rsidRDefault="009A6B3E" w:rsidP="00AA4818">
            <w:pPr>
              <w:spacing w:after="0" w:line="240" w:lineRule="auto"/>
              <w:ind w:lef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hAnsi="Times New Roman" w:cs="Times New Roman"/>
                <w:sz w:val="26"/>
                <w:szCs w:val="26"/>
              </w:rPr>
              <w:t xml:space="preserve"> Объяснять смысл основных терминов и понятий.</w:t>
            </w:r>
          </w:p>
          <w:p w:rsidR="009A6B3E" w:rsidRPr="00D96983" w:rsidRDefault="009A6B3E" w:rsidP="00AA4818">
            <w:pPr>
              <w:spacing w:after="0" w:line="240" w:lineRule="auto"/>
              <w:ind w:left="8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Какие знания и умения приобретают при изучении ОБЖ</w:t>
            </w:r>
          </w:p>
        </w:tc>
        <w:tc>
          <w:tcPr>
            <w:tcW w:w="6249" w:type="dxa"/>
          </w:tcPr>
          <w:p w:rsidR="009A6B3E" w:rsidRPr="00D96983" w:rsidRDefault="009A6B3E" w:rsidP="000300E7">
            <w:pPr>
              <w:pStyle w:val="a7"/>
              <w:ind w:left="0" w:firstLine="0"/>
              <w:rPr>
                <w:i/>
              </w:rPr>
            </w:pPr>
            <w:r w:rsidRPr="00D96983">
              <w:rPr>
                <w:color w:val="181818"/>
                <w:shd w:val="clear" w:color="auto" w:fill="FFFFFF"/>
              </w:rPr>
              <w:t xml:space="preserve">правила поведения в кабинете </w:t>
            </w:r>
            <w:r>
              <w:rPr>
                <w:color w:val="181818"/>
                <w:shd w:val="clear" w:color="auto" w:fill="FFFFFF"/>
              </w:rPr>
              <w:t>ОБЖ</w:t>
            </w:r>
            <w:r w:rsidRPr="00D96983">
              <w:rPr>
                <w:color w:val="181818"/>
                <w:shd w:val="clear" w:color="auto" w:fill="FFFFFF"/>
              </w:rPr>
              <w:t xml:space="preserve">, а именно нравственного поведения и этические нормы; </w:t>
            </w:r>
            <w:r w:rsidRPr="00D96983">
              <w:t>установление доверительных отношений между учителем и его учениками, побуждение школьников соблюдать на уроке общепринятые нормы поведения,</w:t>
            </w:r>
          </w:p>
          <w:p w:rsidR="009A6B3E" w:rsidRPr="00D96983" w:rsidRDefault="009A6B3E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A6B3E" w:rsidRPr="00D96983" w:rsidTr="004A2FCF">
        <w:tc>
          <w:tcPr>
            <w:tcW w:w="686" w:type="dxa"/>
            <w:gridSpan w:val="2"/>
          </w:tcPr>
          <w:p w:rsidR="009A6B3E" w:rsidRPr="00D96983" w:rsidRDefault="009A6B3E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824" w:type="dxa"/>
            <w:vAlign w:val="center"/>
          </w:tcPr>
          <w:p w:rsidR="009A6B3E" w:rsidRPr="00C02A2A" w:rsidRDefault="009A6B3E" w:rsidP="00B40179">
            <w:pPr>
              <w:tabs>
                <w:tab w:val="left" w:pos="303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02A2A">
              <w:rPr>
                <w:rFonts w:ascii="Times New Roman" w:hAnsi="Times New Roman"/>
                <w:color w:val="000000"/>
                <w:sz w:val="26"/>
                <w:szCs w:val="26"/>
              </w:rPr>
              <w:t>Окружающая среда и безопасность</w:t>
            </w:r>
          </w:p>
          <w:p w:rsidR="009A6B3E" w:rsidRPr="00C02A2A" w:rsidRDefault="009A6B3E" w:rsidP="00B40179">
            <w:pPr>
              <w:tabs>
                <w:tab w:val="left" w:pos="303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gridSpan w:val="2"/>
          </w:tcPr>
          <w:p w:rsidR="009A6B3E" w:rsidRPr="00D96983" w:rsidRDefault="009A6B3E" w:rsidP="000300E7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4111" w:type="dxa"/>
          </w:tcPr>
          <w:p w:rsidR="009A6B3E" w:rsidRPr="00D96983" w:rsidRDefault="009A6B3E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Работа с текстом и иллюстрациями учебника</w:t>
            </w:r>
          </w:p>
        </w:tc>
        <w:tc>
          <w:tcPr>
            <w:tcW w:w="6249" w:type="dxa"/>
          </w:tcPr>
          <w:p w:rsidR="009A6B3E" w:rsidRPr="00D96983" w:rsidRDefault="009A6B3E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побуждение школьников соблюдать на уроке общепринятые нормы поведения,</w:t>
            </w:r>
          </w:p>
        </w:tc>
      </w:tr>
      <w:tr w:rsidR="00CA0C21" w:rsidRPr="00D96983" w:rsidTr="00F449A9">
        <w:tc>
          <w:tcPr>
            <w:tcW w:w="14721" w:type="dxa"/>
            <w:gridSpan w:val="7"/>
          </w:tcPr>
          <w:p w:rsidR="00CA0C21" w:rsidRPr="00D96983" w:rsidRDefault="004A2FCF" w:rsidP="00CA0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Здоровый образ жизни </w:t>
            </w:r>
          </w:p>
        </w:tc>
      </w:tr>
      <w:tr w:rsidR="009A6B3E" w:rsidRPr="00D96983" w:rsidTr="004A2FCF">
        <w:tc>
          <w:tcPr>
            <w:tcW w:w="686" w:type="dxa"/>
            <w:gridSpan w:val="2"/>
          </w:tcPr>
          <w:p w:rsidR="009A6B3E" w:rsidRPr="00D96983" w:rsidRDefault="009A6B3E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824" w:type="dxa"/>
          </w:tcPr>
          <w:p w:rsidR="009A6B3E" w:rsidRPr="00AC7D22" w:rsidRDefault="009A6B3E" w:rsidP="00B40179">
            <w:pPr>
              <w:pStyle w:val="a6"/>
              <w:tabs>
                <w:tab w:val="left" w:pos="0"/>
                <w:tab w:val="left" w:pos="45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C7D22">
              <w:rPr>
                <w:rFonts w:ascii="Times New Roman" w:hAnsi="Times New Roman"/>
                <w:color w:val="000000"/>
                <w:sz w:val="26"/>
                <w:szCs w:val="26"/>
              </w:rPr>
              <w:t>Что такое образ жизни.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AC7D22">
              <w:rPr>
                <w:rFonts w:ascii="Times New Roman" w:hAnsi="Times New Roman"/>
                <w:color w:val="000000"/>
                <w:sz w:val="26"/>
                <w:szCs w:val="26"/>
              </w:rPr>
              <w:t>Что такое здоровье человека</w:t>
            </w:r>
          </w:p>
        </w:tc>
        <w:tc>
          <w:tcPr>
            <w:tcW w:w="851" w:type="dxa"/>
            <w:gridSpan w:val="2"/>
          </w:tcPr>
          <w:p w:rsidR="009A6B3E" w:rsidRPr="00D96983" w:rsidRDefault="009A6B3E" w:rsidP="000300E7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4111" w:type="dxa"/>
          </w:tcPr>
          <w:p w:rsidR="009A6B3E" w:rsidRPr="00D96983" w:rsidRDefault="009A6B3E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Характеризовать здоровый образ жизни и его основные составляющие как индивидуальную систему поведения человека в повседневной жизни, обеспечивающую совершенствование его духовных и физических качеств</w:t>
            </w:r>
          </w:p>
        </w:tc>
        <w:tc>
          <w:tcPr>
            <w:tcW w:w="6249" w:type="dxa"/>
          </w:tcPr>
          <w:p w:rsidR="009A6B3E" w:rsidRPr="00D96983" w:rsidRDefault="009A6B3E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</w:t>
            </w:r>
          </w:p>
        </w:tc>
      </w:tr>
      <w:tr w:rsidR="009A6B3E" w:rsidRPr="00D96983" w:rsidTr="004A2FCF">
        <w:tc>
          <w:tcPr>
            <w:tcW w:w="686" w:type="dxa"/>
            <w:gridSpan w:val="2"/>
          </w:tcPr>
          <w:p w:rsidR="009A6B3E" w:rsidRPr="00D96983" w:rsidRDefault="009A6B3E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824" w:type="dxa"/>
            <w:vAlign w:val="center"/>
          </w:tcPr>
          <w:p w:rsidR="009A6B3E" w:rsidRPr="00AC7D22" w:rsidRDefault="009A6B3E" w:rsidP="00B401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C7D2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Физическая культура и </w:t>
            </w:r>
            <w:r w:rsidRPr="00AC7D22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здоровье. Закаливание и гигиена</w:t>
            </w:r>
          </w:p>
          <w:p w:rsidR="009A6B3E" w:rsidRPr="00AC7D22" w:rsidRDefault="009A6B3E" w:rsidP="00B401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gridSpan w:val="2"/>
          </w:tcPr>
          <w:p w:rsidR="009A6B3E" w:rsidRPr="00D96983" w:rsidRDefault="009A6B3E" w:rsidP="000300E7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lastRenderedPageBreak/>
              <w:t>1</w:t>
            </w:r>
          </w:p>
        </w:tc>
        <w:tc>
          <w:tcPr>
            <w:tcW w:w="4111" w:type="dxa"/>
          </w:tcPr>
          <w:p w:rsidR="009A6B3E" w:rsidRPr="00D96983" w:rsidRDefault="009A6B3E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Использовать </w:t>
            </w:r>
            <w:proofErr w:type="spellStart"/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здоровьесберегающие</w:t>
            </w:r>
            <w:proofErr w:type="spellEnd"/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технологии (совокупность методов и процессов) для сохранения и укрепления индивидуального здоровья, в том числе его духовной, физической и социальной составляющих</w:t>
            </w:r>
          </w:p>
        </w:tc>
        <w:tc>
          <w:tcPr>
            <w:tcW w:w="6249" w:type="dxa"/>
          </w:tcPr>
          <w:p w:rsidR="009A6B3E" w:rsidRPr="00D96983" w:rsidRDefault="009A6B3E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lastRenderedPageBreak/>
              <w:t xml:space="preserve">Вооружение учащихся правильным </w:t>
            </w:r>
            <w:r w:rsidRPr="00D9698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lastRenderedPageBreak/>
              <w:t>методологическим подходом к познавательной и практической деятельности.</w:t>
            </w:r>
          </w:p>
        </w:tc>
      </w:tr>
      <w:tr w:rsidR="009A6B3E" w:rsidRPr="00D96983" w:rsidTr="004A2FCF">
        <w:tc>
          <w:tcPr>
            <w:tcW w:w="686" w:type="dxa"/>
            <w:gridSpan w:val="2"/>
          </w:tcPr>
          <w:p w:rsidR="009A6B3E" w:rsidRPr="00D96983" w:rsidRDefault="009A6B3E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2824" w:type="dxa"/>
            <w:vAlign w:val="center"/>
          </w:tcPr>
          <w:p w:rsidR="009A6B3E" w:rsidRPr="00AC7D22" w:rsidRDefault="009A6B3E" w:rsidP="00B40179">
            <w:pPr>
              <w:tabs>
                <w:tab w:val="left" w:pos="303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C7D22">
              <w:rPr>
                <w:rFonts w:ascii="Times New Roman" w:hAnsi="Times New Roman"/>
                <w:color w:val="000000"/>
                <w:sz w:val="26"/>
                <w:szCs w:val="26"/>
              </w:rPr>
              <w:t>Правильное питание. Жиры. Белки. Углеводы</w:t>
            </w:r>
          </w:p>
          <w:p w:rsidR="009A6B3E" w:rsidRPr="00AC7D22" w:rsidRDefault="009A6B3E" w:rsidP="00B40179">
            <w:pPr>
              <w:tabs>
                <w:tab w:val="left" w:pos="303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A6B3E" w:rsidRPr="00AC7D22" w:rsidRDefault="009A6B3E" w:rsidP="00B40179">
            <w:pPr>
              <w:tabs>
                <w:tab w:val="left" w:pos="303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A6B3E" w:rsidRPr="00AC7D22" w:rsidRDefault="009A6B3E" w:rsidP="00B40179">
            <w:pPr>
              <w:tabs>
                <w:tab w:val="left" w:pos="303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gridSpan w:val="2"/>
          </w:tcPr>
          <w:p w:rsidR="009A6B3E" w:rsidRPr="00D96983" w:rsidRDefault="009A6B3E" w:rsidP="000300E7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4111" w:type="dxa"/>
          </w:tcPr>
          <w:p w:rsidR="009A6B3E" w:rsidRPr="00D96983" w:rsidRDefault="009A6B3E" w:rsidP="000300E7">
            <w:pPr>
              <w:spacing w:after="0" w:line="240" w:lineRule="auto"/>
              <w:ind w:left="8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Cs/>
                <w:kern w:val="24"/>
                <w:sz w:val="26"/>
                <w:szCs w:val="26"/>
              </w:rPr>
              <w:t>Использовать знания о здоровом образе жизни,</w:t>
            </w:r>
            <w:r w:rsidR="004A2FCF">
              <w:rPr>
                <w:rFonts w:ascii="Times New Roman" w:eastAsia="Times New Roman" w:hAnsi="Times New Roman" w:cs="Times New Roman"/>
                <w:bCs/>
                <w:kern w:val="24"/>
                <w:sz w:val="26"/>
                <w:szCs w:val="26"/>
              </w:rPr>
              <w:t xml:space="preserve"> </w:t>
            </w:r>
            <w:r w:rsidR="004A2FCF" w:rsidRPr="00D96983">
              <w:rPr>
                <w:rFonts w:ascii="Times New Roman" w:eastAsia="Times New Roman" w:hAnsi="Times New Roman" w:cs="Times New Roman"/>
                <w:bCs/>
                <w:kern w:val="24"/>
                <w:sz w:val="26"/>
                <w:szCs w:val="26"/>
              </w:rPr>
              <w:t>правильном</w:t>
            </w:r>
            <w:r w:rsidRPr="00D96983">
              <w:rPr>
                <w:rFonts w:ascii="Times New Roman" w:eastAsia="Times New Roman" w:hAnsi="Times New Roman" w:cs="Times New Roman"/>
                <w:bCs/>
                <w:kern w:val="24"/>
                <w:sz w:val="26"/>
                <w:szCs w:val="26"/>
              </w:rPr>
              <w:t xml:space="preserve"> и рациональном питании</w:t>
            </w:r>
          </w:p>
        </w:tc>
        <w:tc>
          <w:tcPr>
            <w:tcW w:w="6249" w:type="dxa"/>
          </w:tcPr>
          <w:p w:rsidR="009A6B3E" w:rsidRPr="00D96983" w:rsidRDefault="009A6B3E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применение на уроке интерактивных форм работы учащихся: интеллектуальных, деловых,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4A2FCF">
              <w:rPr>
                <w:rFonts w:ascii="Times New Roman" w:eastAsia="Times New Roman" w:hAnsi="Times New Roman" w:cs="Times New Roman"/>
                <w:sz w:val="26"/>
                <w:szCs w:val="26"/>
              </w:rPr>
              <w:t>ситуа</w:t>
            </w: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тивных.</w:t>
            </w:r>
          </w:p>
        </w:tc>
      </w:tr>
      <w:tr w:rsidR="009A6B3E" w:rsidRPr="00D96983" w:rsidTr="004A2FCF">
        <w:tc>
          <w:tcPr>
            <w:tcW w:w="686" w:type="dxa"/>
            <w:gridSpan w:val="2"/>
          </w:tcPr>
          <w:p w:rsidR="009A6B3E" w:rsidRPr="00D96983" w:rsidRDefault="009A6B3E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824" w:type="dxa"/>
            <w:vAlign w:val="center"/>
          </w:tcPr>
          <w:p w:rsidR="009A6B3E" w:rsidRDefault="009A6B3E" w:rsidP="00B40179">
            <w:pPr>
              <w:tabs>
                <w:tab w:val="left" w:pos="303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C7D22">
              <w:rPr>
                <w:rFonts w:ascii="Times New Roman" w:hAnsi="Times New Roman"/>
                <w:color w:val="000000"/>
                <w:sz w:val="26"/>
                <w:szCs w:val="26"/>
              </w:rPr>
              <w:t>Питается правильно. Проблемы экологии питания. Диета</w:t>
            </w:r>
          </w:p>
          <w:p w:rsidR="009A6B3E" w:rsidRDefault="009A6B3E" w:rsidP="00B40179">
            <w:pPr>
              <w:tabs>
                <w:tab w:val="left" w:pos="303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A6B3E" w:rsidRDefault="009A6B3E" w:rsidP="00B40179">
            <w:pPr>
              <w:tabs>
                <w:tab w:val="left" w:pos="303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A6B3E" w:rsidRDefault="009A6B3E" w:rsidP="00B40179">
            <w:pPr>
              <w:tabs>
                <w:tab w:val="left" w:pos="303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A6B3E" w:rsidRDefault="009A6B3E" w:rsidP="00B40179">
            <w:pPr>
              <w:tabs>
                <w:tab w:val="left" w:pos="303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A6B3E" w:rsidRDefault="009A6B3E" w:rsidP="00B40179">
            <w:pPr>
              <w:tabs>
                <w:tab w:val="left" w:pos="303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A6B3E" w:rsidRPr="00AC7D22" w:rsidRDefault="009A6B3E" w:rsidP="00B40179">
            <w:pPr>
              <w:tabs>
                <w:tab w:val="left" w:pos="303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gridSpan w:val="2"/>
          </w:tcPr>
          <w:p w:rsidR="009A6B3E" w:rsidRPr="00D96983" w:rsidRDefault="009A6B3E" w:rsidP="000300E7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4111" w:type="dxa"/>
          </w:tcPr>
          <w:p w:rsidR="009A6B3E" w:rsidRPr="00D96983" w:rsidRDefault="009A6B3E" w:rsidP="000300E7">
            <w:pPr>
              <w:spacing w:after="0" w:line="240" w:lineRule="auto"/>
              <w:ind w:left="8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Классифицировать знания об основных факторах, разрушающих здоровье</w:t>
            </w:r>
          </w:p>
          <w:p w:rsidR="009A6B3E" w:rsidRPr="00D96983" w:rsidRDefault="009A6B3E" w:rsidP="004A2FCF">
            <w:pPr>
              <w:spacing w:after="0" w:line="240" w:lineRule="auto"/>
              <w:ind w:left="8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Использовать </w:t>
            </w:r>
            <w:r w:rsidR="004A2F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оровьесберегающие</w:t>
            </w:r>
            <w:proofErr w:type="spellEnd"/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технологии (совокупность методов и процессов) для сохранения и укрепления индивидуального здоровья, в том числе его духовной, физической и социальной составляющих</w:t>
            </w:r>
          </w:p>
        </w:tc>
        <w:tc>
          <w:tcPr>
            <w:tcW w:w="6249" w:type="dxa"/>
          </w:tcPr>
          <w:p w:rsidR="009A6B3E" w:rsidRPr="00D96983" w:rsidRDefault="009A6B3E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</w:t>
            </w:r>
          </w:p>
        </w:tc>
      </w:tr>
      <w:tr w:rsidR="009A6B3E" w:rsidRPr="00D96983" w:rsidTr="004A2FCF">
        <w:tc>
          <w:tcPr>
            <w:tcW w:w="686" w:type="dxa"/>
            <w:gridSpan w:val="2"/>
          </w:tcPr>
          <w:p w:rsidR="009A6B3E" w:rsidRPr="00D96983" w:rsidRDefault="009A6B3E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824" w:type="dxa"/>
            <w:vAlign w:val="center"/>
          </w:tcPr>
          <w:p w:rsidR="009A6B3E" w:rsidRPr="00AC7D22" w:rsidRDefault="009A6B3E" w:rsidP="00B401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C7D22">
              <w:rPr>
                <w:rFonts w:ascii="Times New Roman" w:hAnsi="Times New Roman"/>
                <w:color w:val="000000"/>
                <w:sz w:val="26"/>
                <w:szCs w:val="26"/>
              </w:rPr>
              <w:t>Психологическое здоровье человека. Человек и мир звуков</w:t>
            </w:r>
          </w:p>
          <w:p w:rsidR="009A6B3E" w:rsidRPr="00AC7D22" w:rsidRDefault="009A6B3E" w:rsidP="00B401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A6B3E" w:rsidRPr="00AC7D22" w:rsidRDefault="009A6B3E" w:rsidP="00B401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A6B3E" w:rsidRPr="00AC7D22" w:rsidRDefault="009A6B3E" w:rsidP="00B401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A6B3E" w:rsidRPr="00AC7D22" w:rsidRDefault="009A6B3E" w:rsidP="00B401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gridSpan w:val="2"/>
          </w:tcPr>
          <w:p w:rsidR="009A6B3E" w:rsidRPr="00D96983" w:rsidRDefault="009A6B3E" w:rsidP="000300E7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9A6B3E" w:rsidRPr="00D96983" w:rsidRDefault="009A6B3E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классифицировать знания об основных факторах, разрушающих здоровье; характеризовать факторы, потенциально опасные для здоровья (вредные привычки, ранние половые связи и др.), и их возможные последствия</w:t>
            </w:r>
          </w:p>
        </w:tc>
        <w:tc>
          <w:tcPr>
            <w:tcW w:w="6249" w:type="dxa"/>
          </w:tcPr>
          <w:p w:rsidR="009A6B3E" w:rsidRPr="00D96983" w:rsidRDefault="009A6B3E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</w:t>
            </w:r>
          </w:p>
        </w:tc>
      </w:tr>
      <w:tr w:rsidR="009A6B3E" w:rsidRPr="00D96983" w:rsidTr="004A2FCF">
        <w:tc>
          <w:tcPr>
            <w:tcW w:w="686" w:type="dxa"/>
            <w:gridSpan w:val="2"/>
          </w:tcPr>
          <w:p w:rsidR="009A6B3E" w:rsidRPr="00D96983" w:rsidRDefault="009A6B3E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824" w:type="dxa"/>
            <w:vAlign w:val="center"/>
          </w:tcPr>
          <w:p w:rsidR="009A6B3E" w:rsidRDefault="009A6B3E" w:rsidP="00B4017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Информационная безопасность</w:t>
            </w:r>
          </w:p>
          <w:p w:rsidR="009A6B3E" w:rsidRPr="00AC7D22" w:rsidRDefault="009A6B3E" w:rsidP="00B4017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</w:p>
          <w:p w:rsidR="009A6B3E" w:rsidRPr="00AC7D22" w:rsidRDefault="009A6B3E" w:rsidP="00B4017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</w:p>
          <w:p w:rsidR="009A6B3E" w:rsidRPr="00AC7D22" w:rsidRDefault="009A6B3E" w:rsidP="00B4017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</w:p>
          <w:p w:rsidR="009A6B3E" w:rsidRPr="00AC7D22" w:rsidRDefault="009A6B3E" w:rsidP="00B4017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gridSpan w:val="2"/>
          </w:tcPr>
          <w:p w:rsidR="009A6B3E" w:rsidRPr="00D96983" w:rsidRDefault="009A6B3E" w:rsidP="000300E7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lastRenderedPageBreak/>
              <w:t>1</w:t>
            </w:r>
          </w:p>
        </w:tc>
        <w:tc>
          <w:tcPr>
            <w:tcW w:w="4111" w:type="dxa"/>
          </w:tcPr>
          <w:p w:rsidR="009A6B3E" w:rsidRPr="00D96983" w:rsidRDefault="009A6B3E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u w:val="single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Характеризовать факторы, потенциально опасные для </w:t>
            </w: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здоровья и их возможные последствия.</w:t>
            </w:r>
          </w:p>
        </w:tc>
        <w:tc>
          <w:tcPr>
            <w:tcW w:w="6249" w:type="dxa"/>
          </w:tcPr>
          <w:p w:rsidR="009A6B3E" w:rsidRPr="00D96983" w:rsidRDefault="009A6B3E" w:rsidP="000300E7">
            <w:pPr>
              <w:pStyle w:val="a7"/>
              <w:ind w:left="0" w:firstLine="0"/>
              <w:rPr>
                <w:i/>
              </w:rPr>
            </w:pPr>
            <w:r w:rsidRPr="00D96983">
              <w:lastRenderedPageBreak/>
              <w:t xml:space="preserve">установление доверительных отношений между учителем и его учениками, способствующих </w:t>
            </w:r>
            <w:r w:rsidRPr="00D96983">
              <w:lastRenderedPageBreak/>
              <w:t>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9A6B3E" w:rsidRPr="00D96983" w:rsidRDefault="009A6B3E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A6B3E" w:rsidRPr="00D96983" w:rsidTr="004A2FCF">
        <w:tc>
          <w:tcPr>
            <w:tcW w:w="686" w:type="dxa"/>
            <w:gridSpan w:val="2"/>
          </w:tcPr>
          <w:p w:rsidR="009A6B3E" w:rsidRPr="00D96983" w:rsidRDefault="009A6B3E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9</w:t>
            </w:r>
          </w:p>
        </w:tc>
        <w:tc>
          <w:tcPr>
            <w:tcW w:w="2824" w:type="dxa"/>
            <w:vAlign w:val="center"/>
          </w:tcPr>
          <w:p w:rsidR="009A6B3E" w:rsidRDefault="009A6B3E" w:rsidP="00B4017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AC7D22">
              <w:rPr>
                <w:rFonts w:ascii="Times New Roman" w:hAnsi="Times New Roman"/>
                <w:sz w:val="26"/>
                <w:szCs w:val="26"/>
              </w:rPr>
              <w:t>Социальное здоровье человека</w:t>
            </w:r>
          </w:p>
          <w:p w:rsidR="009A6B3E" w:rsidRDefault="009A6B3E" w:rsidP="00B4017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</w:p>
          <w:p w:rsidR="009A6B3E" w:rsidRDefault="009A6B3E" w:rsidP="00B4017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</w:p>
          <w:p w:rsidR="009A6B3E" w:rsidRDefault="009A6B3E" w:rsidP="00B4017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</w:p>
          <w:p w:rsidR="009A6B3E" w:rsidRDefault="009A6B3E" w:rsidP="00B4017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</w:p>
          <w:p w:rsidR="009A6B3E" w:rsidRPr="00AC7D22" w:rsidRDefault="009A6B3E" w:rsidP="00B4017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</w:p>
          <w:p w:rsidR="009A6B3E" w:rsidRPr="00AC7D22" w:rsidRDefault="009A6B3E" w:rsidP="00B4017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</w:p>
          <w:p w:rsidR="009A6B3E" w:rsidRPr="00AC7D22" w:rsidRDefault="009A6B3E" w:rsidP="00B4017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gridSpan w:val="2"/>
          </w:tcPr>
          <w:p w:rsidR="009A6B3E" w:rsidRPr="00D96983" w:rsidRDefault="009A6B3E" w:rsidP="000300E7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4111" w:type="dxa"/>
          </w:tcPr>
          <w:p w:rsidR="009A6B3E" w:rsidRPr="00D96983" w:rsidRDefault="009A6B3E" w:rsidP="004A3BB1">
            <w:pPr>
              <w:spacing w:after="0"/>
              <w:ind w:left="7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Анализировать состояние личного здоровья и принимать меры по его сохранению, соблюдать нормы и правила здорового образа жизни для сохранени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я и укрепления личного здоровья</w:t>
            </w:r>
          </w:p>
          <w:p w:rsidR="009A6B3E" w:rsidRPr="00D96983" w:rsidRDefault="009A6B3E" w:rsidP="000300E7">
            <w:pPr>
              <w:pStyle w:val="a3"/>
              <w:suppressAutoHyphens/>
              <w:spacing w:before="0" w:beforeAutospacing="0" w:after="0" w:afterAutospacing="0"/>
              <w:ind w:left="-108" w:right="-108"/>
              <w:rPr>
                <w:b/>
                <w:i/>
                <w:sz w:val="26"/>
                <w:szCs w:val="26"/>
                <w:u w:val="single"/>
              </w:rPr>
            </w:pPr>
          </w:p>
        </w:tc>
        <w:tc>
          <w:tcPr>
            <w:tcW w:w="6249" w:type="dxa"/>
          </w:tcPr>
          <w:p w:rsidR="009A6B3E" w:rsidRPr="00D96983" w:rsidRDefault="009A6B3E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shd w:val="clear" w:color="auto" w:fill="FFFFFF"/>
              </w:rPr>
              <w:t>ф</w:t>
            </w:r>
            <w:r w:rsidRPr="00D96983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shd w:val="clear" w:color="auto" w:fill="FFFFFF"/>
              </w:rPr>
              <w:t>ормирование основ научного мировоззрения оказывает осознание возможностей и роли вычислительной техники и средств информационных технологий в развитии общества и цивилизации в целом.</w:t>
            </w:r>
          </w:p>
        </w:tc>
      </w:tr>
      <w:tr w:rsidR="009A6B3E" w:rsidRPr="00D96983" w:rsidTr="004A2FCF">
        <w:tc>
          <w:tcPr>
            <w:tcW w:w="686" w:type="dxa"/>
            <w:gridSpan w:val="2"/>
          </w:tcPr>
          <w:p w:rsidR="009A6B3E" w:rsidRPr="00D96983" w:rsidRDefault="009A6B3E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824" w:type="dxa"/>
            <w:vAlign w:val="center"/>
          </w:tcPr>
          <w:p w:rsidR="009A6B3E" w:rsidRDefault="009A6B3E" w:rsidP="00B4017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AC7D22">
              <w:rPr>
                <w:rFonts w:ascii="Times New Roman" w:hAnsi="Times New Roman"/>
                <w:sz w:val="26"/>
                <w:szCs w:val="26"/>
              </w:rPr>
              <w:t>Репродуктивное здоровье подростков</w:t>
            </w:r>
          </w:p>
          <w:p w:rsidR="009A6B3E" w:rsidRDefault="009A6B3E" w:rsidP="00B4017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</w:p>
          <w:p w:rsidR="009A6B3E" w:rsidRDefault="009A6B3E" w:rsidP="00B4017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</w:p>
          <w:p w:rsidR="009A6B3E" w:rsidRDefault="009A6B3E" w:rsidP="00B4017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</w:p>
          <w:p w:rsidR="009A6B3E" w:rsidRPr="00AC7D22" w:rsidRDefault="009A6B3E" w:rsidP="00B4017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gridSpan w:val="2"/>
          </w:tcPr>
          <w:p w:rsidR="009A6B3E" w:rsidRPr="00D96983" w:rsidRDefault="009A6B3E" w:rsidP="000300E7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4111" w:type="dxa"/>
          </w:tcPr>
          <w:p w:rsidR="009A6B3E" w:rsidRPr="00D96983" w:rsidRDefault="009A6B3E" w:rsidP="004A3B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96983">
              <w:rPr>
                <w:rFonts w:ascii="Times New Roman" w:hAnsi="Times New Roman" w:cs="Times New Roman"/>
                <w:sz w:val="26"/>
                <w:szCs w:val="26"/>
              </w:rPr>
              <w:t>пределение репродуктивного здоровья. Половое созревание. Особенности развития мальчиков и девочек (юношей и девушек). Риски старшего подросткового возраста.</w:t>
            </w:r>
          </w:p>
          <w:p w:rsidR="009A6B3E" w:rsidRPr="00D96983" w:rsidRDefault="009A6B3E" w:rsidP="004A3B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A6B3E" w:rsidRPr="00D96983" w:rsidRDefault="009A6B3E" w:rsidP="000300E7">
            <w:pPr>
              <w:pStyle w:val="a3"/>
              <w:suppressAutoHyphens/>
              <w:spacing w:before="0" w:beforeAutospacing="0" w:after="0" w:afterAutospacing="0"/>
              <w:ind w:left="-108" w:right="-108"/>
              <w:rPr>
                <w:sz w:val="26"/>
                <w:szCs w:val="26"/>
              </w:rPr>
            </w:pPr>
          </w:p>
        </w:tc>
        <w:tc>
          <w:tcPr>
            <w:tcW w:w="6249" w:type="dxa"/>
          </w:tcPr>
          <w:p w:rsidR="009A6B3E" w:rsidRPr="00D96983" w:rsidRDefault="009A6B3E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</w:t>
            </w:r>
          </w:p>
        </w:tc>
      </w:tr>
      <w:tr w:rsidR="00D100BD" w:rsidRPr="00D96983" w:rsidTr="00F449A9">
        <w:tc>
          <w:tcPr>
            <w:tcW w:w="14721" w:type="dxa"/>
            <w:gridSpan w:val="7"/>
          </w:tcPr>
          <w:p w:rsidR="00D100BD" w:rsidRPr="00D96983" w:rsidRDefault="00D100BD" w:rsidP="0022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Опасности, </w:t>
            </w:r>
            <w:r w:rsidR="009A6B3E" w:rsidRPr="00D96983">
              <w:rPr>
                <w:rFonts w:ascii="Times New Roman" w:hAnsi="Times New Roman" w:cs="Times New Roman"/>
                <w:b/>
                <w:sz w:val="26"/>
                <w:szCs w:val="26"/>
              </w:rPr>
              <w:t>подстерегающие</w:t>
            </w:r>
            <w:r w:rsidRPr="00D9698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нас в повседневной жизни </w:t>
            </w:r>
          </w:p>
        </w:tc>
      </w:tr>
      <w:tr w:rsidR="0022633C" w:rsidRPr="00D96983" w:rsidTr="004A2FCF">
        <w:tc>
          <w:tcPr>
            <w:tcW w:w="686" w:type="dxa"/>
            <w:gridSpan w:val="2"/>
          </w:tcPr>
          <w:p w:rsidR="0022633C" w:rsidRPr="00D96983" w:rsidRDefault="0022633C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824" w:type="dxa"/>
            <w:vAlign w:val="center"/>
          </w:tcPr>
          <w:p w:rsidR="0022633C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7D22">
              <w:rPr>
                <w:rFonts w:ascii="Times New Roman" w:hAnsi="Times New Roman"/>
                <w:sz w:val="26"/>
                <w:szCs w:val="26"/>
              </w:rPr>
              <w:t>Причины и последствия пожаров Правила пожарной безопасности</w:t>
            </w:r>
          </w:p>
          <w:p w:rsidR="0022633C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22633C" w:rsidRPr="00AC7D22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22633C" w:rsidRPr="00AC7D22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gridSpan w:val="2"/>
          </w:tcPr>
          <w:p w:rsidR="0022633C" w:rsidRPr="00D96983" w:rsidRDefault="0022633C" w:rsidP="000300E7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4111" w:type="dxa"/>
          </w:tcPr>
          <w:p w:rsidR="0022633C" w:rsidRPr="00D96983" w:rsidRDefault="0022633C" w:rsidP="004D3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Анализировать и характеризовать причины возникновения различных опасных ситуаций и их последствия;</w:t>
            </w:r>
          </w:p>
          <w:p w:rsidR="0022633C" w:rsidRPr="00D96983" w:rsidRDefault="0022633C" w:rsidP="004D3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формировать модель личного безопасного поведения</w:t>
            </w:r>
          </w:p>
          <w:p w:rsidR="0022633C" w:rsidRPr="00D96983" w:rsidRDefault="0022633C" w:rsidP="004D3468">
            <w:pPr>
              <w:spacing w:after="0" w:line="240" w:lineRule="auto"/>
              <w:ind w:left="80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u w:val="single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руководствоваться рекомендациями специалистов</w:t>
            </w:r>
          </w:p>
        </w:tc>
        <w:tc>
          <w:tcPr>
            <w:tcW w:w="6249" w:type="dxa"/>
          </w:tcPr>
          <w:p w:rsidR="0022633C" w:rsidRPr="00D96983" w:rsidRDefault="0022633C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</w:t>
            </w:r>
          </w:p>
        </w:tc>
      </w:tr>
      <w:tr w:rsidR="0022633C" w:rsidRPr="00D96983" w:rsidTr="004A2FCF">
        <w:tc>
          <w:tcPr>
            <w:tcW w:w="686" w:type="dxa"/>
            <w:gridSpan w:val="2"/>
          </w:tcPr>
          <w:p w:rsidR="0022633C" w:rsidRPr="00D96983" w:rsidRDefault="0022633C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824" w:type="dxa"/>
            <w:vAlign w:val="center"/>
          </w:tcPr>
          <w:p w:rsidR="0022633C" w:rsidRDefault="0022633C" w:rsidP="00B40179">
            <w:pPr>
              <w:pStyle w:val="a6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C7D22">
              <w:rPr>
                <w:rFonts w:ascii="Times New Roman" w:hAnsi="Times New Roman"/>
                <w:color w:val="000000"/>
                <w:sz w:val="26"/>
                <w:szCs w:val="26"/>
              </w:rPr>
              <w:t>Средства пожаротушения</w:t>
            </w:r>
          </w:p>
          <w:p w:rsidR="0022633C" w:rsidRDefault="0022633C" w:rsidP="00B40179">
            <w:pPr>
              <w:pStyle w:val="a6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2633C" w:rsidRDefault="0022633C" w:rsidP="00B40179">
            <w:pPr>
              <w:pStyle w:val="a6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2633C" w:rsidRDefault="0022633C" w:rsidP="00B40179">
            <w:pPr>
              <w:pStyle w:val="a6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2633C" w:rsidRDefault="0022633C" w:rsidP="00B40179">
            <w:pPr>
              <w:pStyle w:val="a6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2633C" w:rsidRDefault="0022633C" w:rsidP="00B40179">
            <w:pPr>
              <w:pStyle w:val="a6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2633C" w:rsidRPr="00AC7D22" w:rsidRDefault="0022633C" w:rsidP="00B40179">
            <w:pPr>
              <w:pStyle w:val="a6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2633C" w:rsidRPr="00AC7D22" w:rsidRDefault="0022633C" w:rsidP="00B40179">
            <w:pPr>
              <w:pStyle w:val="a6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2633C" w:rsidRPr="00AC7D22" w:rsidRDefault="0022633C" w:rsidP="00B40179">
            <w:pPr>
              <w:pStyle w:val="a6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gridSpan w:val="2"/>
          </w:tcPr>
          <w:p w:rsidR="0022633C" w:rsidRPr="00D96983" w:rsidRDefault="0022633C" w:rsidP="000300E7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lastRenderedPageBreak/>
              <w:t>1</w:t>
            </w:r>
          </w:p>
        </w:tc>
        <w:tc>
          <w:tcPr>
            <w:tcW w:w="4111" w:type="dxa"/>
          </w:tcPr>
          <w:p w:rsidR="0022633C" w:rsidRPr="00D96983" w:rsidRDefault="0022633C" w:rsidP="004A2FCF">
            <w:pPr>
              <w:spacing w:after="0" w:line="240" w:lineRule="auto"/>
              <w:ind w:lef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формировать модель личного безопасного поведения по </w:t>
            </w: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соблюдению правил пожарной безопасности в повседневной жизни</w:t>
            </w:r>
            <w:proofErr w:type="gramStart"/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proofErr w:type="gramEnd"/>
            <w:r w:rsidR="004A2F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D96983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proofErr w:type="gramEnd"/>
            <w:r w:rsidRPr="00D96983">
              <w:rPr>
                <w:rFonts w:ascii="Times New Roman" w:hAnsi="Times New Roman" w:cs="Times New Roman"/>
                <w:sz w:val="26"/>
                <w:szCs w:val="26"/>
              </w:rPr>
              <w:t>езопасно использовать средства индивидуальной защиты при пожаре;</w:t>
            </w:r>
          </w:p>
          <w:p w:rsidR="0022633C" w:rsidRPr="00D96983" w:rsidRDefault="0022633C" w:rsidP="00CA0C2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hAnsi="Times New Roman" w:cs="Times New Roman"/>
                <w:sz w:val="26"/>
                <w:szCs w:val="26"/>
              </w:rPr>
              <w:t>безопасно применять первичные средства пожаротушения;</w:t>
            </w:r>
          </w:p>
          <w:p w:rsidR="0022633C" w:rsidRPr="00D96983" w:rsidRDefault="0022633C" w:rsidP="000300E7">
            <w:pPr>
              <w:spacing w:after="0" w:line="240" w:lineRule="auto"/>
              <w:ind w:left="80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u w:val="single"/>
              </w:rPr>
            </w:pPr>
          </w:p>
        </w:tc>
        <w:tc>
          <w:tcPr>
            <w:tcW w:w="6249" w:type="dxa"/>
          </w:tcPr>
          <w:p w:rsidR="0022633C" w:rsidRPr="00D96983" w:rsidRDefault="0022633C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установление доверительных отношений между учителем и его учениками, способствующих </w:t>
            </w: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</w:t>
            </w:r>
          </w:p>
        </w:tc>
      </w:tr>
      <w:tr w:rsidR="0022633C" w:rsidRPr="00D96983" w:rsidTr="004A2FCF">
        <w:trPr>
          <w:trHeight w:val="1965"/>
        </w:trPr>
        <w:tc>
          <w:tcPr>
            <w:tcW w:w="686" w:type="dxa"/>
            <w:gridSpan w:val="2"/>
            <w:tcBorders>
              <w:bottom w:val="single" w:sz="4" w:space="0" w:color="auto"/>
            </w:tcBorders>
          </w:tcPr>
          <w:p w:rsidR="0022633C" w:rsidRPr="00D96983" w:rsidRDefault="0022633C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lastRenderedPageBreak/>
              <w:t>1</w:t>
            </w: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824" w:type="dxa"/>
            <w:tcBorders>
              <w:bottom w:val="single" w:sz="4" w:space="0" w:color="auto"/>
            </w:tcBorders>
            <w:vAlign w:val="center"/>
          </w:tcPr>
          <w:p w:rsidR="0022633C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7D22">
              <w:rPr>
                <w:rFonts w:ascii="Times New Roman" w:hAnsi="Times New Roman"/>
                <w:sz w:val="26"/>
                <w:szCs w:val="26"/>
              </w:rPr>
              <w:t>Чрезвычайные ситуации в быту</w:t>
            </w:r>
          </w:p>
          <w:p w:rsidR="0022633C" w:rsidRPr="00AC7D22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22633C" w:rsidRPr="00AC7D22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22633C" w:rsidRPr="00AC7D22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22633C" w:rsidRPr="00AC7D22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22633C" w:rsidRPr="00AC7D22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22633C" w:rsidRPr="00D96983" w:rsidRDefault="0022633C" w:rsidP="000300E7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22633C" w:rsidRPr="00D96983" w:rsidRDefault="0022633C" w:rsidP="000300E7">
            <w:pPr>
              <w:spacing w:after="0" w:line="240" w:lineRule="auto"/>
              <w:ind w:left="80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u w:val="single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Формировать модель личного безопасного поведения по соблюдению правил пожарной безопасности в повседневной жизни.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Научить правилам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казания первой помощи при ожогах</w:t>
            </w:r>
          </w:p>
        </w:tc>
        <w:tc>
          <w:tcPr>
            <w:tcW w:w="6249" w:type="dxa"/>
            <w:tcBorders>
              <w:bottom w:val="single" w:sz="4" w:space="0" w:color="auto"/>
            </w:tcBorders>
          </w:tcPr>
          <w:p w:rsidR="0022633C" w:rsidRPr="00D96983" w:rsidRDefault="0022633C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самоорганизации</w:t>
            </w:r>
          </w:p>
        </w:tc>
      </w:tr>
      <w:tr w:rsidR="0022633C" w:rsidRPr="00D96983" w:rsidTr="004A2FCF">
        <w:tc>
          <w:tcPr>
            <w:tcW w:w="686" w:type="dxa"/>
            <w:gridSpan w:val="2"/>
          </w:tcPr>
          <w:p w:rsidR="0022633C" w:rsidRPr="00D96983" w:rsidRDefault="0022633C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1</w:t>
            </w: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824" w:type="dxa"/>
            <w:vAlign w:val="center"/>
          </w:tcPr>
          <w:p w:rsidR="0022633C" w:rsidRDefault="0022633C" w:rsidP="00B40179">
            <w:pPr>
              <w:tabs>
                <w:tab w:val="left" w:pos="3030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7D22">
              <w:rPr>
                <w:rFonts w:ascii="Times New Roman" w:hAnsi="Times New Roman"/>
                <w:sz w:val="26"/>
                <w:szCs w:val="26"/>
              </w:rPr>
              <w:t>Залив жилища</w:t>
            </w:r>
          </w:p>
          <w:p w:rsidR="0022633C" w:rsidRDefault="0022633C" w:rsidP="00B40179">
            <w:pPr>
              <w:tabs>
                <w:tab w:val="left" w:pos="3030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22633C" w:rsidRDefault="0022633C" w:rsidP="00B40179">
            <w:pPr>
              <w:tabs>
                <w:tab w:val="left" w:pos="3030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22633C" w:rsidRDefault="0022633C" w:rsidP="00B40179">
            <w:pPr>
              <w:tabs>
                <w:tab w:val="left" w:pos="3030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22633C" w:rsidRPr="00AC7D22" w:rsidRDefault="0022633C" w:rsidP="00B40179">
            <w:pPr>
              <w:tabs>
                <w:tab w:val="left" w:pos="3030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gridSpan w:val="2"/>
          </w:tcPr>
          <w:p w:rsidR="0022633C" w:rsidRPr="00D96983" w:rsidRDefault="0022633C" w:rsidP="000300E7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en-US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en-US"/>
              </w:rPr>
              <w:t>1</w:t>
            </w:r>
          </w:p>
        </w:tc>
        <w:tc>
          <w:tcPr>
            <w:tcW w:w="4111" w:type="dxa"/>
          </w:tcPr>
          <w:p w:rsidR="0022633C" w:rsidRPr="00D96983" w:rsidRDefault="0022633C" w:rsidP="000300E7">
            <w:pPr>
              <w:spacing w:after="0" w:line="240" w:lineRule="auto"/>
              <w:ind w:left="8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Формировать модель личного безопасного поведения по соблюдению правил пожарной безопасности в повседневной жизни.</w:t>
            </w:r>
          </w:p>
          <w:p w:rsidR="0022633C" w:rsidRPr="00D96983" w:rsidRDefault="0022633C" w:rsidP="000300E7">
            <w:pPr>
              <w:spacing w:after="0" w:line="240" w:lineRule="auto"/>
              <w:ind w:left="80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u w:val="single"/>
              </w:rPr>
            </w:pPr>
            <w:r w:rsidRPr="00D96983">
              <w:rPr>
                <w:rFonts w:ascii="Times New Roman" w:hAnsi="Times New Roman" w:cs="Times New Roman"/>
                <w:sz w:val="26"/>
                <w:szCs w:val="26"/>
              </w:rPr>
              <w:t xml:space="preserve"> Научить </w:t>
            </w:r>
            <w:proofErr w:type="gramStart"/>
            <w:r w:rsidRPr="00D96983">
              <w:rPr>
                <w:rFonts w:ascii="Times New Roman" w:hAnsi="Times New Roman" w:cs="Times New Roman"/>
                <w:sz w:val="26"/>
                <w:szCs w:val="26"/>
              </w:rPr>
              <w:t>безопасно</w:t>
            </w:r>
            <w:proofErr w:type="gramEnd"/>
            <w:r w:rsidRPr="00D96983">
              <w:rPr>
                <w:rFonts w:ascii="Times New Roman" w:hAnsi="Times New Roman" w:cs="Times New Roman"/>
                <w:sz w:val="26"/>
                <w:szCs w:val="26"/>
              </w:rPr>
              <w:t xml:space="preserve"> использовать бытовые приборы</w:t>
            </w:r>
          </w:p>
        </w:tc>
        <w:tc>
          <w:tcPr>
            <w:tcW w:w="6249" w:type="dxa"/>
          </w:tcPr>
          <w:p w:rsidR="0022633C" w:rsidRPr="00D96983" w:rsidRDefault="0022633C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</w:t>
            </w:r>
          </w:p>
        </w:tc>
      </w:tr>
      <w:tr w:rsidR="0022633C" w:rsidRPr="00D96983" w:rsidTr="004A2FCF">
        <w:trPr>
          <w:trHeight w:val="1500"/>
        </w:trPr>
        <w:tc>
          <w:tcPr>
            <w:tcW w:w="686" w:type="dxa"/>
            <w:gridSpan w:val="2"/>
            <w:tcBorders>
              <w:bottom w:val="single" w:sz="4" w:space="0" w:color="auto"/>
            </w:tcBorders>
          </w:tcPr>
          <w:p w:rsidR="0022633C" w:rsidRPr="00D96983" w:rsidRDefault="0022633C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1</w:t>
            </w: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824" w:type="dxa"/>
            <w:tcBorders>
              <w:bottom w:val="single" w:sz="4" w:space="0" w:color="auto"/>
            </w:tcBorders>
            <w:vAlign w:val="center"/>
          </w:tcPr>
          <w:p w:rsidR="0022633C" w:rsidRPr="00AC7D22" w:rsidRDefault="0022633C" w:rsidP="00B4017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A1B9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 xml:space="preserve">Правила безопасного пользования </w:t>
            </w:r>
            <w:r>
              <w:rPr>
                <w:rFonts w:ascii="Times New Roman" w:eastAsia="Times New Roman" w:hAnsi="Times New Roman"/>
                <w:color w:val="1A1A1A"/>
                <w:sz w:val="26"/>
                <w:szCs w:val="26"/>
              </w:rPr>
              <w:t xml:space="preserve"> </w:t>
            </w:r>
            <w:r w:rsidRPr="00DA1B9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электроприборами. Первая помощь при</w:t>
            </w:r>
            <w:r w:rsidR="004A2FCF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 xml:space="preserve">  </w:t>
            </w:r>
            <w:proofErr w:type="spellStart"/>
            <w:r w:rsidR="004A2FCF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э</w:t>
            </w:r>
            <w:r>
              <w:rPr>
                <w:rFonts w:ascii="Times New Roman" w:eastAsia="Times New Roman" w:hAnsi="Times New Roman"/>
                <w:color w:val="1A1A1A"/>
                <w:sz w:val="26"/>
                <w:szCs w:val="26"/>
              </w:rPr>
              <w:t>лектротравмах</w:t>
            </w:r>
            <w:proofErr w:type="spellEnd"/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22633C" w:rsidRPr="00D96983" w:rsidRDefault="0022633C" w:rsidP="000300E7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en-US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en-US"/>
              </w:rPr>
              <w:t>1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22633C" w:rsidRPr="00D96983" w:rsidRDefault="0022633C" w:rsidP="000300E7">
            <w:pPr>
              <w:spacing w:after="0" w:line="240" w:lineRule="auto"/>
              <w:ind w:left="8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</w:rPr>
            </w:pPr>
            <w:r w:rsidRPr="00D96983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Прогнозировать возможность возникновения опасных и чрезвычайных ситуаций по их характерным признакам;</w:t>
            </w:r>
          </w:p>
        </w:tc>
        <w:tc>
          <w:tcPr>
            <w:tcW w:w="6249" w:type="dxa"/>
            <w:tcBorders>
              <w:bottom w:val="single" w:sz="4" w:space="0" w:color="auto"/>
            </w:tcBorders>
          </w:tcPr>
          <w:p w:rsidR="0022633C" w:rsidRPr="00D96983" w:rsidRDefault="0022633C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установление доверительных отношений между учителем и его учениками</w:t>
            </w:r>
          </w:p>
        </w:tc>
      </w:tr>
      <w:tr w:rsidR="0022633C" w:rsidRPr="00D96983" w:rsidTr="004A2FCF">
        <w:tc>
          <w:tcPr>
            <w:tcW w:w="686" w:type="dxa"/>
            <w:gridSpan w:val="2"/>
          </w:tcPr>
          <w:p w:rsidR="0022633C" w:rsidRPr="00D96983" w:rsidRDefault="0022633C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1</w:t>
            </w: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824" w:type="dxa"/>
            <w:vAlign w:val="center"/>
          </w:tcPr>
          <w:p w:rsidR="0022633C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Разумная предосторожность. Выбор места отдыха</w:t>
            </w:r>
          </w:p>
          <w:p w:rsidR="004A2FCF" w:rsidRDefault="004A2FCF" w:rsidP="00B401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4A2FCF" w:rsidRPr="00AC7D22" w:rsidRDefault="004A2FCF" w:rsidP="00B401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22633C" w:rsidRPr="00AC7D22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gridSpan w:val="2"/>
          </w:tcPr>
          <w:p w:rsidR="0022633C" w:rsidRPr="00D96983" w:rsidRDefault="0022633C" w:rsidP="000300E7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en-US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en-US"/>
              </w:rPr>
              <w:t>1</w:t>
            </w:r>
          </w:p>
        </w:tc>
        <w:tc>
          <w:tcPr>
            <w:tcW w:w="4111" w:type="dxa"/>
          </w:tcPr>
          <w:p w:rsidR="0022633C" w:rsidRPr="00D96983" w:rsidRDefault="0022633C" w:rsidP="000300E7">
            <w:pPr>
              <w:pStyle w:val="a3"/>
              <w:suppressAutoHyphens/>
              <w:spacing w:before="0" w:beforeAutospacing="0" w:after="0" w:afterAutospacing="0"/>
              <w:rPr>
                <w:i/>
                <w:iCs/>
                <w:color w:val="000000"/>
                <w:sz w:val="26"/>
                <w:szCs w:val="26"/>
              </w:rPr>
            </w:pPr>
            <w:r w:rsidRPr="00D96983">
              <w:rPr>
                <w:sz w:val="26"/>
                <w:szCs w:val="26"/>
              </w:rPr>
              <w:t xml:space="preserve">Выявлять и характеризовать роль и влияние человеческого фактора в возникновении опасных ситуаций, обосновывать необходимость </w:t>
            </w:r>
            <w:proofErr w:type="gramStart"/>
            <w:r w:rsidRPr="00D96983">
              <w:rPr>
                <w:sz w:val="26"/>
                <w:szCs w:val="26"/>
              </w:rPr>
              <w:t xml:space="preserve">повышения уровня культуры безопасности </w:t>
            </w:r>
            <w:r w:rsidRPr="00D96983">
              <w:rPr>
                <w:sz w:val="26"/>
                <w:szCs w:val="26"/>
              </w:rPr>
              <w:lastRenderedPageBreak/>
              <w:t>жизнедеятельности населения страны</w:t>
            </w:r>
            <w:proofErr w:type="gramEnd"/>
            <w:r w:rsidRPr="00D96983">
              <w:rPr>
                <w:sz w:val="26"/>
                <w:szCs w:val="26"/>
              </w:rPr>
              <w:t xml:space="preserve"> в современных условиях;</w:t>
            </w:r>
          </w:p>
        </w:tc>
        <w:tc>
          <w:tcPr>
            <w:tcW w:w="6249" w:type="dxa"/>
          </w:tcPr>
          <w:p w:rsidR="0022633C" w:rsidRPr="00D96983" w:rsidRDefault="0022633C" w:rsidP="000300E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установление доверительных отношений между учителем и его учениками</w:t>
            </w:r>
          </w:p>
          <w:p w:rsidR="0022633C" w:rsidRPr="00D96983" w:rsidRDefault="0022633C" w:rsidP="000300E7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2633C" w:rsidRPr="00D96983" w:rsidTr="004A2FCF">
        <w:tc>
          <w:tcPr>
            <w:tcW w:w="686" w:type="dxa"/>
            <w:gridSpan w:val="2"/>
          </w:tcPr>
          <w:p w:rsidR="0022633C" w:rsidRPr="00D96983" w:rsidRDefault="0022633C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lastRenderedPageBreak/>
              <w:t>1</w:t>
            </w: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824" w:type="dxa"/>
            <w:vAlign w:val="center"/>
          </w:tcPr>
          <w:p w:rsidR="0022633C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7D22">
              <w:rPr>
                <w:rFonts w:ascii="Times New Roman" w:hAnsi="Times New Roman"/>
                <w:sz w:val="26"/>
                <w:szCs w:val="26"/>
              </w:rPr>
              <w:t>Как вести себя на улице. Меры предосторожности в лифте и на лестнице</w:t>
            </w:r>
          </w:p>
          <w:p w:rsidR="004A2FCF" w:rsidRDefault="004A2FCF" w:rsidP="00B401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4A2FCF" w:rsidRPr="00AC7D22" w:rsidRDefault="004A2FCF" w:rsidP="00B401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22633C" w:rsidRPr="00AC7D22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22633C" w:rsidRPr="00AC7D22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22633C" w:rsidRPr="00AC7D22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gridSpan w:val="2"/>
          </w:tcPr>
          <w:p w:rsidR="0022633C" w:rsidRPr="00D96983" w:rsidRDefault="0022633C" w:rsidP="000300E7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4111" w:type="dxa"/>
          </w:tcPr>
          <w:p w:rsidR="0022633C" w:rsidRPr="00D96983" w:rsidRDefault="0022633C" w:rsidP="00B40179">
            <w:pPr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Формировать модель личного безопасного поведения по соблюдению правил  безопасности в повседневной жизни; по поведению на дорогах, </w:t>
            </w:r>
            <w:proofErr w:type="spellStart"/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влифте</w:t>
            </w:r>
            <w:proofErr w:type="gramStart"/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,н</w:t>
            </w:r>
            <w:proofErr w:type="gramEnd"/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proofErr w:type="spellEnd"/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улице по минимизации отрицательного влияния на здоровье неблагоприятной окружающей среды;</w:t>
            </w:r>
          </w:p>
          <w:p w:rsidR="0022633C" w:rsidRPr="00D96983" w:rsidRDefault="0022633C" w:rsidP="00D1689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249" w:type="dxa"/>
          </w:tcPr>
          <w:p w:rsidR="0022633C" w:rsidRPr="00D96983" w:rsidRDefault="0022633C" w:rsidP="000300E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</w:t>
            </w:r>
          </w:p>
        </w:tc>
      </w:tr>
      <w:tr w:rsidR="0022633C" w:rsidRPr="00D96983" w:rsidTr="004A2FCF">
        <w:tc>
          <w:tcPr>
            <w:tcW w:w="686" w:type="dxa"/>
            <w:gridSpan w:val="2"/>
          </w:tcPr>
          <w:p w:rsidR="0022633C" w:rsidRPr="00D96983" w:rsidRDefault="0022633C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2824" w:type="dxa"/>
            <w:vAlign w:val="center"/>
          </w:tcPr>
          <w:p w:rsidR="0022633C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7D22">
              <w:rPr>
                <w:rFonts w:ascii="Times New Roman" w:hAnsi="Times New Roman"/>
                <w:sz w:val="26"/>
                <w:szCs w:val="26"/>
              </w:rPr>
              <w:t>Вам звонят в дверь</w:t>
            </w:r>
          </w:p>
          <w:p w:rsidR="0022633C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22633C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22633C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22633C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22633C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22633C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22633C" w:rsidRPr="00AC7D22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22633C" w:rsidRPr="00AC7D22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22633C" w:rsidRPr="00AC7D22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22633C" w:rsidRPr="00AC7D22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22633C" w:rsidRPr="00AC7D22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gridSpan w:val="2"/>
          </w:tcPr>
          <w:p w:rsidR="0022633C" w:rsidRPr="00D96983" w:rsidRDefault="0022633C" w:rsidP="0022633C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4111" w:type="dxa"/>
            <w:vMerge w:val="restart"/>
          </w:tcPr>
          <w:p w:rsidR="0022633C" w:rsidRPr="00D96983" w:rsidRDefault="0022633C" w:rsidP="00CA0C2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hAnsi="Times New Roman" w:cs="Times New Roman"/>
                <w:sz w:val="26"/>
                <w:szCs w:val="26"/>
              </w:rPr>
              <w:t xml:space="preserve">Исследовать различные ситуации в повседневной жизнедеятельности, опасные и чрезвычайные ситуации, выдвигать предположения и проводить несложные эксперименты для доказательства предположений обеспечения личной безопасности; </w:t>
            </w:r>
          </w:p>
          <w:p w:rsidR="0022633C" w:rsidRPr="00D96983" w:rsidRDefault="0022633C" w:rsidP="00CA0C21">
            <w:pPr>
              <w:spacing w:after="0"/>
              <w:ind w:left="7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96983">
              <w:rPr>
                <w:rFonts w:ascii="Times New Roman" w:hAnsi="Times New Roman" w:cs="Times New Roman"/>
                <w:sz w:val="26"/>
                <w:szCs w:val="26"/>
              </w:rPr>
              <w:t>Научить безопасно вести и применять способы самозащиты при попытке мошенничества.</w:t>
            </w:r>
          </w:p>
        </w:tc>
        <w:tc>
          <w:tcPr>
            <w:tcW w:w="6249" w:type="dxa"/>
            <w:vMerge w:val="restart"/>
          </w:tcPr>
          <w:p w:rsidR="0022633C" w:rsidRPr="00D96983" w:rsidRDefault="0022633C" w:rsidP="000300E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установление доверительных отношений между учителем и его учениками</w:t>
            </w:r>
          </w:p>
          <w:p w:rsidR="0022633C" w:rsidRPr="00D96983" w:rsidRDefault="0022633C" w:rsidP="000300E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2633C" w:rsidRPr="00D96983" w:rsidTr="004A2FCF">
        <w:tc>
          <w:tcPr>
            <w:tcW w:w="686" w:type="dxa"/>
            <w:gridSpan w:val="2"/>
          </w:tcPr>
          <w:p w:rsidR="0022633C" w:rsidRPr="00D96983" w:rsidRDefault="0022633C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824" w:type="dxa"/>
            <w:vAlign w:val="center"/>
          </w:tcPr>
          <w:p w:rsidR="0022633C" w:rsidRPr="00AC7D22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7D22">
              <w:rPr>
                <w:rFonts w:ascii="Times New Roman" w:hAnsi="Times New Roman"/>
                <w:sz w:val="26"/>
                <w:szCs w:val="26"/>
              </w:rPr>
              <w:t>Опасности, которые скрывает карьер, неразорвавшиеся боеприпасы</w:t>
            </w:r>
          </w:p>
        </w:tc>
        <w:tc>
          <w:tcPr>
            <w:tcW w:w="851" w:type="dxa"/>
            <w:gridSpan w:val="2"/>
          </w:tcPr>
          <w:p w:rsidR="0022633C" w:rsidRPr="00D96983" w:rsidRDefault="0022633C" w:rsidP="000300E7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4111" w:type="dxa"/>
            <w:vMerge/>
          </w:tcPr>
          <w:p w:rsidR="0022633C" w:rsidRPr="00D96983" w:rsidRDefault="0022633C" w:rsidP="00CA0C2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49" w:type="dxa"/>
            <w:vMerge/>
          </w:tcPr>
          <w:p w:rsidR="0022633C" w:rsidRPr="00D96983" w:rsidRDefault="0022633C" w:rsidP="000300E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2633C" w:rsidRPr="00D96983" w:rsidTr="004A2FCF">
        <w:trPr>
          <w:trHeight w:val="960"/>
        </w:trPr>
        <w:tc>
          <w:tcPr>
            <w:tcW w:w="686" w:type="dxa"/>
            <w:gridSpan w:val="2"/>
            <w:tcBorders>
              <w:bottom w:val="single" w:sz="4" w:space="0" w:color="auto"/>
            </w:tcBorders>
          </w:tcPr>
          <w:p w:rsidR="0022633C" w:rsidRPr="00D96983" w:rsidRDefault="0022633C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824" w:type="dxa"/>
            <w:tcBorders>
              <w:bottom w:val="single" w:sz="4" w:space="0" w:color="auto"/>
            </w:tcBorders>
            <w:vAlign w:val="center"/>
          </w:tcPr>
          <w:p w:rsidR="0022633C" w:rsidRPr="00AC7D22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7D22">
              <w:rPr>
                <w:rFonts w:ascii="Times New Roman" w:hAnsi="Times New Roman"/>
                <w:sz w:val="26"/>
                <w:szCs w:val="26"/>
              </w:rPr>
              <w:t>Опасные игры Экстремальные виды спорта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и развлечения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22633C" w:rsidRPr="00D96983" w:rsidRDefault="0022633C" w:rsidP="000300E7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4111" w:type="dxa"/>
            <w:vMerge/>
            <w:tcBorders>
              <w:bottom w:val="single" w:sz="4" w:space="0" w:color="auto"/>
            </w:tcBorders>
          </w:tcPr>
          <w:p w:rsidR="0022633C" w:rsidRPr="00D96983" w:rsidRDefault="0022633C" w:rsidP="00CA0C2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49" w:type="dxa"/>
            <w:vMerge/>
            <w:tcBorders>
              <w:bottom w:val="single" w:sz="4" w:space="0" w:color="auto"/>
            </w:tcBorders>
          </w:tcPr>
          <w:p w:rsidR="0022633C" w:rsidRPr="00D96983" w:rsidRDefault="0022633C" w:rsidP="000300E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100BD" w:rsidRPr="00D96983" w:rsidTr="00F449A9">
        <w:tc>
          <w:tcPr>
            <w:tcW w:w="14721" w:type="dxa"/>
            <w:gridSpan w:val="7"/>
          </w:tcPr>
          <w:p w:rsidR="00D100BD" w:rsidRPr="00D96983" w:rsidRDefault="00D100BD" w:rsidP="009A6B3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Опасности, с которыми сталкиваемся на природе </w:t>
            </w:r>
          </w:p>
        </w:tc>
      </w:tr>
      <w:tr w:rsidR="0022633C" w:rsidRPr="00D96983" w:rsidTr="004A2FCF">
        <w:tc>
          <w:tcPr>
            <w:tcW w:w="686" w:type="dxa"/>
            <w:gridSpan w:val="2"/>
          </w:tcPr>
          <w:p w:rsidR="0022633C" w:rsidRPr="00D96983" w:rsidRDefault="0022633C" w:rsidP="0022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2824" w:type="dxa"/>
            <w:vAlign w:val="center"/>
          </w:tcPr>
          <w:p w:rsidR="0022633C" w:rsidRPr="00AC7D22" w:rsidRDefault="0022633C" w:rsidP="00B40179">
            <w:pPr>
              <w:tabs>
                <w:tab w:val="left" w:pos="3030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7D22">
              <w:rPr>
                <w:rFonts w:ascii="Times New Roman" w:hAnsi="Times New Roman"/>
                <w:sz w:val="26"/>
                <w:szCs w:val="26"/>
              </w:rPr>
              <w:t>Ядовитые растения</w:t>
            </w:r>
          </w:p>
          <w:p w:rsidR="0022633C" w:rsidRPr="00AC7D22" w:rsidRDefault="0022633C" w:rsidP="00B40179">
            <w:pPr>
              <w:tabs>
                <w:tab w:val="left" w:pos="3030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4" w:type="dxa"/>
          </w:tcPr>
          <w:p w:rsidR="0022633C" w:rsidRPr="00D96983" w:rsidRDefault="0022633C" w:rsidP="000300E7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lastRenderedPageBreak/>
              <w:t>1</w:t>
            </w:r>
          </w:p>
        </w:tc>
        <w:tc>
          <w:tcPr>
            <w:tcW w:w="4248" w:type="dxa"/>
            <w:gridSpan w:val="2"/>
            <w:vMerge w:val="restart"/>
          </w:tcPr>
          <w:p w:rsidR="0022633C" w:rsidRPr="00D96983" w:rsidRDefault="0022633C" w:rsidP="000300E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Научить правилам безопасного </w:t>
            </w: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поведения в лесу</w:t>
            </w:r>
            <w:proofErr w:type="gramStart"/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к</w:t>
            </w:r>
            <w:proofErr w:type="gramEnd"/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лассифицировать ядовитые растения и грибы.</w:t>
            </w:r>
            <w:r w:rsidRPr="00D96983">
              <w:rPr>
                <w:rFonts w:ascii="Times New Roman" w:hAnsi="Times New Roman" w:cs="Times New Roman"/>
                <w:sz w:val="26"/>
                <w:szCs w:val="26"/>
              </w:rPr>
              <w:t xml:space="preserve"> Сравнением примеры опасного и безопасного поведения</w:t>
            </w:r>
          </w:p>
        </w:tc>
        <w:tc>
          <w:tcPr>
            <w:tcW w:w="6249" w:type="dxa"/>
          </w:tcPr>
          <w:p w:rsidR="0022633C" w:rsidRPr="00D96983" w:rsidRDefault="0022633C" w:rsidP="000300E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установление доверительных отношений между </w:t>
            </w: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учителем и его учениками</w:t>
            </w:r>
          </w:p>
          <w:p w:rsidR="0022633C" w:rsidRPr="00D96983" w:rsidRDefault="0022633C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2633C" w:rsidRPr="00D96983" w:rsidTr="004A2FCF">
        <w:tc>
          <w:tcPr>
            <w:tcW w:w="686" w:type="dxa"/>
            <w:gridSpan w:val="2"/>
          </w:tcPr>
          <w:p w:rsidR="0022633C" w:rsidRPr="00D96983" w:rsidRDefault="0022633C" w:rsidP="0022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824" w:type="dxa"/>
            <w:vAlign w:val="center"/>
          </w:tcPr>
          <w:p w:rsidR="0022633C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C7D22">
              <w:rPr>
                <w:rFonts w:ascii="Times New Roman" w:hAnsi="Times New Roman"/>
                <w:color w:val="000000"/>
                <w:sz w:val="26"/>
                <w:szCs w:val="26"/>
              </w:rPr>
              <w:t>Съедобные и несъедобные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грибы</w:t>
            </w:r>
          </w:p>
          <w:p w:rsidR="0022633C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2633C" w:rsidRPr="00AC7D22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14" w:type="dxa"/>
          </w:tcPr>
          <w:p w:rsidR="0022633C" w:rsidRPr="00D96983" w:rsidRDefault="0022633C" w:rsidP="000300E7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4248" w:type="dxa"/>
            <w:gridSpan w:val="2"/>
            <w:vMerge/>
          </w:tcPr>
          <w:p w:rsidR="0022633C" w:rsidRPr="00D96983" w:rsidRDefault="0022633C" w:rsidP="000300E7">
            <w:pPr>
              <w:pStyle w:val="a3"/>
              <w:suppressAutoHyphens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</w:p>
        </w:tc>
        <w:tc>
          <w:tcPr>
            <w:tcW w:w="6249" w:type="dxa"/>
          </w:tcPr>
          <w:p w:rsidR="0022633C" w:rsidRPr="00D96983" w:rsidRDefault="0022633C" w:rsidP="000300E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</w:t>
            </w:r>
          </w:p>
        </w:tc>
      </w:tr>
      <w:tr w:rsidR="0022633C" w:rsidRPr="00D96983" w:rsidTr="004A2FCF">
        <w:tc>
          <w:tcPr>
            <w:tcW w:w="686" w:type="dxa"/>
            <w:gridSpan w:val="2"/>
          </w:tcPr>
          <w:p w:rsidR="0022633C" w:rsidRPr="00D96983" w:rsidRDefault="0022633C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2824" w:type="dxa"/>
            <w:vAlign w:val="center"/>
          </w:tcPr>
          <w:p w:rsidR="0022633C" w:rsidRDefault="0022633C" w:rsidP="00B40179">
            <w:pPr>
              <w:pStyle w:val="a6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C7D22">
              <w:rPr>
                <w:rFonts w:ascii="Times New Roman" w:hAnsi="Times New Roman"/>
                <w:color w:val="000000"/>
                <w:sz w:val="26"/>
                <w:szCs w:val="26"/>
              </w:rPr>
              <w:t>Неожиданные встречи в лесу</w:t>
            </w:r>
          </w:p>
          <w:p w:rsidR="0022633C" w:rsidRDefault="0022633C" w:rsidP="00B40179">
            <w:pPr>
              <w:pStyle w:val="a6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2633C" w:rsidRPr="00AC7D22" w:rsidRDefault="0022633C" w:rsidP="00B40179">
            <w:pPr>
              <w:pStyle w:val="a6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14" w:type="dxa"/>
          </w:tcPr>
          <w:p w:rsidR="0022633C" w:rsidRPr="00D96983" w:rsidRDefault="0022633C" w:rsidP="000300E7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4248" w:type="dxa"/>
            <w:gridSpan w:val="2"/>
            <w:vMerge/>
          </w:tcPr>
          <w:p w:rsidR="0022633C" w:rsidRPr="00D96983" w:rsidRDefault="0022633C" w:rsidP="000300E7">
            <w:pPr>
              <w:pStyle w:val="a3"/>
              <w:suppressAutoHyphens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</w:p>
        </w:tc>
        <w:tc>
          <w:tcPr>
            <w:tcW w:w="6249" w:type="dxa"/>
          </w:tcPr>
          <w:p w:rsidR="0022633C" w:rsidRPr="00D96983" w:rsidRDefault="0022633C" w:rsidP="000300E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</w:t>
            </w:r>
          </w:p>
        </w:tc>
      </w:tr>
      <w:tr w:rsidR="0022633C" w:rsidRPr="00D96983" w:rsidTr="004A2FCF">
        <w:tc>
          <w:tcPr>
            <w:tcW w:w="686" w:type="dxa"/>
            <w:gridSpan w:val="2"/>
          </w:tcPr>
          <w:p w:rsidR="0022633C" w:rsidRPr="00D96983" w:rsidRDefault="0022633C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2824" w:type="dxa"/>
            <w:vAlign w:val="center"/>
          </w:tcPr>
          <w:p w:rsidR="0022633C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C7D22">
              <w:rPr>
                <w:rFonts w:ascii="Times New Roman" w:hAnsi="Times New Roman"/>
                <w:color w:val="000000"/>
                <w:sz w:val="26"/>
                <w:szCs w:val="26"/>
              </w:rPr>
              <w:t>Водоём зимой и летом. Причин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ы возникновения опасных ситуаций</w:t>
            </w:r>
          </w:p>
          <w:p w:rsidR="0022633C" w:rsidRPr="00AC7D22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14" w:type="dxa"/>
          </w:tcPr>
          <w:p w:rsidR="0022633C" w:rsidRPr="00D96983" w:rsidRDefault="0022633C" w:rsidP="000300E7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4248" w:type="dxa"/>
            <w:gridSpan w:val="2"/>
          </w:tcPr>
          <w:p w:rsidR="0022633C" w:rsidRPr="00D96983" w:rsidRDefault="0022633C" w:rsidP="000300E7">
            <w:pPr>
              <w:pStyle w:val="a3"/>
              <w:suppressAutoHyphens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D96983">
              <w:rPr>
                <w:color w:val="000000"/>
                <w:sz w:val="26"/>
                <w:szCs w:val="26"/>
              </w:rPr>
              <w:t>Получить знания об оказании помощи тонущему человеку</w:t>
            </w:r>
          </w:p>
        </w:tc>
        <w:tc>
          <w:tcPr>
            <w:tcW w:w="6249" w:type="dxa"/>
          </w:tcPr>
          <w:p w:rsidR="0022633C" w:rsidRPr="00D96983" w:rsidRDefault="0022633C" w:rsidP="000300E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установление доверительных отношений между учителем и его учениками</w:t>
            </w:r>
          </w:p>
          <w:p w:rsidR="0022633C" w:rsidRPr="00D96983" w:rsidRDefault="0022633C" w:rsidP="000300E7">
            <w:pPr>
              <w:spacing w:after="0" w:line="240" w:lineRule="auto"/>
              <w:ind w:left="34" w:right="-108" w:firstLin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2633C" w:rsidRPr="00D96983" w:rsidTr="004A2FCF">
        <w:tc>
          <w:tcPr>
            <w:tcW w:w="686" w:type="dxa"/>
            <w:gridSpan w:val="2"/>
          </w:tcPr>
          <w:p w:rsidR="0022633C" w:rsidRPr="00D96983" w:rsidRDefault="0022633C" w:rsidP="0022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824" w:type="dxa"/>
            <w:vAlign w:val="center"/>
          </w:tcPr>
          <w:p w:rsidR="0022633C" w:rsidRPr="00AC7D22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C7D22">
              <w:rPr>
                <w:rFonts w:ascii="Times New Roman" w:hAnsi="Times New Roman"/>
                <w:color w:val="000000"/>
                <w:sz w:val="26"/>
                <w:szCs w:val="26"/>
              </w:rPr>
              <w:t>Как помочь тонущему человеку</w:t>
            </w:r>
          </w:p>
          <w:p w:rsidR="0022633C" w:rsidRPr="00AC7D22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2633C" w:rsidRPr="00AC7D22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14" w:type="dxa"/>
          </w:tcPr>
          <w:p w:rsidR="0022633C" w:rsidRPr="00D96983" w:rsidRDefault="0022633C" w:rsidP="000300E7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4248" w:type="dxa"/>
            <w:gridSpan w:val="2"/>
            <w:vMerge w:val="restart"/>
          </w:tcPr>
          <w:p w:rsidR="0022633C" w:rsidRPr="00D96983" w:rsidRDefault="0022633C" w:rsidP="000300E7">
            <w:pPr>
              <w:pStyle w:val="a3"/>
              <w:suppressAutoHyphens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D96983">
              <w:rPr>
                <w:color w:val="000000"/>
                <w:sz w:val="26"/>
                <w:szCs w:val="26"/>
              </w:rPr>
              <w:t xml:space="preserve">Получить знания правил поведения на </w:t>
            </w:r>
            <w:proofErr w:type="spellStart"/>
            <w:r w:rsidRPr="00D96983">
              <w:rPr>
                <w:color w:val="000000"/>
                <w:sz w:val="26"/>
                <w:szCs w:val="26"/>
              </w:rPr>
              <w:t>льду</w:t>
            </w:r>
            <w:proofErr w:type="gramStart"/>
            <w:r w:rsidRPr="00D96983">
              <w:rPr>
                <w:color w:val="000000"/>
                <w:sz w:val="26"/>
                <w:szCs w:val="26"/>
              </w:rPr>
              <w:t>.У</w:t>
            </w:r>
            <w:proofErr w:type="gramEnd"/>
            <w:r w:rsidRPr="00D96983">
              <w:rPr>
                <w:color w:val="000000"/>
                <w:sz w:val="26"/>
                <w:szCs w:val="26"/>
              </w:rPr>
              <w:t>меть</w:t>
            </w:r>
            <w:proofErr w:type="spellEnd"/>
            <w:r w:rsidRPr="00D96983">
              <w:rPr>
                <w:color w:val="000000"/>
                <w:sz w:val="26"/>
                <w:szCs w:val="26"/>
              </w:rPr>
              <w:t xml:space="preserve"> составить буклет .</w:t>
            </w:r>
          </w:p>
        </w:tc>
        <w:tc>
          <w:tcPr>
            <w:tcW w:w="6249" w:type="dxa"/>
            <w:vMerge w:val="restart"/>
          </w:tcPr>
          <w:p w:rsidR="0022633C" w:rsidRPr="00D96983" w:rsidRDefault="0022633C" w:rsidP="000300E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</w:tr>
      <w:tr w:rsidR="0022633C" w:rsidRPr="00D96983" w:rsidTr="004A2FCF">
        <w:tc>
          <w:tcPr>
            <w:tcW w:w="686" w:type="dxa"/>
            <w:gridSpan w:val="2"/>
          </w:tcPr>
          <w:p w:rsidR="0022633C" w:rsidRPr="00D96983" w:rsidRDefault="0022633C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2824" w:type="dxa"/>
            <w:vAlign w:val="center"/>
          </w:tcPr>
          <w:p w:rsidR="0022633C" w:rsidRPr="00AC7D22" w:rsidRDefault="0022633C" w:rsidP="002263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C7D22">
              <w:rPr>
                <w:rFonts w:ascii="Times New Roman" w:hAnsi="Times New Roman"/>
                <w:color w:val="000000"/>
                <w:sz w:val="26"/>
                <w:szCs w:val="26"/>
              </w:rPr>
              <w:t>Как спастись если провалился под лёд</w:t>
            </w:r>
          </w:p>
          <w:p w:rsidR="0022633C" w:rsidRPr="00DA1B99" w:rsidRDefault="0022633C" w:rsidP="00B401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</w:pPr>
          </w:p>
        </w:tc>
        <w:tc>
          <w:tcPr>
            <w:tcW w:w="714" w:type="dxa"/>
          </w:tcPr>
          <w:p w:rsidR="0022633C" w:rsidRPr="00D96983" w:rsidRDefault="004A2FCF" w:rsidP="000300E7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4248" w:type="dxa"/>
            <w:gridSpan w:val="2"/>
            <w:vMerge/>
          </w:tcPr>
          <w:p w:rsidR="0022633C" w:rsidRPr="00D96983" w:rsidRDefault="0022633C" w:rsidP="000300E7">
            <w:pPr>
              <w:pStyle w:val="a3"/>
              <w:suppressAutoHyphens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</w:p>
        </w:tc>
        <w:tc>
          <w:tcPr>
            <w:tcW w:w="6249" w:type="dxa"/>
            <w:vMerge/>
          </w:tcPr>
          <w:p w:rsidR="0022633C" w:rsidRPr="00D96983" w:rsidRDefault="0022633C" w:rsidP="000300E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2633C" w:rsidRPr="00D96983" w:rsidTr="00F449A9">
        <w:tc>
          <w:tcPr>
            <w:tcW w:w="14721" w:type="dxa"/>
            <w:gridSpan w:val="7"/>
          </w:tcPr>
          <w:p w:rsidR="0022633C" w:rsidRPr="00CA0C21" w:rsidRDefault="0022633C" w:rsidP="00CA0C2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0C21">
              <w:rPr>
                <w:rFonts w:ascii="Times New Roman" w:hAnsi="Times New Roman" w:cs="Times New Roman"/>
                <w:b/>
                <w:sz w:val="26"/>
                <w:szCs w:val="26"/>
              </w:rPr>
              <w:t>Современный тр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анспорт и безопасность </w:t>
            </w:r>
          </w:p>
        </w:tc>
      </w:tr>
      <w:tr w:rsidR="0022633C" w:rsidRPr="00D96983" w:rsidTr="004A2FCF">
        <w:tc>
          <w:tcPr>
            <w:tcW w:w="686" w:type="dxa"/>
            <w:gridSpan w:val="2"/>
          </w:tcPr>
          <w:p w:rsidR="0022633C" w:rsidRPr="00D96983" w:rsidRDefault="0022633C" w:rsidP="006E6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2824" w:type="dxa"/>
            <w:vAlign w:val="center"/>
          </w:tcPr>
          <w:p w:rsidR="0022633C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C7D22">
              <w:rPr>
                <w:rFonts w:ascii="Times New Roman" w:hAnsi="Times New Roman"/>
                <w:color w:val="000000"/>
                <w:sz w:val="26"/>
                <w:szCs w:val="26"/>
              </w:rPr>
              <w:t>Транспорт в современном мире</w:t>
            </w:r>
          </w:p>
          <w:p w:rsidR="0022633C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2633C" w:rsidRPr="00AC7D22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14" w:type="dxa"/>
          </w:tcPr>
          <w:p w:rsidR="0022633C" w:rsidRPr="00D96983" w:rsidRDefault="0022633C" w:rsidP="009144F9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4248" w:type="dxa"/>
            <w:gridSpan w:val="2"/>
          </w:tcPr>
          <w:p w:rsidR="0022633C" w:rsidRPr="00D96983" w:rsidRDefault="0022633C" w:rsidP="009144F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0C21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96983">
              <w:rPr>
                <w:rFonts w:ascii="Times New Roman" w:hAnsi="Times New Roman" w:cs="Times New Roman"/>
                <w:sz w:val="26"/>
                <w:szCs w:val="26"/>
              </w:rPr>
              <w:t>спользовать для решения коммуникативных задач в области безопасности жизнедеятельности различные источники информации, включая Интернет-ресурсы и другие базы данных;</w:t>
            </w:r>
          </w:p>
        </w:tc>
        <w:tc>
          <w:tcPr>
            <w:tcW w:w="6249" w:type="dxa"/>
          </w:tcPr>
          <w:p w:rsidR="0022633C" w:rsidRPr="00D96983" w:rsidRDefault="0022633C" w:rsidP="009144F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применение на уроке интерактивных форм работы учащихся: интеллектуальных, деловых</w:t>
            </w:r>
          </w:p>
        </w:tc>
      </w:tr>
      <w:tr w:rsidR="0022633C" w:rsidRPr="00D96983" w:rsidTr="004A2FCF">
        <w:tc>
          <w:tcPr>
            <w:tcW w:w="686" w:type="dxa"/>
            <w:gridSpan w:val="2"/>
          </w:tcPr>
          <w:p w:rsidR="0022633C" w:rsidRPr="00D96983" w:rsidRDefault="0022633C" w:rsidP="006E6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2824" w:type="dxa"/>
            <w:vAlign w:val="center"/>
          </w:tcPr>
          <w:p w:rsidR="0022633C" w:rsidRPr="00AC7D22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C7D22">
              <w:rPr>
                <w:rFonts w:ascii="Times New Roman" w:hAnsi="Times New Roman"/>
                <w:sz w:val="26"/>
                <w:szCs w:val="26"/>
              </w:rPr>
              <w:t>Чрезвычайные ситуации на дорогах.  Причины и последствия дорожно-</w:t>
            </w:r>
            <w:r w:rsidRPr="00AC7D22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транспортных происшествий.  </w:t>
            </w:r>
          </w:p>
        </w:tc>
        <w:tc>
          <w:tcPr>
            <w:tcW w:w="714" w:type="dxa"/>
          </w:tcPr>
          <w:p w:rsidR="0022633C" w:rsidRPr="00D96983" w:rsidRDefault="0022633C" w:rsidP="009144F9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lastRenderedPageBreak/>
              <w:t>1</w:t>
            </w:r>
          </w:p>
        </w:tc>
        <w:tc>
          <w:tcPr>
            <w:tcW w:w="4248" w:type="dxa"/>
            <w:gridSpan w:val="2"/>
          </w:tcPr>
          <w:p w:rsidR="0022633C" w:rsidRPr="00D96983" w:rsidRDefault="0022633C" w:rsidP="009144F9">
            <w:pPr>
              <w:spacing w:after="0" w:line="240" w:lineRule="auto"/>
              <w:ind w:left="-107" w:right="-108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Т</w:t>
            </w:r>
            <w:r w:rsidRPr="00D96983">
              <w:rPr>
                <w:rFonts w:ascii="Times New Roman" w:hAnsi="Times New Roman" w:cs="Times New Roman"/>
                <w:sz w:val="26"/>
                <w:szCs w:val="26"/>
              </w:rPr>
              <w:t>ворчески решать моделируемые ситуации и практические задачи в области безопасности жизнедеятельности</w:t>
            </w:r>
          </w:p>
        </w:tc>
        <w:tc>
          <w:tcPr>
            <w:tcW w:w="6249" w:type="dxa"/>
          </w:tcPr>
          <w:p w:rsidR="0022633C" w:rsidRPr="00D96983" w:rsidRDefault="0022633C" w:rsidP="009144F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применение на уроке интерактивных форм работы учащихся: интеллектуальных, деловых</w:t>
            </w:r>
          </w:p>
        </w:tc>
      </w:tr>
      <w:tr w:rsidR="0022633C" w:rsidRPr="00D96983" w:rsidTr="004A2FCF">
        <w:tc>
          <w:tcPr>
            <w:tcW w:w="686" w:type="dxa"/>
            <w:gridSpan w:val="2"/>
          </w:tcPr>
          <w:p w:rsidR="0022633C" w:rsidRPr="00D96983" w:rsidRDefault="0022633C" w:rsidP="0091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29</w:t>
            </w:r>
          </w:p>
        </w:tc>
        <w:tc>
          <w:tcPr>
            <w:tcW w:w="2824" w:type="dxa"/>
            <w:vAlign w:val="center"/>
          </w:tcPr>
          <w:p w:rsidR="0022633C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Правила безопасного поведения пешехода, пассажира и велосипедиста</w:t>
            </w:r>
          </w:p>
          <w:p w:rsidR="0022633C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2633C" w:rsidRPr="00AC7D22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14" w:type="dxa"/>
          </w:tcPr>
          <w:p w:rsidR="0022633C" w:rsidRPr="00D96983" w:rsidRDefault="0022633C" w:rsidP="009144F9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4248" w:type="dxa"/>
            <w:gridSpan w:val="2"/>
          </w:tcPr>
          <w:p w:rsidR="0022633C" w:rsidRPr="00D96983" w:rsidRDefault="0022633C" w:rsidP="009144F9">
            <w:pPr>
              <w:spacing w:after="0" w:line="240" w:lineRule="auto"/>
              <w:ind w:left="-107" w:right="-108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96983">
              <w:rPr>
                <w:rFonts w:ascii="Times New Roman" w:hAnsi="Times New Roman" w:cs="Times New Roman"/>
                <w:sz w:val="26"/>
                <w:szCs w:val="26"/>
              </w:rPr>
              <w:t>Исследовать различные ситуации в повседневной жизнедеятельности, опасные и чрезвычайные ситуации, выдвигать предположения и проводить несложные эксперименты для доказательства предположений обеспечения личной безопасности</w:t>
            </w:r>
          </w:p>
        </w:tc>
        <w:tc>
          <w:tcPr>
            <w:tcW w:w="6249" w:type="dxa"/>
          </w:tcPr>
          <w:p w:rsidR="0022633C" w:rsidRPr="00D96983" w:rsidRDefault="0022633C" w:rsidP="009144F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применение на уроке интерактивных форм работы учащихся: интеллектуальных, деловых</w:t>
            </w:r>
          </w:p>
        </w:tc>
      </w:tr>
      <w:tr w:rsidR="0022633C" w:rsidRPr="00D96983" w:rsidTr="004A2FCF">
        <w:trPr>
          <w:trHeight w:val="2265"/>
        </w:trPr>
        <w:tc>
          <w:tcPr>
            <w:tcW w:w="686" w:type="dxa"/>
            <w:gridSpan w:val="2"/>
            <w:tcBorders>
              <w:bottom w:val="single" w:sz="4" w:space="0" w:color="auto"/>
            </w:tcBorders>
          </w:tcPr>
          <w:p w:rsidR="0022633C" w:rsidRPr="00D96983" w:rsidRDefault="0022633C" w:rsidP="0091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2824" w:type="dxa"/>
            <w:tcBorders>
              <w:bottom w:val="single" w:sz="4" w:space="0" w:color="auto"/>
            </w:tcBorders>
            <w:vAlign w:val="center"/>
          </w:tcPr>
          <w:p w:rsidR="0022633C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Поведение в дорожн</w:t>
            </w:r>
            <w:proofErr w:type="gram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о-</w:t>
            </w:r>
            <w:proofErr w:type="gram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транспортном пришествии ,первая помощь при  кровотечении</w:t>
            </w:r>
          </w:p>
          <w:p w:rsidR="0022633C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2633C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2633C" w:rsidRPr="00AC7D22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14" w:type="dxa"/>
            <w:tcBorders>
              <w:bottom w:val="single" w:sz="4" w:space="0" w:color="auto"/>
            </w:tcBorders>
          </w:tcPr>
          <w:p w:rsidR="0022633C" w:rsidRPr="00D96983" w:rsidRDefault="0022633C" w:rsidP="009144F9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4248" w:type="dxa"/>
            <w:gridSpan w:val="2"/>
            <w:tcBorders>
              <w:bottom w:val="single" w:sz="4" w:space="0" w:color="auto"/>
            </w:tcBorders>
          </w:tcPr>
          <w:p w:rsidR="0022633C" w:rsidRPr="00D96983" w:rsidRDefault="0022633C" w:rsidP="008C702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hAnsi="Times New Roman" w:cs="Times New Roman"/>
                <w:sz w:val="26"/>
                <w:szCs w:val="26"/>
              </w:rPr>
              <w:t>Усваивать приемы действий в различных опасных и чрезвычайных ситуациях</w:t>
            </w:r>
          </w:p>
          <w:p w:rsidR="0022633C" w:rsidRPr="00D96983" w:rsidRDefault="0022633C" w:rsidP="008C702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96983">
              <w:rPr>
                <w:rFonts w:ascii="Times New Roman" w:hAnsi="Times New Roman" w:cs="Times New Roman"/>
                <w:sz w:val="26"/>
                <w:szCs w:val="26"/>
              </w:rPr>
              <w:t xml:space="preserve">Соблюдать правила безопасности дорожного </w:t>
            </w:r>
            <w:proofErr w:type="gramStart"/>
            <w:r w:rsidRPr="00D96983">
              <w:rPr>
                <w:rFonts w:ascii="Times New Roman" w:hAnsi="Times New Roman" w:cs="Times New Roman"/>
                <w:sz w:val="26"/>
                <w:szCs w:val="26"/>
              </w:rPr>
              <w:t>движения пассажира транспортного средства правила п</w:t>
            </w:r>
            <w:r w:rsidR="004A2FCF">
              <w:rPr>
                <w:rFonts w:ascii="Times New Roman" w:hAnsi="Times New Roman" w:cs="Times New Roman"/>
                <w:sz w:val="26"/>
                <w:szCs w:val="26"/>
              </w:rPr>
              <w:t>оведения</w:t>
            </w:r>
            <w:proofErr w:type="gramEnd"/>
            <w:r w:rsidR="004A2FCF">
              <w:rPr>
                <w:rFonts w:ascii="Times New Roman" w:hAnsi="Times New Roman" w:cs="Times New Roman"/>
                <w:sz w:val="26"/>
                <w:szCs w:val="26"/>
              </w:rPr>
              <w:t xml:space="preserve"> на воздушном транспорте </w:t>
            </w:r>
          </w:p>
        </w:tc>
        <w:tc>
          <w:tcPr>
            <w:tcW w:w="6249" w:type="dxa"/>
            <w:tcBorders>
              <w:bottom w:val="single" w:sz="4" w:space="0" w:color="auto"/>
            </w:tcBorders>
          </w:tcPr>
          <w:p w:rsidR="0022633C" w:rsidRPr="00D96983" w:rsidRDefault="0022633C" w:rsidP="009144F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применение на уроке интерактивных форм работы учащихся: интеллектуальных, деловых</w:t>
            </w:r>
          </w:p>
        </w:tc>
      </w:tr>
      <w:tr w:rsidR="0022633C" w:rsidRPr="00D96983" w:rsidTr="004A2FCF">
        <w:tc>
          <w:tcPr>
            <w:tcW w:w="686" w:type="dxa"/>
            <w:gridSpan w:val="2"/>
          </w:tcPr>
          <w:p w:rsidR="0022633C" w:rsidRPr="00D96983" w:rsidRDefault="0022633C" w:rsidP="0091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2824" w:type="dxa"/>
            <w:vAlign w:val="center"/>
          </w:tcPr>
          <w:p w:rsidR="0022633C" w:rsidRPr="00AC7D22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7D22">
              <w:rPr>
                <w:rFonts w:ascii="Times New Roman" w:hAnsi="Times New Roman"/>
                <w:sz w:val="26"/>
                <w:szCs w:val="26"/>
              </w:rPr>
              <w:t>Опасные ситуации в метро</w:t>
            </w:r>
          </w:p>
          <w:p w:rsidR="0022633C" w:rsidRPr="00AC7D22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22633C" w:rsidRPr="00AC7D22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14" w:type="dxa"/>
          </w:tcPr>
          <w:p w:rsidR="0022633C" w:rsidRPr="00D96983" w:rsidRDefault="0022633C" w:rsidP="009144F9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4248" w:type="dxa"/>
            <w:gridSpan w:val="2"/>
          </w:tcPr>
          <w:p w:rsidR="0022633C" w:rsidRPr="00D96983" w:rsidRDefault="0022633C" w:rsidP="008C702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hAnsi="Times New Roman" w:cs="Times New Roman"/>
                <w:sz w:val="26"/>
                <w:szCs w:val="26"/>
              </w:rPr>
              <w:t xml:space="preserve">Соблюдать правила безопасности дорожного </w:t>
            </w:r>
            <w:proofErr w:type="gramStart"/>
            <w:r w:rsidRPr="00D96983">
              <w:rPr>
                <w:rFonts w:ascii="Times New Roman" w:hAnsi="Times New Roman" w:cs="Times New Roman"/>
                <w:sz w:val="26"/>
                <w:szCs w:val="26"/>
              </w:rPr>
              <w:t>движения пассажира транспортного средства правила поведения</w:t>
            </w:r>
            <w:proofErr w:type="gramEnd"/>
            <w:r w:rsidRPr="00D96983">
              <w:rPr>
                <w:rFonts w:ascii="Times New Roman" w:hAnsi="Times New Roman" w:cs="Times New Roman"/>
                <w:sz w:val="26"/>
                <w:szCs w:val="26"/>
              </w:rPr>
              <w:t xml:space="preserve"> на транспорте (наземном, в том числе железнодорожном)</w:t>
            </w:r>
          </w:p>
          <w:p w:rsidR="0022633C" w:rsidRPr="00D96983" w:rsidRDefault="0022633C" w:rsidP="008C7027">
            <w:pPr>
              <w:spacing w:after="0" w:line="240" w:lineRule="auto"/>
              <w:ind w:left="-107" w:right="-108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249" w:type="dxa"/>
          </w:tcPr>
          <w:p w:rsidR="0022633C" w:rsidRPr="00D96983" w:rsidRDefault="0022633C" w:rsidP="009144F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D9698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мо</w:t>
            </w: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тивацию детей к получению знаний, налаживанию позитивных межличностных </w:t>
            </w:r>
            <w:r w:rsidRPr="00D96983">
              <w:rPr>
                <w:rFonts w:ascii="Times New Roman" w:eastAsia="Times New Roman" w:hAnsi="Times New Roman" w:cs="Times New Roman"/>
                <w:spacing w:val="3"/>
                <w:sz w:val="26"/>
                <w:szCs w:val="26"/>
              </w:rPr>
              <w:t>от</w:t>
            </w: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ношений в классе, помогают установлению доброжелательной атмосферы во время урока</w:t>
            </w:r>
          </w:p>
        </w:tc>
      </w:tr>
      <w:tr w:rsidR="0022633C" w:rsidRPr="00D96983" w:rsidTr="004A2FCF">
        <w:tc>
          <w:tcPr>
            <w:tcW w:w="686" w:type="dxa"/>
            <w:gridSpan w:val="2"/>
          </w:tcPr>
          <w:p w:rsidR="0022633C" w:rsidRPr="00D96983" w:rsidRDefault="0022633C" w:rsidP="0091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2824" w:type="dxa"/>
            <w:vAlign w:val="center"/>
          </w:tcPr>
          <w:p w:rsidR="0022633C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C7D22">
              <w:rPr>
                <w:rFonts w:ascii="Times New Roman" w:hAnsi="Times New Roman"/>
                <w:color w:val="000000"/>
                <w:sz w:val="26"/>
                <w:szCs w:val="26"/>
              </w:rPr>
              <w:t>Авиакатастрофы</w:t>
            </w:r>
          </w:p>
          <w:p w:rsidR="00BB010C" w:rsidRDefault="00BB010C" w:rsidP="00B401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2633C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2633C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2633C" w:rsidRPr="00AC7D22" w:rsidRDefault="0022633C" w:rsidP="00B401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14" w:type="dxa"/>
          </w:tcPr>
          <w:p w:rsidR="0022633C" w:rsidRPr="00D96983" w:rsidRDefault="0022633C" w:rsidP="009144F9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4248" w:type="dxa"/>
            <w:gridSpan w:val="2"/>
          </w:tcPr>
          <w:p w:rsidR="0022633C" w:rsidRDefault="0022633C" w:rsidP="009144F9">
            <w:pPr>
              <w:pStyle w:val="a3"/>
              <w:suppressAutoHyphens/>
              <w:spacing w:before="0" w:beforeAutospacing="0" w:after="0" w:afterAutospacing="0"/>
              <w:rPr>
                <w:sz w:val="26"/>
                <w:szCs w:val="26"/>
              </w:rPr>
            </w:pPr>
            <w:r w:rsidRPr="00D96983">
              <w:rPr>
                <w:sz w:val="26"/>
                <w:szCs w:val="26"/>
              </w:rPr>
              <w:t>анализировать последствия возможных опасных ситуаций в местах большого скопления людей</w:t>
            </w:r>
          </w:p>
          <w:p w:rsidR="004A2FCF" w:rsidRPr="00D96983" w:rsidRDefault="004A2FCF" w:rsidP="009144F9">
            <w:pPr>
              <w:pStyle w:val="a3"/>
              <w:suppressAutoHyphens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</w:p>
        </w:tc>
        <w:tc>
          <w:tcPr>
            <w:tcW w:w="6249" w:type="dxa"/>
          </w:tcPr>
          <w:p w:rsidR="0022633C" w:rsidRPr="00D96983" w:rsidRDefault="0022633C" w:rsidP="009144F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включение в урок игровых процедур, которые </w:t>
            </w:r>
            <w:r w:rsidR="004A2F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помогают поддержать </w:t>
            </w:r>
            <w:r w:rsidRPr="00D9698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мо</w:t>
            </w: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тивацию детей к получению знаний, налаживанию позитивных межличностных </w:t>
            </w:r>
            <w:r w:rsidRPr="00D96983">
              <w:rPr>
                <w:rFonts w:ascii="Times New Roman" w:eastAsia="Times New Roman" w:hAnsi="Times New Roman" w:cs="Times New Roman"/>
                <w:spacing w:val="3"/>
                <w:sz w:val="26"/>
                <w:szCs w:val="26"/>
              </w:rPr>
              <w:t>от</w:t>
            </w: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ношений в классе, помогают установлению доброжелательной атмосферы во время урока</w:t>
            </w:r>
          </w:p>
        </w:tc>
      </w:tr>
      <w:tr w:rsidR="00BB010C" w:rsidRPr="00D96983" w:rsidTr="004A2FCF">
        <w:tc>
          <w:tcPr>
            <w:tcW w:w="686" w:type="dxa"/>
            <w:gridSpan w:val="2"/>
          </w:tcPr>
          <w:p w:rsidR="00BB010C" w:rsidRPr="00D96983" w:rsidRDefault="00BB010C" w:rsidP="0091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2824" w:type="dxa"/>
            <w:vAlign w:val="center"/>
          </w:tcPr>
          <w:p w:rsidR="00BB010C" w:rsidRDefault="00BB010C" w:rsidP="00B401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C7D22">
              <w:rPr>
                <w:rFonts w:ascii="Times New Roman" w:hAnsi="Times New Roman"/>
                <w:sz w:val="26"/>
                <w:szCs w:val="26"/>
              </w:rPr>
              <w:t xml:space="preserve">Особенность 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ж</w:t>
            </w:r>
            <w:r w:rsidRPr="00AC7D22">
              <w:rPr>
                <w:rFonts w:ascii="Times New Roman" w:hAnsi="Times New Roman"/>
                <w:sz w:val="26"/>
                <w:szCs w:val="26"/>
              </w:rPr>
              <w:t>езнодорожного</w:t>
            </w:r>
            <w:proofErr w:type="spellEnd"/>
            <w:r w:rsidRPr="00AC7D22">
              <w:rPr>
                <w:rFonts w:ascii="Times New Roman" w:hAnsi="Times New Roman"/>
                <w:sz w:val="26"/>
                <w:szCs w:val="26"/>
              </w:rPr>
              <w:t xml:space="preserve"> транспорта. </w:t>
            </w:r>
            <w:r w:rsidRPr="00AC7D2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Железнодорожные </w:t>
            </w:r>
            <w:r w:rsidRPr="00AC7D22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катастрофы</w:t>
            </w:r>
          </w:p>
          <w:p w:rsidR="00BB010C" w:rsidRDefault="00BB010C" w:rsidP="00B401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BB010C" w:rsidRDefault="00BB010C" w:rsidP="00B401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BB010C" w:rsidRPr="00AC7D22" w:rsidRDefault="00BB010C" w:rsidP="00B401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14" w:type="dxa"/>
          </w:tcPr>
          <w:p w:rsidR="00BB010C" w:rsidRPr="00D96983" w:rsidRDefault="00BB010C" w:rsidP="009144F9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lastRenderedPageBreak/>
              <w:t>1</w:t>
            </w:r>
          </w:p>
        </w:tc>
        <w:tc>
          <w:tcPr>
            <w:tcW w:w="4248" w:type="dxa"/>
            <w:gridSpan w:val="2"/>
          </w:tcPr>
          <w:p w:rsidR="00BB010C" w:rsidRPr="00D96983" w:rsidRDefault="00BB010C" w:rsidP="009144F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D96983">
              <w:rPr>
                <w:rFonts w:ascii="Times New Roman" w:hAnsi="Times New Roman" w:cs="Times New Roman"/>
                <w:sz w:val="26"/>
                <w:szCs w:val="26"/>
              </w:rPr>
              <w:t xml:space="preserve">владеть основами самоконтроля, самооценки, принятия решений и осуществления осознанного выбора в учебной и познавательной </w:t>
            </w:r>
            <w:r w:rsidRPr="00D9698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деятельности при формировании современной культуры безопасности жизнедеятельности</w:t>
            </w:r>
          </w:p>
          <w:p w:rsidR="00BB010C" w:rsidRPr="00D96983" w:rsidRDefault="00BB010C" w:rsidP="009144F9">
            <w:pPr>
              <w:pStyle w:val="a3"/>
              <w:suppressAutoHyphens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</w:p>
        </w:tc>
        <w:tc>
          <w:tcPr>
            <w:tcW w:w="6249" w:type="dxa"/>
          </w:tcPr>
          <w:p w:rsidR="00BB010C" w:rsidRPr="00D96983" w:rsidRDefault="00BB010C" w:rsidP="009144F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включение в урок игровых процедур, которые помогают поддержать </w:t>
            </w:r>
            <w:r w:rsidRPr="00D9698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мо</w:t>
            </w: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тивацию детей к получению знаний, налаживанию позитивных межличностных </w:t>
            </w:r>
            <w:r w:rsidRPr="00D96983">
              <w:rPr>
                <w:rFonts w:ascii="Times New Roman" w:eastAsia="Times New Roman" w:hAnsi="Times New Roman" w:cs="Times New Roman"/>
                <w:spacing w:val="3"/>
                <w:sz w:val="26"/>
                <w:szCs w:val="26"/>
              </w:rPr>
              <w:t>от</w:t>
            </w: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ношений в классе, помогают установлению </w:t>
            </w: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доброжелательной атмосферы во время урока</w:t>
            </w:r>
          </w:p>
        </w:tc>
      </w:tr>
      <w:tr w:rsidR="00BB010C" w:rsidRPr="00D96983" w:rsidTr="004A2FCF">
        <w:tc>
          <w:tcPr>
            <w:tcW w:w="686" w:type="dxa"/>
            <w:gridSpan w:val="2"/>
          </w:tcPr>
          <w:p w:rsidR="00BB010C" w:rsidRDefault="00BB010C" w:rsidP="0091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34</w:t>
            </w:r>
          </w:p>
        </w:tc>
        <w:tc>
          <w:tcPr>
            <w:tcW w:w="2824" w:type="dxa"/>
            <w:vAlign w:val="center"/>
          </w:tcPr>
          <w:p w:rsidR="00BB010C" w:rsidRPr="00AC7D22" w:rsidRDefault="00BB010C" w:rsidP="00B401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C7D22">
              <w:rPr>
                <w:rFonts w:ascii="Times New Roman" w:hAnsi="Times New Roman"/>
                <w:color w:val="000000"/>
                <w:sz w:val="26"/>
                <w:szCs w:val="26"/>
              </w:rPr>
              <w:t>Террористические акты на транспорте</w:t>
            </w:r>
          </w:p>
        </w:tc>
        <w:tc>
          <w:tcPr>
            <w:tcW w:w="714" w:type="dxa"/>
          </w:tcPr>
          <w:p w:rsidR="00BB010C" w:rsidRPr="00D96983" w:rsidRDefault="00BB010C" w:rsidP="009144F9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4248" w:type="dxa"/>
            <w:gridSpan w:val="2"/>
          </w:tcPr>
          <w:p w:rsidR="00BB010C" w:rsidRPr="00D96983" w:rsidRDefault="00BB010C" w:rsidP="009144F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249" w:type="dxa"/>
          </w:tcPr>
          <w:p w:rsidR="00BB010C" w:rsidRPr="00D96983" w:rsidRDefault="00BB010C" w:rsidP="009144F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B010C" w:rsidRPr="00D96983" w:rsidTr="00F449A9">
        <w:tc>
          <w:tcPr>
            <w:tcW w:w="14721" w:type="dxa"/>
            <w:gridSpan w:val="7"/>
          </w:tcPr>
          <w:p w:rsidR="00BB010C" w:rsidRPr="00BB010C" w:rsidRDefault="00BB010C" w:rsidP="00BB010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B010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Итого часов -34</w:t>
            </w:r>
          </w:p>
        </w:tc>
      </w:tr>
      <w:tr w:rsidR="00BB010C" w:rsidRPr="00D96983" w:rsidTr="00F449A9">
        <w:tc>
          <w:tcPr>
            <w:tcW w:w="14721" w:type="dxa"/>
            <w:gridSpan w:val="7"/>
          </w:tcPr>
          <w:p w:rsidR="00BB010C" w:rsidRPr="00BB010C" w:rsidRDefault="00BB010C" w:rsidP="00BB010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B010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 класс</w:t>
            </w:r>
          </w:p>
        </w:tc>
      </w:tr>
      <w:tr w:rsidR="0022633C" w:rsidRPr="00D96983" w:rsidTr="00F449A9">
        <w:tc>
          <w:tcPr>
            <w:tcW w:w="14721" w:type="dxa"/>
            <w:gridSpan w:val="7"/>
          </w:tcPr>
          <w:p w:rsidR="0022633C" w:rsidRPr="00CA0C21" w:rsidRDefault="0022633C" w:rsidP="00BB010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0C2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Безопасный туризм </w:t>
            </w:r>
          </w:p>
        </w:tc>
      </w:tr>
      <w:tr w:rsidR="0022633C" w:rsidRPr="00D96983" w:rsidTr="004A2FCF">
        <w:tc>
          <w:tcPr>
            <w:tcW w:w="686" w:type="dxa"/>
            <w:gridSpan w:val="2"/>
          </w:tcPr>
          <w:p w:rsidR="0022633C" w:rsidRPr="00D96983" w:rsidRDefault="00BB010C" w:rsidP="002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24" w:type="dxa"/>
          </w:tcPr>
          <w:p w:rsidR="0022633C" w:rsidRPr="00D96983" w:rsidRDefault="00BB010C" w:rsidP="002E75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010C">
              <w:rPr>
                <w:rFonts w:ascii="Times New Roman" w:hAnsi="Times New Roman"/>
                <w:iCs/>
                <w:color w:val="000000"/>
                <w:sz w:val="26"/>
                <w:szCs w:val="26"/>
                <w:shd w:val="clear" w:color="auto" w:fill="FFFFFF"/>
              </w:rPr>
              <w:t>Обеспечение безопасности в туристских походах</w:t>
            </w:r>
            <w:r w:rsidRPr="008C2C86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. Виды</w:t>
            </w:r>
            <w:r w:rsidRPr="008C2C86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  <w:shd w:val="clear" w:color="auto" w:fill="FFFFFF"/>
              </w:rPr>
              <w:t> </w:t>
            </w:r>
            <w:r w:rsidRPr="008C2C86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туризма. Групповое снаряжение</w:t>
            </w:r>
            <w:r w:rsidRPr="008C2C86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  <w:shd w:val="clear" w:color="auto" w:fill="FFFFFF"/>
              </w:rPr>
              <w:t> </w:t>
            </w:r>
            <w:proofErr w:type="gramStart"/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туристской</w:t>
            </w:r>
            <w:proofErr w:type="gramEnd"/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 групп</w:t>
            </w:r>
          </w:p>
        </w:tc>
        <w:tc>
          <w:tcPr>
            <w:tcW w:w="851" w:type="dxa"/>
            <w:gridSpan w:val="2"/>
          </w:tcPr>
          <w:p w:rsidR="0022633C" w:rsidRPr="00D96983" w:rsidRDefault="0022633C" w:rsidP="002E7501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2</w:t>
            </w:r>
          </w:p>
        </w:tc>
        <w:tc>
          <w:tcPr>
            <w:tcW w:w="4111" w:type="dxa"/>
          </w:tcPr>
          <w:p w:rsidR="0022633C" w:rsidRPr="00D96983" w:rsidRDefault="0022633C" w:rsidP="002E750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hAnsi="Times New Roman" w:cs="Times New Roman"/>
                <w:sz w:val="26"/>
                <w:szCs w:val="26"/>
              </w:rPr>
              <w:t xml:space="preserve">Классифицировать и характеризовать причины и последствия опасных ситуаций в туристических поездках; </w:t>
            </w:r>
          </w:p>
          <w:p w:rsidR="0022633C" w:rsidRPr="00D96983" w:rsidRDefault="0022633C" w:rsidP="002E7501">
            <w:pPr>
              <w:pStyle w:val="a3"/>
              <w:suppressAutoHyphens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</w:p>
        </w:tc>
        <w:tc>
          <w:tcPr>
            <w:tcW w:w="6249" w:type="dxa"/>
          </w:tcPr>
          <w:p w:rsidR="0022633C" w:rsidRPr="00D96983" w:rsidRDefault="0022633C" w:rsidP="002E750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D9698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мо</w:t>
            </w: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тивацию детей к получению знаний, налаживанию позитивных межличностных </w:t>
            </w:r>
            <w:r w:rsidRPr="00D96983">
              <w:rPr>
                <w:rFonts w:ascii="Times New Roman" w:eastAsia="Times New Roman" w:hAnsi="Times New Roman" w:cs="Times New Roman"/>
                <w:spacing w:val="3"/>
                <w:sz w:val="26"/>
                <w:szCs w:val="26"/>
              </w:rPr>
              <w:t>от</w:t>
            </w: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ношений в классе, помогают установлению доброжелательной атмосферы во время урока</w:t>
            </w:r>
          </w:p>
        </w:tc>
      </w:tr>
      <w:tr w:rsidR="00BB010C" w:rsidRPr="00D96983" w:rsidTr="004A2FCF">
        <w:tc>
          <w:tcPr>
            <w:tcW w:w="686" w:type="dxa"/>
            <w:gridSpan w:val="2"/>
          </w:tcPr>
          <w:p w:rsidR="00BB010C" w:rsidRPr="00D96983" w:rsidRDefault="00BB010C" w:rsidP="002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824" w:type="dxa"/>
          </w:tcPr>
          <w:p w:rsidR="00BB010C" w:rsidRDefault="00BB010C" w:rsidP="004A2FCF">
            <w:pPr>
              <w:spacing w:after="0"/>
            </w:pPr>
            <w:r w:rsidRPr="001C74E8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Правила безопасного</w:t>
            </w:r>
            <w:r w:rsidRPr="001C74E8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  <w:shd w:val="clear" w:color="auto" w:fill="FFFFFF"/>
              </w:rPr>
              <w:t> </w:t>
            </w:r>
            <w:r w:rsidRPr="001C74E8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преодоления</w:t>
            </w:r>
            <w:r w:rsidRPr="001C74E8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  <w:shd w:val="clear" w:color="auto" w:fill="FFFFFF"/>
              </w:rPr>
              <w:t> </w:t>
            </w:r>
            <w:r w:rsidRPr="001C74E8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естественных препятствий</w:t>
            </w:r>
          </w:p>
        </w:tc>
        <w:tc>
          <w:tcPr>
            <w:tcW w:w="851" w:type="dxa"/>
            <w:gridSpan w:val="2"/>
          </w:tcPr>
          <w:p w:rsidR="00BB010C" w:rsidRPr="00D96983" w:rsidRDefault="00BB010C" w:rsidP="002E7501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4111" w:type="dxa"/>
          </w:tcPr>
          <w:p w:rsidR="00BB010C" w:rsidRPr="00D96983" w:rsidRDefault="00BB010C" w:rsidP="002E7501">
            <w:pPr>
              <w:pStyle w:val="a3"/>
              <w:suppressAutoHyphens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D96983">
              <w:rPr>
                <w:sz w:val="26"/>
                <w:szCs w:val="26"/>
              </w:rPr>
              <w:t>Адекватно оценивать ситуацию и безопасно вести в туристических поездках.</w:t>
            </w:r>
          </w:p>
        </w:tc>
        <w:tc>
          <w:tcPr>
            <w:tcW w:w="6249" w:type="dxa"/>
          </w:tcPr>
          <w:p w:rsidR="00BB010C" w:rsidRPr="00D96983" w:rsidRDefault="00BB010C" w:rsidP="002E750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D9698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мо</w:t>
            </w: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тивацию детей к получению знаний, налаживанию позитивных межличностных </w:t>
            </w:r>
            <w:r w:rsidRPr="00D96983">
              <w:rPr>
                <w:rFonts w:ascii="Times New Roman" w:eastAsia="Times New Roman" w:hAnsi="Times New Roman" w:cs="Times New Roman"/>
                <w:spacing w:val="3"/>
                <w:sz w:val="26"/>
                <w:szCs w:val="26"/>
              </w:rPr>
              <w:t>от</w:t>
            </w: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ношений в классе, помогают установлению доброжелательной атмосферы во время урока</w:t>
            </w:r>
          </w:p>
        </w:tc>
      </w:tr>
      <w:tr w:rsidR="00BB010C" w:rsidRPr="00D96983" w:rsidTr="004A2FCF">
        <w:tc>
          <w:tcPr>
            <w:tcW w:w="686" w:type="dxa"/>
            <w:gridSpan w:val="2"/>
          </w:tcPr>
          <w:p w:rsidR="00BB010C" w:rsidRPr="00D96983" w:rsidRDefault="00BB010C" w:rsidP="002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824" w:type="dxa"/>
          </w:tcPr>
          <w:p w:rsidR="00BB010C" w:rsidRDefault="00BB010C" w:rsidP="004A2FCF">
            <w:pPr>
              <w:spacing w:after="0"/>
            </w:pPr>
            <w:r w:rsidRPr="001C74E8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Правила безопасного</w:t>
            </w:r>
            <w:r w:rsidRPr="001C74E8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  <w:shd w:val="clear" w:color="auto" w:fill="FFFFFF"/>
              </w:rPr>
              <w:t> </w:t>
            </w:r>
            <w:r w:rsidRPr="001C74E8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преодоления</w:t>
            </w:r>
            <w:r w:rsidRPr="001C74E8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  <w:shd w:val="clear" w:color="auto" w:fill="FFFFFF"/>
              </w:rPr>
              <w:t> </w:t>
            </w:r>
            <w:r w:rsidRPr="001C74E8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естественных препятствий</w:t>
            </w:r>
          </w:p>
        </w:tc>
        <w:tc>
          <w:tcPr>
            <w:tcW w:w="851" w:type="dxa"/>
            <w:gridSpan w:val="2"/>
          </w:tcPr>
          <w:p w:rsidR="00BB010C" w:rsidRPr="00D96983" w:rsidRDefault="00BB010C" w:rsidP="002E7501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4111" w:type="dxa"/>
            <w:vMerge w:val="restart"/>
          </w:tcPr>
          <w:p w:rsidR="00BB010C" w:rsidRPr="00BB010C" w:rsidRDefault="00BB010C" w:rsidP="00BB01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</w:pPr>
            <w:r w:rsidRPr="00BB010C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Классифицировать и описывать</w:t>
            </w:r>
          </w:p>
          <w:p w:rsidR="00BB010C" w:rsidRPr="00BB010C" w:rsidRDefault="00BB010C" w:rsidP="00BB01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</w:pPr>
            <w:r w:rsidRPr="00BB010C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потенциально опасные бытовые ситуации</w:t>
            </w:r>
          </w:p>
          <w:p w:rsidR="00BB010C" w:rsidRPr="00BB010C" w:rsidRDefault="00BB010C" w:rsidP="00BB01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</w:pPr>
            <w:r w:rsidRPr="00BB010C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и объекты экономики.</w:t>
            </w:r>
          </w:p>
          <w:p w:rsidR="00BB010C" w:rsidRPr="00BB010C" w:rsidRDefault="00BB010C" w:rsidP="00BB01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</w:pPr>
            <w:r w:rsidRPr="00BB010C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Анализировать и характеризовать</w:t>
            </w:r>
          </w:p>
          <w:p w:rsidR="00BB010C" w:rsidRPr="00BB010C" w:rsidRDefault="00BB010C" w:rsidP="00BB01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</w:pPr>
            <w:r w:rsidRPr="00BB010C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 xml:space="preserve">причины возникновения </w:t>
            </w:r>
            <w:proofErr w:type="gramStart"/>
            <w:r w:rsidRPr="00BB010C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различных</w:t>
            </w:r>
            <w:proofErr w:type="gramEnd"/>
          </w:p>
          <w:p w:rsidR="00BB010C" w:rsidRPr="00BB010C" w:rsidRDefault="00BB010C" w:rsidP="00BB01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</w:pPr>
            <w:r w:rsidRPr="00BB010C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опасных ситуаций в повседневной жизни и</w:t>
            </w:r>
          </w:p>
          <w:p w:rsidR="00BB010C" w:rsidRPr="00BB010C" w:rsidRDefault="00BB010C" w:rsidP="00BB01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</w:pPr>
            <w:r w:rsidRPr="00BB010C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их последствия.</w:t>
            </w:r>
          </w:p>
          <w:p w:rsidR="00BB010C" w:rsidRPr="00BB010C" w:rsidRDefault="00BB010C" w:rsidP="00BB01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</w:pPr>
            <w:r w:rsidRPr="00BB010C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Прогнозировать возможность</w:t>
            </w:r>
          </w:p>
          <w:p w:rsidR="00BB010C" w:rsidRPr="00BB010C" w:rsidRDefault="00BB010C" w:rsidP="00BB01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</w:pPr>
            <w:r w:rsidRPr="00BB010C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lastRenderedPageBreak/>
              <w:t xml:space="preserve">возникновения </w:t>
            </w:r>
            <w:proofErr w:type="gramStart"/>
            <w:r w:rsidRPr="00BB010C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опасных</w:t>
            </w:r>
            <w:proofErr w:type="gramEnd"/>
            <w:r w:rsidRPr="00BB010C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 xml:space="preserve"> и чрезвычайных</w:t>
            </w:r>
          </w:p>
          <w:p w:rsidR="00BB010C" w:rsidRPr="00BB010C" w:rsidRDefault="00BB010C" w:rsidP="00BB01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</w:pPr>
            <w:r w:rsidRPr="00BB010C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ситуаций по их характерным признакам.</w:t>
            </w:r>
          </w:p>
          <w:p w:rsidR="00BB010C" w:rsidRPr="00BB010C" w:rsidRDefault="00BB010C" w:rsidP="00BB01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</w:pPr>
            <w:r w:rsidRPr="00BB010C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Проектировать план по повышению</w:t>
            </w:r>
          </w:p>
          <w:p w:rsidR="00BB010C" w:rsidRPr="00BB010C" w:rsidRDefault="00BB010C" w:rsidP="00BB01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</w:pPr>
            <w:r w:rsidRPr="00BB010C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индивидуального уровня культуры</w:t>
            </w:r>
          </w:p>
          <w:p w:rsidR="00BB010C" w:rsidRPr="00BB010C" w:rsidRDefault="00BB010C" w:rsidP="00BB01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</w:pPr>
            <w:r w:rsidRPr="00BB010C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 xml:space="preserve">безопасности жизнедеятельности </w:t>
            </w:r>
            <w:proofErr w:type="gramStart"/>
            <w:r w:rsidRPr="00BB010C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для</w:t>
            </w:r>
            <w:proofErr w:type="gramEnd"/>
          </w:p>
          <w:p w:rsidR="00BB010C" w:rsidRPr="00BB010C" w:rsidRDefault="00BB010C" w:rsidP="00BB01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</w:pPr>
            <w:r w:rsidRPr="00BB010C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 xml:space="preserve">защищенности </w:t>
            </w:r>
            <w:proofErr w:type="gramStart"/>
            <w:r w:rsidRPr="00BB010C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личных</w:t>
            </w:r>
            <w:proofErr w:type="gramEnd"/>
            <w:r w:rsidRPr="00BB010C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 xml:space="preserve"> жизненно важных</w:t>
            </w:r>
          </w:p>
          <w:p w:rsidR="00BB010C" w:rsidRPr="00BB010C" w:rsidRDefault="00BB010C" w:rsidP="00BB01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</w:pPr>
            <w:r w:rsidRPr="00BB010C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интересов.</w:t>
            </w:r>
          </w:p>
          <w:p w:rsidR="00BB010C" w:rsidRPr="00BB010C" w:rsidRDefault="00BB010C" w:rsidP="00BB01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</w:pPr>
            <w:r w:rsidRPr="00BB010C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Выявлять и характеризовать роль и</w:t>
            </w:r>
          </w:p>
          <w:p w:rsidR="00BB010C" w:rsidRPr="00BB010C" w:rsidRDefault="00BB010C" w:rsidP="00BB01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</w:pPr>
            <w:r w:rsidRPr="00BB010C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 xml:space="preserve">влияние человеческого фактора </w:t>
            </w:r>
            <w:proofErr w:type="gramStart"/>
            <w:r w:rsidRPr="00BB010C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в</w:t>
            </w:r>
            <w:proofErr w:type="gramEnd"/>
          </w:p>
          <w:p w:rsidR="00BB010C" w:rsidRPr="00BB010C" w:rsidRDefault="00BB010C" w:rsidP="00BB010C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1A1A1A"/>
                <w:sz w:val="23"/>
                <w:szCs w:val="23"/>
              </w:rPr>
            </w:pPr>
            <w:r w:rsidRPr="00BB010C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 xml:space="preserve">возникновении </w:t>
            </w:r>
            <w:proofErr w:type="gramStart"/>
            <w:r w:rsidRPr="00BB010C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опасных</w:t>
            </w:r>
            <w:proofErr w:type="gramEnd"/>
            <w:r w:rsidRPr="00BB010C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 xml:space="preserve"> ситуации</w:t>
            </w:r>
            <w:r w:rsidRPr="00BB010C">
              <w:rPr>
                <w:rFonts w:ascii="Helvetica" w:eastAsia="Times New Roman" w:hAnsi="Helvetica" w:cs="Times New Roman"/>
                <w:color w:val="1A1A1A"/>
                <w:sz w:val="23"/>
                <w:szCs w:val="23"/>
              </w:rPr>
              <w:t>.</w:t>
            </w:r>
          </w:p>
          <w:p w:rsidR="00BB010C" w:rsidRPr="00D96983" w:rsidRDefault="00BB010C" w:rsidP="002E7501">
            <w:pPr>
              <w:pStyle w:val="a3"/>
              <w:suppressAutoHyphens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</w:p>
        </w:tc>
        <w:tc>
          <w:tcPr>
            <w:tcW w:w="6249" w:type="dxa"/>
            <w:vMerge w:val="restart"/>
          </w:tcPr>
          <w:p w:rsidR="00BB010C" w:rsidRPr="00D96983" w:rsidRDefault="00BB010C" w:rsidP="002E750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включение в урок игровых процедур, которые помогают поддержать </w:t>
            </w:r>
            <w:r w:rsidRPr="00D9698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мо</w:t>
            </w: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тивацию детей к получению знаний, налаживанию позитивных межличностных </w:t>
            </w:r>
            <w:r w:rsidRPr="00D96983">
              <w:rPr>
                <w:rFonts w:ascii="Times New Roman" w:eastAsia="Times New Roman" w:hAnsi="Times New Roman" w:cs="Times New Roman"/>
                <w:spacing w:val="3"/>
                <w:sz w:val="26"/>
                <w:szCs w:val="26"/>
              </w:rPr>
              <w:t>от</w:t>
            </w: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ношений в классе, помогают установлению доброжелательной атмосферы во время урока</w:t>
            </w:r>
          </w:p>
        </w:tc>
      </w:tr>
      <w:tr w:rsidR="00BB010C" w:rsidRPr="00D96983" w:rsidTr="004A2FCF">
        <w:tc>
          <w:tcPr>
            <w:tcW w:w="686" w:type="dxa"/>
            <w:gridSpan w:val="2"/>
          </w:tcPr>
          <w:p w:rsidR="00BB010C" w:rsidRDefault="00BB010C" w:rsidP="002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824" w:type="dxa"/>
          </w:tcPr>
          <w:p w:rsidR="00BB010C" w:rsidRPr="008C2C86" w:rsidRDefault="00BB010C" w:rsidP="004A2F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  <w:r w:rsidRPr="008C2C86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Обеспечение безопасности при выборе места бивуака. Правила разведения</w:t>
            </w:r>
            <w:r w:rsidRPr="008C2C86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  <w:shd w:val="clear" w:color="auto" w:fill="FFFFFF"/>
              </w:rPr>
              <w:t> </w:t>
            </w:r>
            <w:r w:rsidRPr="008C2C86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костра.</w:t>
            </w:r>
          </w:p>
          <w:p w:rsidR="00BB010C" w:rsidRPr="008C2C86" w:rsidRDefault="00BB010C" w:rsidP="004A2F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</w:p>
          <w:p w:rsidR="00BB010C" w:rsidRPr="001C74E8" w:rsidRDefault="00BB010C" w:rsidP="004A2FCF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851" w:type="dxa"/>
            <w:gridSpan w:val="2"/>
          </w:tcPr>
          <w:p w:rsidR="00BB010C" w:rsidRPr="00D96983" w:rsidRDefault="00BB010C" w:rsidP="002E7501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4111" w:type="dxa"/>
            <w:vMerge/>
          </w:tcPr>
          <w:p w:rsidR="00BB010C" w:rsidRPr="00D96983" w:rsidRDefault="00BB010C" w:rsidP="002E7501">
            <w:pPr>
              <w:pStyle w:val="a3"/>
              <w:suppressAutoHyphens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</w:p>
        </w:tc>
        <w:tc>
          <w:tcPr>
            <w:tcW w:w="6249" w:type="dxa"/>
            <w:vMerge/>
          </w:tcPr>
          <w:p w:rsidR="00BB010C" w:rsidRPr="00D96983" w:rsidRDefault="00BB010C" w:rsidP="002E750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B010C" w:rsidRPr="00D96983" w:rsidTr="004A2FCF">
        <w:tc>
          <w:tcPr>
            <w:tcW w:w="686" w:type="dxa"/>
            <w:gridSpan w:val="2"/>
          </w:tcPr>
          <w:p w:rsidR="00BB010C" w:rsidRDefault="00BB010C" w:rsidP="002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2824" w:type="dxa"/>
          </w:tcPr>
          <w:p w:rsidR="00BB010C" w:rsidRPr="008C2C86" w:rsidRDefault="00BB010C" w:rsidP="00BB010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  <w:r w:rsidRPr="008C2C86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Если турист отстал от группы. Сигналы бедствия. Организация поиска пропавшего туриста</w:t>
            </w:r>
          </w:p>
        </w:tc>
        <w:tc>
          <w:tcPr>
            <w:tcW w:w="851" w:type="dxa"/>
            <w:gridSpan w:val="2"/>
          </w:tcPr>
          <w:p w:rsidR="00BB010C" w:rsidRDefault="00BB010C" w:rsidP="002E7501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4111" w:type="dxa"/>
            <w:vMerge/>
          </w:tcPr>
          <w:p w:rsidR="00BB010C" w:rsidRPr="00D96983" w:rsidRDefault="00BB010C" w:rsidP="002E7501">
            <w:pPr>
              <w:pStyle w:val="a3"/>
              <w:suppressAutoHyphens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</w:p>
        </w:tc>
        <w:tc>
          <w:tcPr>
            <w:tcW w:w="6249" w:type="dxa"/>
            <w:vMerge/>
          </w:tcPr>
          <w:p w:rsidR="00BB010C" w:rsidRPr="00D96983" w:rsidRDefault="00BB010C" w:rsidP="002E750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B010C" w:rsidRPr="00D96983" w:rsidTr="004A2FCF">
        <w:tc>
          <w:tcPr>
            <w:tcW w:w="686" w:type="dxa"/>
            <w:gridSpan w:val="2"/>
          </w:tcPr>
          <w:p w:rsidR="00BB010C" w:rsidRDefault="00BB010C" w:rsidP="002E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2824" w:type="dxa"/>
            <w:tcBorders>
              <w:right w:val="single" w:sz="4" w:space="0" w:color="auto"/>
            </w:tcBorders>
          </w:tcPr>
          <w:p w:rsidR="00BB010C" w:rsidRDefault="00BB010C" w:rsidP="00BB010C">
            <w:pPr>
              <w:tabs>
                <w:tab w:val="left" w:pos="3030"/>
              </w:tabs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  <w:r w:rsidRPr="008C2C86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Туризм и экология окружающей</w:t>
            </w:r>
            <w:r w:rsidRPr="008C2C86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  <w:shd w:val="clear" w:color="auto" w:fill="FFFFFF"/>
              </w:rPr>
              <w:t> </w:t>
            </w:r>
            <w:r w:rsidRPr="008C2C86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среды.</w:t>
            </w:r>
          </w:p>
          <w:p w:rsidR="00BB010C" w:rsidRPr="008C2C86" w:rsidRDefault="00BB010C" w:rsidP="00BB010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BB010C" w:rsidRDefault="00BB010C" w:rsidP="002E7501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4111" w:type="dxa"/>
            <w:vMerge/>
            <w:tcBorders>
              <w:bottom w:val="nil"/>
            </w:tcBorders>
          </w:tcPr>
          <w:p w:rsidR="00BB010C" w:rsidRPr="00D96983" w:rsidRDefault="00BB010C" w:rsidP="002E7501">
            <w:pPr>
              <w:pStyle w:val="a3"/>
              <w:suppressAutoHyphens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</w:p>
        </w:tc>
        <w:tc>
          <w:tcPr>
            <w:tcW w:w="6249" w:type="dxa"/>
            <w:vMerge/>
          </w:tcPr>
          <w:p w:rsidR="00BB010C" w:rsidRPr="00D96983" w:rsidRDefault="00BB010C" w:rsidP="002E750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D2962" w:rsidRPr="00D96983" w:rsidTr="004A2FCF">
        <w:tc>
          <w:tcPr>
            <w:tcW w:w="660" w:type="dxa"/>
            <w:tcBorders>
              <w:right w:val="single" w:sz="4" w:space="0" w:color="auto"/>
            </w:tcBorders>
          </w:tcPr>
          <w:p w:rsidR="009D2962" w:rsidRPr="00D96983" w:rsidRDefault="009D2962" w:rsidP="00CA0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850" w:type="dxa"/>
            <w:gridSpan w:val="2"/>
            <w:tcBorders>
              <w:right w:val="single" w:sz="4" w:space="0" w:color="auto"/>
            </w:tcBorders>
            <w:vAlign w:val="center"/>
          </w:tcPr>
          <w:p w:rsidR="009D2962" w:rsidRDefault="009D2962" w:rsidP="009D296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  <w:r w:rsidRPr="008C2C86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Обеспечение безопасности в водном турис</w:t>
            </w: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тском походе.</w:t>
            </w:r>
            <w:r w:rsidRPr="008C2C86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 Правил</w:t>
            </w: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а безопасного поведения на воде</w:t>
            </w:r>
          </w:p>
          <w:p w:rsidR="009D2962" w:rsidRPr="008C2C86" w:rsidRDefault="009D2962" w:rsidP="00B401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D2962" w:rsidRPr="00D96983" w:rsidRDefault="009D2962" w:rsidP="00CA0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2962" w:rsidRPr="00D96983" w:rsidRDefault="009D2962" w:rsidP="00CA0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249" w:type="dxa"/>
            <w:vMerge w:val="restart"/>
            <w:tcBorders>
              <w:top w:val="nil"/>
              <w:left w:val="single" w:sz="4" w:space="0" w:color="auto"/>
            </w:tcBorders>
          </w:tcPr>
          <w:p w:rsidR="009D2962" w:rsidRPr="00D96983" w:rsidRDefault="009D2962" w:rsidP="00CA0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D2962" w:rsidRPr="00D96983" w:rsidTr="004A2FCF">
        <w:trPr>
          <w:trHeight w:val="600"/>
        </w:trPr>
        <w:tc>
          <w:tcPr>
            <w:tcW w:w="660" w:type="dxa"/>
            <w:tcBorders>
              <w:bottom w:val="single" w:sz="4" w:space="0" w:color="auto"/>
              <w:right w:val="single" w:sz="4" w:space="0" w:color="auto"/>
            </w:tcBorders>
          </w:tcPr>
          <w:p w:rsidR="009D2962" w:rsidRPr="00D96983" w:rsidRDefault="009D2962" w:rsidP="00CA0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2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D2962" w:rsidRPr="008C2C86" w:rsidRDefault="009D2962" w:rsidP="00B4017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Узлы в туристском походе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62" w:rsidRPr="00D96983" w:rsidRDefault="009D2962" w:rsidP="00CA0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62" w:rsidRPr="00D96983" w:rsidRDefault="009D2962" w:rsidP="00CA0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249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D2962" w:rsidRPr="00D96983" w:rsidRDefault="009D2962" w:rsidP="00CA0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D2962" w:rsidRPr="00D96983" w:rsidTr="00F449A9">
        <w:tc>
          <w:tcPr>
            <w:tcW w:w="14721" w:type="dxa"/>
            <w:gridSpan w:val="7"/>
          </w:tcPr>
          <w:p w:rsidR="009D2962" w:rsidRPr="00D96983" w:rsidRDefault="009D2962" w:rsidP="009D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Когда человек сам себе враг </w:t>
            </w:r>
          </w:p>
        </w:tc>
      </w:tr>
      <w:tr w:rsidR="0022633C" w:rsidRPr="00D96983" w:rsidTr="004A2FCF">
        <w:tc>
          <w:tcPr>
            <w:tcW w:w="686" w:type="dxa"/>
            <w:gridSpan w:val="2"/>
          </w:tcPr>
          <w:p w:rsidR="0022633C" w:rsidRPr="00D96983" w:rsidRDefault="009D2962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824" w:type="dxa"/>
          </w:tcPr>
          <w:p w:rsidR="0022633C" w:rsidRPr="004A2FCF" w:rsidRDefault="009D2962" w:rsidP="004A2FCF">
            <w:pPr>
              <w:pStyle w:val="a4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  <w:r w:rsidRPr="008C2C86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Курение убивает! О физическом состоянии подростка-курильщика.</w:t>
            </w:r>
          </w:p>
        </w:tc>
        <w:tc>
          <w:tcPr>
            <w:tcW w:w="851" w:type="dxa"/>
            <w:gridSpan w:val="2"/>
          </w:tcPr>
          <w:p w:rsidR="0022633C" w:rsidRPr="00D96983" w:rsidRDefault="0022633C" w:rsidP="000300E7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4111" w:type="dxa"/>
          </w:tcPr>
          <w:p w:rsidR="0022633C" w:rsidRPr="00D96983" w:rsidRDefault="0022633C" w:rsidP="003F72A0">
            <w:pPr>
              <w:spacing w:after="0" w:line="240" w:lineRule="auto"/>
              <w:ind w:left="8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hAnsi="Times New Roman" w:cs="Times New Roman"/>
                <w:color w:val="181818"/>
                <w:sz w:val="26"/>
                <w:szCs w:val="26"/>
                <w:shd w:val="clear" w:color="auto" w:fill="FFFFFF"/>
              </w:rPr>
              <w:t>Анализировать ситуации, влияющие положительно и отрицательно на самочувствие и здоровье человека;</w:t>
            </w: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6249" w:type="dxa"/>
          </w:tcPr>
          <w:p w:rsidR="0022633C" w:rsidRPr="00D96983" w:rsidRDefault="0022633C" w:rsidP="000300E7">
            <w:pPr>
              <w:pStyle w:val="a7"/>
              <w:ind w:left="0" w:firstLine="0"/>
              <w:rPr>
                <w:i/>
              </w:rPr>
            </w:pPr>
            <w:r w:rsidRPr="00D96983">
              <w:rPr>
                <w:color w:val="181818"/>
                <w:shd w:val="clear" w:color="auto" w:fill="FFFFFF"/>
              </w:rPr>
              <w:t xml:space="preserve">правила поведения в кабинете информатики, а именно нравственного поведения и этические нормы; </w:t>
            </w:r>
            <w:r w:rsidRPr="00D96983">
              <w:t>установление доверительных отношений между учителем и его учениками, побуждение школьников соблюдать на уроке общепринятые нормы поведения,</w:t>
            </w:r>
          </w:p>
          <w:p w:rsidR="0022633C" w:rsidRPr="00D96983" w:rsidRDefault="0022633C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D2962" w:rsidRPr="00D96983" w:rsidTr="004A2FCF">
        <w:tc>
          <w:tcPr>
            <w:tcW w:w="686" w:type="dxa"/>
            <w:gridSpan w:val="2"/>
          </w:tcPr>
          <w:p w:rsidR="009D2962" w:rsidRPr="00D96983" w:rsidRDefault="009D2962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10</w:t>
            </w:r>
          </w:p>
        </w:tc>
        <w:tc>
          <w:tcPr>
            <w:tcW w:w="2824" w:type="dxa"/>
            <w:vAlign w:val="center"/>
          </w:tcPr>
          <w:p w:rsidR="009D2962" w:rsidRPr="008C2C86" w:rsidRDefault="009D2962" w:rsidP="00B4017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  <w:r w:rsidRPr="008C2C86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Воздействие алкоголя на организм человека. Отравление алкоголем. Первая помощь при алкогольном отравлении.</w:t>
            </w:r>
          </w:p>
          <w:p w:rsidR="009D2962" w:rsidRPr="008C2C86" w:rsidRDefault="009D2962" w:rsidP="00B4017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gridSpan w:val="2"/>
          </w:tcPr>
          <w:p w:rsidR="009D2962" w:rsidRPr="00D96983" w:rsidRDefault="009D2962" w:rsidP="000300E7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4111" w:type="dxa"/>
          </w:tcPr>
          <w:p w:rsidR="009D2962" w:rsidRPr="00D96983" w:rsidRDefault="009D2962" w:rsidP="003F7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Классифицировать знания об основных факторах, разрушающих здоровье; характеризовать факторы, потенциально опасные для здоровья </w:t>
            </w:r>
            <w:proofErr w:type="gramStart"/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( </w:t>
            </w:r>
            <w:proofErr w:type="gramEnd"/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наркотики, вредные привычки, ранние половые связи и др.), и их возможные </w:t>
            </w:r>
            <w:proofErr w:type="spellStart"/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последствияюстрациями</w:t>
            </w:r>
            <w:proofErr w:type="spellEnd"/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учебника</w:t>
            </w:r>
          </w:p>
        </w:tc>
        <w:tc>
          <w:tcPr>
            <w:tcW w:w="6249" w:type="dxa"/>
          </w:tcPr>
          <w:p w:rsidR="009D2962" w:rsidRPr="00D96983" w:rsidRDefault="009D2962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побуждение школьников соблюдать на уроке общепринятые нормы поведения,</w:t>
            </w:r>
          </w:p>
        </w:tc>
      </w:tr>
      <w:tr w:rsidR="009D2962" w:rsidRPr="00D96983" w:rsidTr="004A2FCF">
        <w:tc>
          <w:tcPr>
            <w:tcW w:w="686" w:type="dxa"/>
            <w:gridSpan w:val="2"/>
          </w:tcPr>
          <w:p w:rsidR="009D2962" w:rsidRPr="00D96983" w:rsidRDefault="009D2962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824" w:type="dxa"/>
            <w:vAlign w:val="center"/>
          </w:tcPr>
          <w:p w:rsidR="009D2962" w:rsidRPr="008C2C86" w:rsidRDefault="009D2962" w:rsidP="00B4017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  <w:r w:rsidRPr="008C2C86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Скаже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м наркотикам «Нет!». Наркотики -</w:t>
            </w:r>
            <w:r w:rsidRPr="008C2C86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 яд. Влияние наркотиков на организм человека. Распад л</w:t>
            </w:r>
            <w:r w:rsidR="004A2FCF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ичности под влиянием </w:t>
            </w:r>
            <w:proofErr w:type="spellStart"/>
            <w:r w:rsidR="004A2FCF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наркотико</w:t>
            </w:r>
            <w:proofErr w:type="spellEnd"/>
          </w:p>
          <w:p w:rsidR="009D2962" w:rsidRPr="008C2C86" w:rsidRDefault="009D2962" w:rsidP="00B4017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gridSpan w:val="2"/>
          </w:tcPr>
          <w:p w:rsidR="009D2962" w:rsidRPr="00D96983" w:rsidRDefault="009D2962" w:rsidP="000300E7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4111" w:type="dxa"/>
          </w:tcPr>
          <w:p w:rsidR="009D2962" w:rsidRPr="00D96983" w:rsidRDefault="009D2962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Характеризовать здоровый образ жизни и его основные составляющие как индивидуальную систему поведения человека в повседневной жизни, обеспечивающую совершенствование его духовных и физических качеств</w:t>
            </w:r>
          </w:p>
        </w:tc>
        <w:tc>
          <w:tcPr>
            <w:tcW w:w="6249" w:type="dxa"/>
          </w:tcPr>
          <w:p w:rsidR="009D2962" w:rsidRPr="00D96983" w:rsidRDefault="009D2962" w:rsidP="00B4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</w:t>
            </w:r>
          </w:p>
        </w:tc>
      </w:tr>
      <w:tr w:rsidR="009D2962" w:rsidRPr="00D96983" w:rsidTr="004A2FCF">
        <w:tc>
          <w:tcPr>
            <w:tcW w:w="686" w:type="dxa"/>
            <w:gridSpan w:val="2"/>
          </w:tcPr>
          <w:p w:rsidR="009D2962" w:rsidRPr="00D96983" w:rsidRDefault="009D2962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824" w:type="dxa"/>
            <w:vAlign w:val="center"/>
          </w:tcPr>
          <w:p w:rsidR="009D2962" w:rsidRDefault="009D2962" w:rsidP="00B40179">
            <w:pPr>
              <w:pStyle w:val="a6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  <w:r w:rsidRPr="008C2C86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 Понятие о токсикомании. Влияние токсичных веществ на организм человека. Признаки токсикомании.</w:t>
            </w:r>
          </w:p>
          <w:p w:rsidR="009D2962" w:rsidRPr="008C2C86" w:rsidRDefault="009D2962" w:rsidP="00B40179">
            <w:pPr>
              <w:pStyle w:val="a6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</w:p>
          <w:p w:rsidR="009D2962" w:rsidRPr="008C2C86" w:rsidRDefault="009D2962" w:rsidP="00B40179">
            <w:pPr>
              <w:pStyle w:val="a6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</w:p>
          <w:p w:rsidR="009D2962" w:rsidRPr="008C2C86" w:rsidRDefault="009D2962" w:rsidP="00B40179">
            <w:pPr>
              <w:pStyle w:val="a6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gridSpan w:val="2"/>
          </w:tcPr>
          <w:p w:rsidR="009D2962" w:rsidRPr="00D96983" w:rsidRDefault="009D2962" w:rsidP="000300E7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4111" w:type="dxa"/>
            <w:vMerge w:val="restart"/>
          </w:tcPr>
          <w:p w:rsidR="009D2962" w:rsidRPr="00D96983" w:rsidRDefault="009D2962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Использовать </w:t>
            </w:r>
            <w:proofErr w:type="spellStart"/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здоровьесберегающие</w:t>
            </w:r>
            <w:proofErr w:type="spellEnd"/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технологии (совокупность методов и процессов) для сохранения и укрепления индивидуального здоровья, в том числе его духовной, физической и социальной составляющих</w:t>
            </w:r>
          </w:p>
        </w:tc>
        <w:tc>
          <w:tcPr>
            <w:tcW w:w="6249" w:type="dxa"/>
          </w:tcPr>
          <w:p w:rsidR="009D2962" w:rsidRPr="00D96983" w:rsidRDefault="009D2962" w:rsidP="00B4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</w:t>
            </w:r>
          </w:p>
        </w:tc>
      </w:tr>
      <w:tr w:rsidR="009D2962" w:rsidRPr="00D96983" w:rsidTr="004A2FCF">
        <w:tc>
          <w:tcPr>
            <w:tcW w:w="686" w:type="dxa"/>
            <w:gridSpan w:val="2"/>
          </w:tcPr>
          <w:p w:rsidR="009D2962" w:rsidRPr="00D96983" w:rsidRDefault="009D2962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824" w:type="dxa"/>
          </w:tcPr>
          <w:p w:rsidR="009D2962" w:rsidRDefault="009D2962" w:rsidP="009D2962">
            <w:pPr>
              <w:pStyle w:val="a6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  <w:proofErr w:type="spellStart"/>
            <w:r w:rsidRPr="008C2C86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Игромания</w:t>
            </w:r>
            <w:proofErr w:type="spellEnd"/>
            <w:r w:rsidRPr="008C2C86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 – бич современности</w:t>
            </w:r>
          </w:p>
          <w:p w:rsidR="009D2962" w:rsidRPr="00D96983" w:rsidRDefault="009D2962" w:rsidP="00CA0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gridSpan w:val="2"/>
          </w:tcPr>
          <w:p w:rsidR="009D2962" w:rsidRPr="00D96983" w:rsidRDefault="009D2962" w:rsidP="000300E7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4111" w:type="dxa"/>
            <w:vMerge/>
          </w:tcPr>
          <w:p w:rsidR="009D2962" w:rsidRPr="00D96983" w:rsidRDefault="009D2962" w:rsidP="000300E7">
            <w:pPr>
              <w:spacing w:after="0" w:line="240" w:lineRule="auto"/>
              <w:ind w:left="8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249" w:type="dxa"/>
          </w:tcPr>
          <w:p w:rsidR="009D2962" w:rsidRPr="00D96983" w:rsidRDefault="009D2962" w:rsidP="0003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применение на уроке интерактивных форм работы учащихся: интеллектуальных, </w:t>
            </w:r>
            <w:proofErr w:type="spellStart"/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деловых</w:t>
            </w:r>
            <w:proofErr w:type="gramStart"/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,с</w:t>
            </w:r>
            <w:proofErr w:type="gramEnd"/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итуактивных</w:t>
            </w:r>
            <w:proofErr w:type="spellEnd"/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9D2962" w:rsidRPr="00D96983" w:rsidTr="00F449A9">
        <w:tc>
          <w:tcPr>
            <w:tcW w:w="14721" w:type="dxa"/>
            <w:gridSpan w:val="7"/>
          </w:tcPr>
          <w:p w:rsidR="009D2962" w:rsidRPr="008C2C86" w:rsidRDefault="009D2962" w:rsidP="009D2962">
            <w:pPr>
              <w:pStyle w:val="aa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 w:rsidRPr="008C2C86">
              <w:rPr>
                <w:b/>
                <w:bCs/>
                <w:color w:val="000000"/>
                <w:sz w:val="26"/>
                <w:szCs w:val="26"/>
              </w:rPr>
              <w:t>Чрезвычайные ситуации</w:t>
            </w:r>
          </w:p>
          <w:p w:rsidR="009D2962" w:rsidRPr="00D96983" w:rsidRDefault="009D2962" w:rsidP="00B40179">
            <w:pPr>
              <w:pStyle w:val="aa"/>
              <w:shd w:val="clear" w:color="auto" w:fill="FFFFFF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8C2C86">
              <w:rPr>
                <w:b/>
                <w:bCs/>
                <w:color w:val="000000"/>
                <w:sz w:val="26"/>
                <w:szCs w:val="26"/>
              </w:rPr>
              <w:t>природного и техногенного происхождения</w:t>
            </w:r>
          </w:p>
        </w:tc>
      </w:tr>
      <w:tr w:rsidR="009D2962" w:rsidRPr="00D96983" w:rsidTr="004A2FCF">
        <w:tc>
          <w:tcPr>
            <w:tcW w:w="686" w:type="dxa"/>
            <w:gridSpan w:val="2"/>
          </w:tcPr>
          <w:p w:rsidR="009D2962" w:rsidRPr="00D96983" w:rsidRDefault="009D2962" w:rsidP="009D2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2824" w:type="dxa"/>
            <w:vAlign w:val="center"/>
          </w:tcPr>
          <w:p w:rsidR="009D2962" w:rsidRDefault="009D2962" w:rsidP="00B40179">
            <w:pPr>
              <w:tabs>
                <w:tab w:val="left" w:pos="3030"/>
              </w:tabs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  <w:r w:rsidRPr="008C2C86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Чрезвычайные ситуации и их </w:t>
            </w:r>
            <w:r w:rsidRPr="008C2C86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lastRenderedPageBreak/>
              <w:t>классификация. Деятельность по предупреждению чрезвычайных ситуаций</w:t>
            </w:r>
          </w:p>
          <w:p w:rsidR="00F449A9" w:rsidRDefault="00F449A9" w:rsidP="00B40179">
            <w:pPr>
              <w:tabs>
                <w:tab w:val="left" w:pos="3030"/>
              </w:tabs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</w:p>
          <w:p w:rsidR="009D2962" w:rsidRDefault="009D2962" w:rsidP="00B40179">
            <w:pPr>
              <w:tabs>
                <w:tab w:val="left" w:pos="3030"/>
              </w:tabs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</w:p>
          <w:p w:rsidR="009D2962" w:rsidRDefault="009D2962" w:rsidP="00B40179">
            <w:pPr>
              <w:tabs>
                <w:tab w:val="left" w:pos="3030"/>
              </w:tabs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</w:p>
          <w:p w:rsidR="009D2962" w:rsidRDefault="009D2962" w:rsidP="00B40179">
            <w:pPr>
              <w:tabs>
                <w:tab w:val="left" w:pos="3030"/>
              </w:tabs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</w:p>
          <w:p w:rsidR="009D2962" w:rsidRDefault="009D2962" w:rsidP="00B40179">
            <w:pPr>
              <w:tabs>
                <w:tab w:val="left" w:pos="3030"/>
              </w:tabs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</w:p>
          <w:p w:rsidR="009D2962" w:rsidRDefault="009D2962" w:rsidP="00B40179">
            <w:pPr>
              <w:tabs>
                <w:tab w:val="left" w:pos="3030"/>
              </w:tabs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</w:p>
          <w:p w:rsidR="009D2962" w:rsidRDefault="009D2962" w:rsidP="00B40179">
            <w:pPr>
              <w:tabs>
                <w:tab w:val="left" w:pos="3030"/>
              </w:tabs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</w:p>
          <w:p w:rsidR="009D2962" w:rsidRPr="008C2C86" w:rsidRDefault="009D2962" w:rsidP="00B40179">
            <w:pPr>
              <w:tabs>
                <w:tab w:val="left" w:pos="303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gridSpan w:val="2"/>
          </w:tcPr>
          <w:p w:rsidR="009D2962" w:rsidRPr="00D96983" w:rsidRDefault="009D2962" w:rsidP="005A600A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lastRenderedPageBreak/>
              <w:t>1</w:t>
            </w:r>
          </w:p>
        </w:tc>
        <w:tc>
          <w:tcPr>
            <w:tcW w:w="4111" w:type="dxa"/>
          </w:tcPr>
          <w:p w:rsidR="009D2962" w:rsidRPr="00D96983" w:rsidRDefault="009D2962" w:rsidP="003F72A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Характеризовать в общих чертах организационные основы по </w:t>
            </w:r>
            <w:r w:rsidRPr="00D9698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lastRenderedPageBreak/>
              <w:t>защите населения Российской Федерации от чрезвычайных ситуаций мирного и военного времени; объяснять необходимость подготовки граждан к защите Отечества; устанавливать взаимосвязь между нравственной и патриотической проекцией личности и необходимостью обороны государства от внешних врагов;</w:t>
            </w:r>
          </w:p>
        </w:tc>
        <w:tc>
          <w:tcPr>
            <w:tcW w:w="6249" w:type="dxa"/>
          </w:tcPr>
          <w:p w:rsidR="009D2962" w:rsidRPr="00D96983" w:rsidRDefault="009D2962" w:rsidP="005A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shd w:val="clear" w:color="auto" w:fill="FFFFFF"/>
              </w:rPr>
              <w:lastRenderedPageBreak/>
              <w:t xml:space="preserve">Формирование основ научного мировоззрения оказывает осознание возможностей и роли </w:t>
            </w:r>
            <w:r w:rsidRPr="00D96983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shd w:val="clear" w:color="auto" w:fill="FFFFFF"/>
              </w:rPr>
              <w:lastRenderedPageBreak/>
              <w:t>вычислительной техники и средств информационных технологий в развитии общества и цивилизации в целом.</w:t>
            </w:r>
          </w:p>
        </w:tc>
      </w:tr>
      <w:tr w:rsidR="009D2962" w:rsidRPr="00D96983" w:rsidTr="004A2FCF">
        <w:trPr>
          <w:trHeight w:val="3360"/>
        </w:trPr>
        <w:tc>
          <w:tcPr>
            <w:tcW w:w="686" w:type="dxa"/>
            <w:gridSpan w:val="2"/>
            <w:tcBorders>
              <w:bottom w:val="single" w:sz="4" w:space="0" w:color="auto"/>
            </w:tcBorders>
          </w:tcPr>
          <w:p w:rsidR="009D2962" w:rsidRPr="00D96983" w:rsidRDefault="00F449A9" w:rsidP="005A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15</w:t>
            </w:r>
          </w:p>
        </w:tc>
        <w:tc>
          <w:tcPr>
            <w:tcW w:w="2824" w:type="dxa"/>
            <w:tcBorders>
              <w:bottom w:val="single" w:sz="4" w:space="0" w:color="auto"/>
            </w:tcBorders>
            <w:vAlign w:val="center"/>
          </w:tcPr>
          <w:p w:rsidR="009D2962" w:rsidRDefault="009D2962" w:rsidP="00B40179">
            <w:pPr>
              <w:pStyle w:val="a6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  <w:r w:rsidRPr="008C2C86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Система оповещения в чрезвычайных ситуациях. Общие правила при эвакуации.</w:t>
            </w:r>
          </w:p>
          <w:p w:rsidR="004A2FCF" w:rsidRDefault="004A2FCF" w:rsidP="00B40179">
            <w:pPr>
              <w:pStyle w:val="a6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</w:p>
          <w:p w:rsidR="004A2FCF" w:rsidRDefault="004A2FCF" w:rsidP="00B40179">
            <w:pPr>
              <w:pStyle w:val="a6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</w:p>
          <w:p w:rsidR="009D2962" w:rsidRDefault="009D2962" w:rsidP="00B40179">
            <w:pPr>
              <w:pStyle w:val="a6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</w:p>
          <w:p w:rsidR="009D2962" w:rsidRDefault="009D2962" w:rsidP="00B40179">
            <w:pPr>
              <w:pStyle w:val="a6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</w:p>
          <w:p w:rsidR="009D2962" w:rsidRPr="008C2C86" w:rsidRDefault="009D2962" w:rsidP="00B40179">
            <w:pPr>
              <w:pStyle w:val="a6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</w:p>
          <w:p w:rsidR="009D2962" w:rsidRPr="008C2C86" w:rsidRDefault="009D2962" w:rsidP="00B40179">
            <w:pPr>
              <w:pStyle w:val="a6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9D2962" w:rsidRPr="00D96983" w:rsidRDefault="009D2962" w:rsidP="005A600A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9D2962" w:rsidRPr="00D96983" w:rsidRDefault="009D2962" w:rsidP="00E5027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Описывать существующую систему оповещения населения при угрозе возникновения чрезвычайной ситуации</w:t>
            </w:r>
            <w:r w:rsidR="00F449A9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D96983">
              <w:rPr>
                <w:rFonts w:ascii="Times New Roman" w:hAnsi="Times New Roman" w:cs="Times New Roman"/>
                <w:sz w:val="26"/>
                <w:szCs w:val="26"/>
              </w:rPr>
              <w:t>Дать представление о сигнале «Внимание всем!»</w:t>
            </w:r>
            <w:proofErr w:type="gramStart"/>
            <w:r w:rsidRPr="00D9698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 w:rsidRPr="00D9698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D96983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proofErr w:type="gramEnd"/>
            <w:r w:rsidRPr="00D96983">
              <w:rPr>
                <w:rFonts w:ascii="Times New Roman" w:hAnsi="Times New Roman" w:cs="Times New Roman"/>
                <w:sz w:val="26"/>
                <w:szCs w:val="26"/>
              </w:rPr>
              <w:t>езопасно действовать по сигналу «Внимание всем!»;</w:t>
            </w:r>
          </w:p>
          <w:p w:rsidR="009D2962" w:rsidRPr="00D96983" w:rsidRDefault="009D2962" w:rsidP="00F449A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  <w:r w:rsidRPr="00D96983">
              <w:rPr>
                <w:rFonts w:ascii="Times New Roman" w:hAnsi="Times New Roman" w:cs="Times New Roman"/>
                <w:sz w:val="26"/>
                <w:szCs w:val="26"/>
              </w:rPr>
              <w:t>предвидеть опасности и правильно действовать в чрезвычайных ситуациях т</w:t>
            </w:r>
            <w:r w:rsidR="004A2FCF">
              <w:rPr>
                <w:rFonts w:ascii="Times New Roman" w:hAnsi="Times New Roman" w:cs="Times New Roman"/>
                <w:sz w:val="26"/>
                <w:szCs w:val="26"/>
              </w:rPr>
              <w:t>ехногенного характера</w:t>
            </w:r>
          </w:p>
        </w:tc>
        <w:tc>
          <w:tcPr>
            <w:tcW w:w="6249" w:type="dxa"/>
            <w:tcBorders>
              <w:bottom w:val="single" w:sz="4" w:space="0" w:color="auto"/>
            </w:tcBorders>
          </w:tcPr>
          <w:p w:rsidR="009D2962" w:rsidRPr="00D96983" w:rsidRDefault="009D2962" w:rsidP="005A6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shd w:val="clear" w:color="auto" w:fill="FFFFFF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</w:t>
            </w:r>
          </w:p>
        </w:tc>
      </w:tr>
      <w:tr w:rsidR="00F449A9" w:rsidRPr="00D96983" w:rsidTr="004A2FCF">
        <w:tc>
          <w:tcPr>
            <w:tcW w:w="686" w:type="dxa"/>
            <w:gridSpan w:val="2"/>
          </w:tcPr>
          <w:p w:rsidR="00F449A9" w:rsidRPr="00D96983" w:rsidRDefault="00F449A9" w:rsidP="005A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2824" w:type="dxa"/>
            <w:vAlign w:val="center"/>
          </w:tcPr>
          <w:p w:rsidR="00F449A9" w:rsidRPr="008C2C86" w:rsidRDefault="00F449A9" w:rsidP="00B40179">
            <w:pPr>
              <w:pStyle w:val="aa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4A2FCF">
              <w:rPr>
                <w:iCs/>
                <w:color w:val="000000"/>
                <w:sz w:val="26"/>
                <w:szCs w:val="26"/>
              </w:rPr>
              <w:t>Природные чрезвычайные ситуации на территории России.</w:t>
            </w:r>
            <w:r w:rsidR="004A2FCF">
              <w:rPr>
                <w:iCs/>
                <w:color w:val="000000"/>
                <w:sz w:val="26"/>
                <w:szCs w:val="26"/>
              </w:rPr>
              <w:t xml:space="preserve"> </w:t>
            </w:r>
            <w:r w:rsidRPr="004A2FCF">
              <w:rPr>
                <w:color w:val="000000"/>
                <w:sz w:val="26"/>
                <w:szCs w:val="26"/>
              </w:rPr>
              <w:t>Геофизические</w:t>
            </w:r>
            <w:r w:rsidRPr="008C2C86">
              <w:rPr>
                <w:color w:val="000000"/>
                <w:sz w:val="26"/>
                <w:szCs w:val="26"/>
              </w:rPr>
              <w:t xml:space="preserve"> ЧС (землетрясения, извержения вулканов). Действия при землетрясении и </w:t>
            </w:r>
            <w:r w:rsidRPr="008C2C86">
              <w:rPr>
                <w:color w:val="000000"/>
                <w:sz w:val="26"/>
                <w:szCs w:val="26"/>
              </w:rPr>
              <w:lastRenderedPageBreak/>
              <w:t>извержении вулкана</w:t>
            </w:r>
          </w:p>
        </w:tc>
        <w:tc>
          <w:tcPr>
            <w:tcW w:w="851" w:type="dxa"/>
            <w:gridSpan w:val="2"/>
          </w:tcPr>
          <w:p w:rsidR="00F449A9" w:rsidRPr="00D96983" w:rsidRDefault="00F449A9" w:rsidP="005A600A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lastRenderedPageBreak/>
              <w:t>1</w:t>
            </w:r>
          </w:p>
        </w:tc>
        <w:tc>
          <w:tcPr>
            <w:tcW w:w="4111" w:type="dxa"/>
          </w:tcPr>
          <w:p w:rsidR="00F449A9" w:rsidRPr="00D96983" w:rsidRDefault="00F449A9" w:rsidP="005A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Анализировать и характеризовать причины возникновения различных опасных ситуаций и их последствия;</w:t>
            </w:r>
          </w:p>
          <w:p w:rsidR="00F449A9" w:rsidRPr="00D96983" w:rsidRDefault="00F449A9" w:rsidP="005A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формировать модель личного безопасного поведения</w:t>
            </w:r>
          </w:p>
          <w:p w:rsidR="00F449A9" w:rsidRPr="00D96983" w:rsidRDefault="00F449A9" w:rsidP="005A600A">
            <w:pPr>
              <w:spacing w:after="0" w:line="240" w:lineRule="auto"/>
              <w:ind w:left="80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u w:val="single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руководствоваться рекомендациями специалистов</w:t>
            </w:r>
          </w:p>
        </w:tc>
        <w:tc>
          <w:tcPr>
            <w:tcW w:w="6249" w:type="dxa"/>
          </w:tcPr>
          <w:p w:rsidR="00F449A9" w:rsidRPr="00D96983" w:rsidRDefault="00F449A9" w:rsidP="005A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</w:t>
            </w:r>
          </w:p>
        </w:tc>
      </w:tr>
      <w:tr w:rsidR="00F449A9" w:rsidRPr="00D96983" w:rsidTr="004A2FCF">
        <w:tc>
          <w:tcPr>
            <w:tcW w:w="686" w:type="dxa"/>
            <w:gridSpan w:val="2"/>
          </w:tcPr>
          <w:p w:rsidR="00F449A9" w:rsidRPr="00D96983" w:rsidRDefault="00F449A9" w:rsidP="00F4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18</w:t>
            </w:r>
          </w:p>
        </w:tc>
        <w:tc>
          <w:tcPr>
            <w:tcW w:w="2824" w:type="dxa"/>
            <w:vAlign w:val="center"/>
          </w:tcPr>
          <w:p w:rsidR="00F449A9" w:rsidRPr="008C2C86" w:rsidRDefault="00F449A9" w:rsidP="00B4017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8C2C86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Геологические ЧС (сели, обвалы и оползни.</w:t>
            </w:r>
            <w:proofErr w:type="gramEnd"/>
            <w:r w:rsidRPr="008C2C86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proofErr w:type="gramStart"/>
            <w:r w:rsidRPr="008C2C86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Снежные лавины).</w:t>
            </w:r>
            <w:proofErr w:type="gramEnd"/>
            <w:r w:rsidRPr="008C2C86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 Как вести себя при угрозе оползня, селя или обвала. Как уберечься от лавины</w:t>
            </w:r>
          </w:p>
        </w:tc>
        <w:tc>
          <w:tcPr>
            <w:tcW w:w="851" w:type="dxa"/>
            <w:gridSpan w:val="2"/>
          </w:tcPr>
          <w:p w:rsidR="00F449A9" w:rsidRPr="00D96983" w:rsidRDefault="00F449A9" w:rsidP="005A600A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4111" w:type="dxa"/>
          </w:tcPr>
          <w:p w:rsidR="00F449A9" w:rsidRPr="00D96983" w:rsidRDefault="00F449A9" w:rsidP="00E50272">
            <w:pPr>
              <w:spacing w:after="0" w:line="240" w:lineRule="auto"/>
              <w:ind w:left="80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u w:val="single"/>
              </w:rPr>
            </w:pPr>
            <w:r w:rsidRPr="00D9698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анализировать и характеризовать причины возникновения различных опасных ситуаций в повседневной жизни и их последствия, в том числе возможные причины и последствия, чрезвычайных ситуаций природного и техногенного характера;</w:t>
            </w:r>
          </w:p>
        </w:tc>
        <w:tc>
          <w:tcPr>
            <w:tcW w:w="6249" w:type="dxa"/>
          </w:tcPr>
          <w:p w:rsidR="00F449A9" w:rsidRPr="00D96983" w:rsidRDefault="00F449A9" w:rsidP="005A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</w:t>
            </w:r>
          </w:p>
        </w:tc>
      </w:tr>
      <w:tr w:rsidR="00F449A9" w:rsidRPr="00D96983" w:rsidTr="004A2FCF">
        <w:trPr>
          <w:trHeight w:val="1230"/>
        </w:trPr>
        <w:tc>
          <w:tcPr>
            <w:tcW w:w="686" w:type="dxa"/>
            <w:gridSpan w:val="2"/>
            <w:tcBorders>
              <w:bottom w:val="single" w:sz="4" w:space="0" w:color="auto"/>
            </w:tcBorders>
          </w:tcPr>
          <w:p w:rsidR="00F449A9" w:rsidRPr="00D96983" w:rsidRDefault="00F449A9" w:rsidP="005A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824" w:type="dxa"/>
            <w:tcBorders>
              <w:bottom w:val="single" w:sz="4" w:space="0" w:color="auto"/>
            </w:tcBorders>
            <w:vAlign w:val="center"/>
          </w:tcPr>
          <w:p w:rsidR="00F449A9" w:rsidRPr="00F449A9" w:rsidRDefault="00F449A9" w:rsidP="00B4017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449A9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Гидрологические (наводнения, цунами). Действия при наводнении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F449A9" w:rsidRPr="00D96983" w:rsidRDefault="00F449A9" w:rsidP="005A600A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F449A9" w:rsidRPr="00D96983" w:rsidRDefault="00F449A9" w:rsidP="002D7370">
            <w:pPr>
              <w:spacing w:after="0" w:line="240" w:lineRule="auto"/>
              <w:ind w:left="80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u w:val="single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Понимание необходимости соблюдения правил   безопасности  при  оползнях и обвалах, и их последствиях</w:t>
            </w:r>
          </w:p>
        </w:tc>
        <w:tc>
          <w:tcPr>
            <w:tcW w:w="6249" w:type="dxa"/>
            <w:tcBorders>
              <w:bottom w:val="single" w:sz="4" w:space="0" w:color="auto"/>
            </w:tcBorders>
          </w:tcPr>
          <w:p w:rsidR="00F449A9" w:rsidRPr="00D96983" w:rsidRDefault="00F449A9" w:rsidP="005A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побуждение школьников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</w:t>
            </w:r>
            <w:r w:rsidR="004A2FCF"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самоорганизации</w:t>
            </w:r>
          </w:p>
        </w:tc>
      </w:tr>
      <w:tr w:rsidR="00F449A9" w:rsidRPr="00D96983" w:rsidTr="004A2FCF">
        <w:tc>
          <w:tcPr>
            <w:tcW w:w="686" w:type="dxa"/>
            <w:gridSpan w:val="2"/>
          </w:tcPr>
          <w:p w:rsidR="00F449A9" w:rsidRPr="00D96983" w:rsidRDefault="00F449A9" w:rsidP="005A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824" w:type="dxa"/>
            <w:vAlign w:val="center"/>
          </w:tcPr>
          <w:p w:rsidR="00F449A9" w:rsidRPr="00F449A9" w:rsidRDefault="00F449A9" w:rsidP="00B4017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  <w:r w:rsidRPr="00F449A9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Природные пожары (лесные, степные, торфяные). Действия при лесном пожаре</w:t>
            </w:r>
          </w:p>
          <w:p w:rsidR="00F449A9" w:rsidRPr="00F449A9" w:rsidRDefault="00F449A9" w:rsidP="00B4017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</w:p>
          <w:p w:rsidR="00F449A9" w:rsidRPr="00F449A9" w:rsidRDefault="00F449A9" w:rsidP="00B4017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</w:p>
          <w:p w:rsidR="00F449A9" w:rsidRPr="00F449A9" w:rsidRDefault="00F449A9" w:rsidP="00B4017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gridSpan w:val="2"/>
          </w:tcPr>
          <w:p w:rsidR="00F449A9" w:rsidRPr="00D96983" w:rsidRDefault="00F449A9" w:rsidP="005A600A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en-US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en-US"/>
              </w:rPr>
              <w:t>1</w:t>
            </w:r>
          </w:p>
        </w:tc>
        <w:tc>
          <w:tcPr>
            <w:tcW w:w="4111" w:type="dxa"/>
          </w:tcPr>
          <w:p w:rsidR="00F449A9" w:rsidRPr="00D96983" w:rsidRDefault="00F449A9" w:rsidP="002D7370">
            <w:pPr>
              <w:pStyle w:val="7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proofErr w:type="spellStart"/>
            <w:r w:rsidRPr="00D96983">
              <w:rPr>
                <w:rStyle w:val="a9"/>
                <w:i w:val="0"/>
                <w:sz w:val="26"/>
                <w:szCs w:val="26"/>
              </w:rPr>
              <w:t>Знать</w:t>
            </w:r>
            <w:proofErr w:type="gramStart"/>
            <w:r w:rsidRPr="00D96983">
              <w:rPr>
                <w:b/>
                <w:sz w:val="26"/>
                <w:szCs w:val="26"/>
              </w:rPr>
              <w:t>:</w:t>
            </w:r>
            <w:r w:rsidRPr="00D96983">
              <w:rPr>
                <w:sz w:val="26"/>
                <w:szCs w:val="26"/>
              </w:rPr>
              <w:t>о</w:t>
            </w:r>
            <w:proofErr w:type="spellEnd"/>
            <w:proofErr w:type="gramEnd"/>
            <w:r w:rsidRPr="00D96983">
              <w:rPr>
                <w:sz w:val="26"/>
                <w:szCs w:val="26"/>
              </w:rPr>
              <w:t xml:space="preserve"> Ч.С. природного характера, их причинах и последствиях.</w:t>
            </w:r>
          </w:p>
          <w:p w:rsidR="00F449A9" w:rsidRPr="00D96983" w:rsidRDefault="00F449A9" w:rsidP="002D7370">
            <w:pPr>
              <w:spacing w:after="0" w:line="240" w:lineRule="auto"/>
              <w:ind w:left="80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u w:val="single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Уметь:</w:t>
            </w:r>
            <w:r w:rsidRPr="00D9698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работать с учебником, выделять главное</w:t>
            </w:r>
          </w:p>
        </w:tc>
        <w:tc>
          <w:tcPr>
            <w:tcW w:w="6249" w:type="dxa"/>
          </w:tcPr>
          <w:p w:rsidR="00F449A9" w:rsidRPr="00D96983" w:rsidRDefault="00F449A9" w:rsidP="005A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</w:t>
            </w:r>
          </w:p>
        </w:tc>
      </w:tr>
      <w:tr w:rsidR="00F449A9" w:rsidRPr="00D96983" w:rsidTr="004A2FCF">
        <w:tc>
          <w:tcPr>
            <w:tcW w:w="686" w:type="dxa"/>
            <w:gridSpan w:val="2"/>
          </w:tcPr>
          <w:p w:rsidR="00F449A9" w:rsidRPr="00F449A9" w:rsidRDefault="00F449A9" w:rsidP="005A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2824" w:type="dxa"/>
            <w:vAlign w:val="center"/>
          </w:tcPr>
          <w:p w:rsidR="00F449A9" w:rsidRPr="00F449A9" w:rsidRDefault="00F449A9" w:rsidP="00B40179">
            <w:pPr>
              <w:tabs>
                <w:tab w:val="left" w:pos="303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449A9">
              <w:rPr>
                <w:rFonts w:ascii="Times New Roman" w:hAnsi="Times New Roman"/>
                <w:iCs/>
                <w:color w:val="000000"/>
                <w:sz w:val="26"/>
                <w:szCs w:val="26"/>
                <w:shd w:val="clear" w:color="auto" w:fill="FFFFFF"/>
              </w:rPr>
              <w:t>Техногенные чрезвычайные ситуации.</w:t>
            </w:r>
            <w:r w:rsidRPr="00F449A9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 Причины возникновения и виды техногенных чрезвычайных ситуаций.</w:t>
            </w:r>
          </w:p>
        </w:tc>
        <w:tc>
          <w:tcPr>
            <w:tcW w:w="851" w:type="dxa"/>
            <w:gridSpan w:val="2"/>
          </w:tcPr>
          <w:p w:rsidR="00F449A9" w:rsidRPr="00D96983" w:rsidRDefault="00F449A9" w:rsidP="005A600A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en-US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en-US"/>
              </w:rPr>
              <w:t>1</w:t>
            </w:r>
          </w:p>
        </w:tc>
        <w:tc>
          <w:tcPr>
            <w:tcW w:w="4111" w:type="dxa"/>
          </w:tcPr>
          <w:p w:rsidR="00F449A9" w:rsidRPr="00D96983" w:rsidRDefault="00F449A9" w:rsidP="005A600A">
            <w:pPr>
              <w:spacing w:after="0" w:line="240" w:lineRule="auto"/>
              <w:ind w:left="8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</w:rPr>
            </w:pPr>
            <w:r w:rsidRPr="00D96983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Прогнозировать возможность возникновения опасных и чрезвычайных ситуаций по их характерным признакам;</w:t>
            </w:r>
          </w:p>
        </w:tc>
        <w:tc>
          <w:tcPr>
            <w:tcW w:w="6249" w:type="dxa"/>
          </w:tcPr>
          <w:p w:rsidR="00F449A9" w:rsidRPr="00D96983" w:rsidRDefault="00F449A9" w:rsidP="005A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установление доверительных отношений между учителем и его учениками</w:t>
            </w:r>
          </w:p>
        </w:tc>
      </w:tr>
      <w:tr w:rsidR="00F449A9" w:rsidRPr="00D96983" w:rsidTr="004A2FCF">
        <w:tc>
          <w:tcPr>
            <w:tcW w:w="686" w:type="dxa"/>
            <w:gridSpan w:val="2"/>
          </w:tcPr>
          <w:p w:rsidR="00F449A9" w:rsidRPr="00F449A9" w:rsidRDefault="00F449A9" w:rsidP="005A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824" w:type="dxa"/>
            <w:vAlign w:val="center"/>
          </w:tcPr>
          <w:p w:rsidR="00F449A9" w:rsidRPr="00F449A9" w:rsidRDefault="00F449A9" w:rsidP="00B4017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449A9">
              <w:rPr>
                <w:rFonts w:ascii="Times New Roman" w:hAnsi="Times New Roman"/>
                <w:iCs/>
                <w:color w:val="000000"/>
                <w:sz w:val="26"/>
                <w:szCs w:val="26"/>
                <w:shd w:val="clear" w:color="auto" w:fill="FFFFFF"/>
              </w:rPr>
              <w:t>Безопасное поведение в техногенных чрезвычайных ситуациях. </w:t>
            </w:r>
            <w:r w:rsidRPr="00F449A9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Безопасное </w:t>
            </w:r>
            <w:r w:rsidRPr="00F449A9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lastRenderedPageBreak/>
              <w:t>поведение при авариях на коммунальных системах жизнеобеспечения, при химических авариях.</w:t>
            </w:r>
          </w:p>
        </w:tc>
        <w:tc>
          <w:tcPr>
            <w:tcW w:w="851" w:type="dxa"/>
            <w:gridSpan w:val="2"/>
          </w:tcPr>
          <w:p w:rsidR="00F449A9" w:rsidRPr="00D96983" w:rsidRDefault="00F449A9" w:rsidP="005A600A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en-US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en-US"/>
              </w:rPr>
              <w:lastRenderedPageBreak/>
              <w:t>1</w:t>
            </w:r>
          </w:p>
        </w:tc>
        <w:tc>
          <w:tcPr>
            <w:tcW w:w="4111" w:type="dxa"/>
          </w:tcPr>
          <w:p w:rsidR="00F449A9" w:rsidRPr="00D96983" w:rsidRDefault="00F449A9" w:rsidP="005A600A">
            <w:pPr>
              <w:pStyle w:val="a3"/>
              <w:suppressAutoHyphens/>
              <w:spacing w:before="0" w:beforeAutospacing="0" w:after="0" w:afterAutospacing="0"/>
              <w:rPr>
                <w:i/>
                <w:iCs/>
                <w:color w:val="000000"/>
                <w:sz w:val="26"/>
                <w:szCs w:val="26"/>
              </w:rPr>
            </w:pPr>
            <w:r w:rsidRPr="00D96983">
              <w:rPr>
                <w:sz w:val="26"/>
                <w:szCs w:val="26"/>
              </w:rPr>
              <w:t xml:space="preserve">Выявлять и характеризовать роль и влияние человеческого фактора в возникновении опасных ситуаций, обосновывать </w:t>
            </w:r>
            <w:r w:rsidRPr="00D96983">
              <w:rPr>
                <w:sz w:val="26"/>
                <w:szCs w:val="26"/>
              </w:rPr>
              <w:lastRenderedPageBreak/>
              <w:t xml:space="preserve">необходимость </w:t>
            </w:r>
            <w:proofErr w:type="gramStart"/>
            <w:r w:rsidRPr="00D96983">
              <w:rPr>
                <w:sz w:val="26"/>
                <w:szCs w:val="26"/>
              </w:rPr>
              <w:t>повышения уровня культуры безопасности жизнедеятельности населения страны</w:t>
            </w:r>
            <w:proofErr w:type="gramEnd"/>
            <w:r w:rsidRPr="00D96983">
              <w:rPr>
                <w:sz w:val="26"/>
                <w:szCs w:val="26"/>
              </w:rPr>
              <w:t xml:space="preserve"> в современных условиях;</w:t>
            </w:r>
          </w:p>
        </w:tc>
        <w:tc>
          <w:tcPr>
            <w:tcW w:w="6249" w:type="dxa"/>
          </w:tcPr>
          <w:p w:rsidR="00F449A9" w:rsidRPr="00D96983" w:rsidRDefault="00F449A9" w:rsidP="005A600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установление доверительных отношений между учителем и его учениками</w:t>
            </w:r>
          </w:p>
          <w:p w:rsidR="00F449A9" w:rsidRPr="00D96983" w:rsidRDefault="00F449A9" w:rsidP="005A600A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449A9" w:rsidRPr="00D96983" w:rsidTr="004A2FCF">
        <w:tc>
          <w:tcPr>
            <w:tcW w:w="686" w:type="dxa"/>
            <w:gridSpan w:val="2"/>
          </w:tcPr>
          <w:p w:rsidR="00F449A9" w:rsidRPr="00F449A9" w:rsidRDefault="00F449A9" w:rsidP="005A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23</w:t>
            </w:r>
          </w:p>
        </w:tc>
        <w:tc>
          <w:tcPr>
            <w:tcW w:w="2824" w:type="dxa"/>
            <w:vAlign w:val="center"/>
          </w:tcPr>
          <w:p w:rsidR="00F449A9" w:rsidRPr="00F449A9" w:rsidRDefault="00F449A9" w:rsidP="00B40179">
            <w:pPr>
              <w:pStyle w:val="a6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  <w:r w:rsidRPr="00F449A9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Безопасное поведение при радиационной аварии, при аварии на гидродинамическом объекте</w:t>
            </w:r>
          </w:p>
          <w:p w:rsidR="00F449A9" w:rsidRPr="00F449A9" w:rsidRDefault="00F449A9" w:rsidP="00B40179">
            <w:pPr>
              <w:pStyle w:val="a6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gridSpan w:val="2"/>
          </w:tcPr>
          <w:p w:rsidR="00F449A9" w:rsidRPr="00D96983" w:rsidRDefault="00F449A9" w:rsidP="005A600A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4111" w:type="dxa"/>
          </w:tcPr>
          <w:p w:rsidR="00F449A9" w:rsidRPr="00D96983" w:rsidRDefault="00F449A9" w:rsidP="002D7370">
            <w:pPr>
              <w:spacing w:after="0"/>
              <w:ind w:left="7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Формировать модель личного безопасного поведения по соблюдению правил  безопасности в повседневной жизни.</w:t>
            </w:r>
          </w:p>
        </w:tc>
        <w:tc>
          <w:tcPr>
            <w:tcW w:w="6249" w:type="dxa"/>
          </w:tcPr>
          <w:p w:rsidR="00F449A9" w:rsidRPr="00D96983" w:rsidRDefault="00F449A9" w:rsidP="005A600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</w:t>
            </w:r>
          </w:p>
        </w:tc>
      </w:tr>
      <w:tr w:rsidR="00F449A9" w:rsidRPr="00D96983" w:rsidTr="00F449A9">
        <w:tc>
          <w:tcPr>
            <w:tcW w:w="14721" w:type="dxa"/>
            <w:gridSpan w:val="7"/>
          </w:tcPr>
          <w:p w:rsidR="00F449A9" w:rsidRDefault="00F449A9" w:rsidP="00F449A9">
            <w:pPr>
              <w:pStyle w:val="aa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C2C86">
              <w:rPr>
                <w:b/>
                <w:bCs/>
                <w:color w:val="000000"/>
                <w:sz w:val="26"/>
                <w:szCs w:val="26"/>
              </w:rPr>
              <w:t xml:space="preserve">Чрезвычайные ситуации социального характера. </w:t>
            </w:r>
          </w:p>
          <w:p w:rsidR="00F449A9" w:rsidRDefault="00F449A9" w:rsidP="00F449A9">
            <w:pPr>
              <w:pStyle w:val="aa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C2C86">
              <w:rPr>
                <w:b/>
                <w:bCs/>
                <w:color w:val="000000"/>
                <w:sz w:val="26"/>
                <w:szCs w:val="26"/>
              </w:rPr>
              <w:t>Национальная безопасность Российской Федерации</w:t>
            </w:r>
          </w:p>
          <w:p w:rsidR="00F449A9" w:rsidRPr="00D96983" w:rsidRDefault="00F449A9" w:rsidP="005A600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449A9" w:rsidRPr="00D96983" w:rsidTr="004A2FCF">
        <w:tc>
          <w:tcPr>
            <w:tcW w:w="686" w:type="dxa"/>
            <w:gridSpan w:val="2"/>
          </w:tcPr>
          <w:p w:rsidR="00F449A9" w:rsidRPr="00D96983" w:rsidRDefault="00F449A9" w:rsidP="005A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2824" w:type="dxa"/>
            <w:vAlign w:val="center"/>
          </w:tcPr>
          <w:p w:rsidR="00F449A9" w:rsidRDefault="00F449A9" w:rsidP="00B4017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  <w:r w:rsidRPr="008C2C86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  <w:shd w:val="clear" w:color="auto" w:fill="FFFFFF"/>
              </w:rPr>
              <w:t>Экстремизм и терроризм.</w:t>
            </w:r>
            <w:r w:rsidRPr="008C2C86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 Что такое экстремизм? Крайние проявления экстремизма.</w:t>
            </w:r>
          </w:p>
          <w:p w:rsidR="00F449A9" w:rsidRDefault="00F449A9" w:rsidP="00B4017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</w:p>
          <w:p w:rsidR="00F449A9" w:rsidRDefault="00F449A9" w:rsidP="00B4017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</w:p>
          <w:p w:rsidR="00F449A9" w:rsidRDefault="00F449A9" w:rsidP="00B4017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</w:p>
          <w:p w:rsidR="00F449A9" w:rsidRDefault="00F449A9" w:rsidP="00B4017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</w:p>
          <w:p w:rsidR="00F449A9" w:rsidRDefault="00F449A9" w:rsidP="00B4017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</w:p>
          <w:p w:rsidR="00F449A9" w:rsidRDefault="00F449A9" w:rsidP="00B4017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</w:p>
          <w:p w:rsidR="00F449A9" w:rsidRDefault="00F449A9" w:rsidP="00B4017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</w:p>
          <w:p w:rsidR="00F449A9" w:rsidRDefault="00F449A9" w:rsidP="00B4017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</w:p>
          <w:p w:rsidR="00F449A9" w:rsidRDefault="00F449A9" w:rsidP="00B4017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</w:p>
          <w:p w:rsidR="00F449A9" w:rsidRDefault="00F449A9" w:rsidP="00B4017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</w:p>
          <w:p w:rsidR="00F449A9" w:rsidRDefault="00F449A9" w:rsidP="00B4017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</w:p>
          <w:p w:rsidR="00F449A9" w:rsidRDefault="00F449A9" w:rsidP="00B4017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</w:p>
          <w:p w:rsidR="00F449A9" w:rsidRDefault="00F449A9" w:rsidP="00B4017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</w:p>
          <w:p w:rsidR="00F449A9" w:rsidRDefault="00F449A9" w:rsidP="00B4017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</w:p>
          <w:p w:rsidR="00F449A9" w:rsidRPr="008C2C86" w:rsidRDefault="00F449A9" w:rsidP="00B4017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</w:p>
          <w:p w:rsidR="00F449A9" w:rsidRPr="008C2C86" w:rsidRDefault="00F449A9" w:rsidP="00B4017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gridSpan w:val="2"/>
          </w:tcPr>
          <w:p w:rsidR="00F449A9" w:rsidRPr="00D96983" w:rsidRDefault="00F449A9" w:rsidP="005A600A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lastRenderedPageBreak/>
              <w:t>1</w:t>
            </w:r>
          </w:p>
        </w:tc>
        <w:tc>
          <w:tcPr>
            <w:tcW w:w="4111" w:type="dxa"/>
            <w:vMerge w:val="restart"/>
          </w:tcPr>
          <w:p w:rsidR="00F449A9" w:rsidRPr="00F449A9" w:rsidRDefault="00F449A9" w:rsidP="00F44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 xml:space="preserve">Формировать модель </w:t>
            </w:r>
            <w:r w:rsidRPr="00F449A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поведения по соблюдению правил</w:t>
            </w:r>
          </w:p>
          <w:p w:rsidR="00F449A9" w:rsidRPr="00F449A9" w:rsidRDefault="00F449A9" w:rsidP="00F44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</w:pPr>
            <w:r w:rsidRPr="00F449A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пожарной безопасности.</w:t>
            </w:r>
          </w:p>
          <w:p w:rsidR="00F449A9" w:rsidRPr="00F449A9" w:rsidRDefault="00F449A9" w:rsidP="00F44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</w:pPr>
            <w:r w:rsidRPr="00F449A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Руководствоваться рекомендациями</w:t>
            </w:r>
          </w:p>
          <w:p w:rsidR="00F449A9" w:rsidRPr="00F449A9" w:rsidRDefault="00F449A9" w:rsidP="00F44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</w:pPr>
            <w:r w:rsidRPr="00F449A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 xml:space="preserve">специалистов по безопасному поведению </w:t>
            </w:r>
            <w:proofErr w:type="gramStart"/>
            <w:r w:rsidRPr="00F449A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в</w:t>
            </w:r>
            <w:proofErr w:type="gramEnd"/>
          </w:p>
          <w:p w:rsidR="00F449A9" w:rsidRPr="00F449A9" w:rsidRDefault="00F449A9" w:rsidP="00F44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</w:pPr>
            <w:proofErr w:type="gramStart"/>
            <w:r w:rsidRPr="00F449A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условиях</w:t>
            </w:r>
            <w:proofErr w:type="gramEnd"/>
            <w:r w:rsidRPr="00F449A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 xml:space="preserve"> ЧС.</w:t>
            </w:r>
          </w:p>
          <w:p w:rsidR="00F449A9" w:rsidRPr="00F449A9" w:rsidRDefault="00F449A9" w:rsidP="00F44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</w:pPr>
            <w:r w:rsidRPr="00F449A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Выявлять и характеризовать роль и</w:t>
            </w:r>
            <w:r w:rsidR="00B4017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 xml:space="preserve"> </w:t>
            </w:r>
            <w:r w:rsidRPr="00F449A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влияние человеческого фактора в</w:t>
            </w:r>
            <w:r w:rsidR="00B4017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 xml:space="preserve"> </w:t>
            </w:r>
            <w:r w:rsidRPr="00F449A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возникновении опасных ситуации.</w:t>
            </w:r>
          </w:p>
          <w:p w:rsidR="00F449A9" w:rsidRPr="00F449A9" w:rsidRDefault="00F449A9" w:rsidP="00F44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</w:pPr>
            <w:r w:rsidRPr="00F449A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 xml:space="preserve">Формировать модель </w:t>
            </w:r>
            <w:proofErr w:type="gramStart"/>
            <w:r w:rsidRPr="00F449A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личного</w:t>
            </w:r>
            <w:proofErr w:type="gramEnd"/>
            <w:r w:rsidRPr="00F449A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 xml:space="preserve"> безопасного</w:t>
            </w:r>
          </w:p>
          <w:p w:rsidR="00F449A9" w:rsidRPr="00F449A9" w:rsidRDefault="00F449A9" w:rsidP="00F44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</w:pPr>
            <w:r w:rsidRPr="00F449A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поведения по соблюдению правил</w:t>
            </w:r>
          </w:p>
          <w:p w:rsidR="00F449A9" w:rsidRPr="00F449A9" w:rsidRDefault="00F449A9" w:rsidP="00F44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</w:pPr>
            <w:r w:rsidRPr="00F449A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дорожного движения.</w:t>
            </w:r>
          </w:p>
          <w:p w:rsidR="00F449A9" w:rsidRPr="00F449A9" w:rsidRDefault="00F449A9" w:rsidP="00F44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</w:pPr>
            <w:r w:rsidRPr="00F449A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Руководствоваться рекомендациями</w:t>
            </w:r>
          </w:p>
          <w:p w:rsidR="00F449A9" w:rsidRPr="00F449A9" w:rsidRDefault="00F449A9" w:rsidP="00F44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</w:pPr>
            <w:r w:rsidRPr="00F449A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 xml:space="preserve">специалистов по безопасному </w:t>
            </w:r>
            <w:r w:rsidRPr="00F449A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lastRenderedPageBreak/>
              <w:t xml:space="preserve">поведению </w:t>
            </w:r>
            <w:proofErr w:type="gramStart"/>
            <w:r w:rsidRPr="00F449A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в</w:t>
            </w:r>
            <w:proofErr w:type="gramEnd"/>
          </w:p>
          <w:p w:rsidR="00F449A9" w:rsidRPr="00F449A9" w:rsidRDefault="00F449A9" w:rsidP="00F44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</w:pPr>
            <w:proofErr w:type="gramStart"/>
            <w:r w:rsidRPr="00F449A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условиях</w:t>
            </w:r>
            <w:proofErr w:type="gramEnd"/>
            <w:r w:rsidRPr="00F449A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 xml:space="preserve"> ЧС.</w:t>
            </w:r>
          </w:p>
          <w:p w:rsidR="00F449A9" w:rsidRPr="00F449A9" w:rsidRDefault="00F449A9" w:rsidP="00F44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</w:pPr>
            <w:r w:rsidRPr="00F449A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Прогнозировать возможность</w:t>
            </w:r>
          </w:p>
          <w:p w:rsidR="00F449A9" w:rsidRPr="00F449A9" w:rsidRDefault="00F449A9" w:rsidP="00F44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</w:pPr>
            <w:r w:rsidRPr="00F449A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 xml:space="preserve">возникновения опасных ситуаций </w:t>
            </w:r>
            <w:proofErr w:type="gramStart"/>
            <w:r w:rsidRPr="00F449A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по</w:t>
            </w:r>
            <w:proofErr w:type="gramEnd"/>
            <w:r w:rsidRPr="00F449A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 xml:space="preserve"> </w:t>
            </w:r>
            <w:proofErr w:type="gramStart"/>
            <w:r w:rsidRPr="00F449A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их</w:t>
            </w:r>
            <w:proofErr w:type="gramEnd"/>
          </w:p>
          <w:p w:rsidR="00F449A9" w:rsidRPr="00F449A9" w:rsidRDefault="00F449A9" w:rsidP="00F44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</w:pPr>
            <w:r w:rsidRPr="00F449A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характерным признакам.</w:t>
            </w:r>
          </w:p>
          <w:p w:rsidR="00F449A9" w:rsidRPr="00F449A9" w:rsidRDefault="00F449A9" w:rsidP="00F44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</w:pPr>
            <w:r w:rsidRPr="00F449A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Проектировать план по повышению</w:t>
            </w:r>
          </w:p>
          <w:p w:rsidR="00F449A9" w:rsidRPr="00F449A9" w:rsidRDefault="00F449A9" w:rsidP="00F44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</w:pPr>
            <w:r w:rsidRPr="00F449A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индивидуального уровня культуры</w:t>
            </w:r>
          </w:p>
          <w:p w:rsidR="00F449A9" w:rsidRPr="00F449A9" w:rsidRDefault="00F449A9" w:rsidP="00F44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</w:pPr>
            <w:r w:rsidRPr="00F449A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 xml:space="preserve">безопасности жизнедеятельности </w:t>
            </w:r>
            <w:proofErr w:type="gramStart"/>
            <w:r w:rsidRPr="00F449A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для</w:t>
            </w:r>
            <w:proofErr w:type="gramEnd"/>
          </w:p>
          <w:p w:rsidR="00F449A9" w:rsidRPr="00F449A9" w:rsidRDefault="00F449A9" w:rsidP="00F44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</w:pPr>
            <w:r w:rsidRPr="00F449A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 xml:space="preserve">защищенности </w:t>
            </w:r>
            <w:proofErr w:type="gramStart"/>
            <w:r w:rsidRPr="00F449A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личных</w:t>
            </w:r>
            <w:proofErr w:type="gramEnd"/>
            <w:r w:rsidRPr="00F449A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 xml:space="preserve"> жизненно важных</w:t>
            </w:r>
          </w:p>
          <w:p w:rsidR="00F449A9" w:rsidRPr="00F449A9" w:rsidRDefault="00F449A9" w:rsidP="00F44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</w:pPr>
            <w:r w:rsidRPr="00F449A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интересов.</w:t>
            </w:r>
          </w:p>
          <w:p w:rsidR="00F449A9" w:rsidRPr="00D96983" w:rsidRDefault="00F449A9" w:rsidP="005A600A">
            <w:pPr>
              <w:pStyle w:val="a3"/>
              <w:suppressAutoHyphens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D96983">
              <w:rPr>
                <w:sz w:val="26"/>
                <w:szCs w:val="26"/>
              </w:rPr>
      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</w:t>
            </w:r>
          </w:p>
          <w:p w:rsidR="00F449A9" w:rsidRPr="00D96983" w:rsidRDefault="00F449A9" w:rsidP="00F449A9">
            <w:pPr>
              <w:pStyle w:val="a3"/>
              <w:suppressAutoHyphens/>
              <w:spacing w:before="0" w:beforeAutospacing="0" w:after="0" w:afterAutospacing="0"/>
              <w:rPr>
                <w:sz w:val="26"/>
                <w:szCs w:val="26"/>
              </w:rPr>
            </w:pPr>
            <w:r w:rsidRPr="00D96983">
              <w:rPr>
                <w:sz w:val="26"/>
                <w:szCs w:val="26"/>
              </w:rPr>
              <w:t>Формирование умений взаимодействовать с окружающи</w:t>
            </w:r>
            <w:r w:rsidRPr="00D96983">
              <w:rPr>
                <w:sz w:val="26"/>
                <w:szCs w:val="26"/>
              </w:rPr>
              <w:softHyphen/>
              <w:t>ми, выполнять различные социальные роли во время и при ликвидации последствий чрезвычайных ситуаций</w:t>
            </w:r>
          </w:p>
        </w:tc>
        <w:tc>
          <w:tcPr>
            <w:tcW w:w="6249" w:type="dxa"/>
          </w:tcPr>
          <w:p w:rsidR="00F449A9" w:rsidRPr="00D96983" w:rsidRDefault="00F449A9" w:rsidP="005A600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установление доверительных отношений между учителем и его учениками</w:t>
            </w:r>
          </w:p>
          <w:p w:rsidR="00F449A9" w:rsidRPr="00D96983" w:rsidRDefault="00F449A9" w:rsidP="005A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449A9" w:rsidRPr="00D96983" w:rsidTr="004A2FCF">
        <w:tc>
          <w:tcPr>
            <w:tcW w:w="686" w:type="dxa"/>
            <w:gridSpan w:val="2"/>
          </w:tcPr>
          <w:p w:rsidR="00F449A9" w:rsidRPr="00D96983" w:rsidRDefault="00F449A9" w:rsidP="005A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25</w:t>
            </w:r>
          </w:p>
        </w:tc>
        <w:tc>
          <w:tcPr>
            <w:tcW w:w="2824" w:type="dxa"/>
            <w:vAlign w:val="center"/>
          </w:tcPr>
          <w:p w:rsidR="00F449A9" w:rsidRDefault="00F449A9" w:rsidP="00B4017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  <w:r w:rsidRPr="008C2C86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Терроризм. Проявления терроризма. </w:t>
            </w:r>
          </w:p>
          <w:p w:rsidR="00F449A9" w:rsidRDefault="00F449A9" w:rsidP="00B4017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</w:p>
          <w:p w:rsidR="00F449A9" w:rsidRDefault="00F449A9" w:rsidP="00B4017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</w:p>
          <w:p w:rsidR="00F449A9" w:rsidRPr="008C2C86" w:rsidRDefault="00F449A9" w:rsidP="00B4017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</w:p>
          <w:p w:rsidR="00F449A9" w:rsidRPr="008C2C86" w:rsidRDefault="00F449A9" w:rsidP="00B4017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gridSpan w:val="2"/>
          </w:tcPr>
          <w:p w:rsidR="00F449A9" w:rsidRPr="00D96983" w:rsidRDefault="00F449A9" w:rsidP="005A600A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4111" w:type="dxa"/>
            <w:vMerge/>
          </w:tcPr>
          <w:p w:rsidR="00F449A9" w:rsidRPr="00D96983" w:rsidRDefault="00F449A9" w:rsidP="005A600A">
            <w:pPr>
              <w:pStyle w:val="a3"/>
              <w:suppressAutoHyphens/>
              <w:spacing w:before="0" w:after="0"/>
              <w:rPr>
                <w:color w:val="000000"/>
                <w:sz w:val="26"/>
                <w:szCs w:val="26"/>
              </w:rPr>
            </w:pPr>
          </w:p>
        </w:tc>
        <w:tc>
          <w:tcPr>
            <w:tcW w:w="6249" w:type="dxa"/>
          </w:tcPr>
          <w:p w:rsidR="00F449A9" w:rsidRPr="00D96983" w:rsidRDefault="00F449A9" w:rsidP="005A600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</w:t>
            </w:r>
          </w:p>
        </w:tc>
      </w:tr>
      <w:tr w:rsidR="00F449A9" w:rsidRPr="00D96983" w:rsidTr="004A2FCF">
        <w:tc>
          <w:tcPr>
            <w:tcW w:w="686" w:type="dxa"/>
            <w:gridSpan w:val="2"/>
          </w:tcPr>
          <w:p w:rsidR="00F449A9" w:rsidRPr="00D96983" w:rsidRDefault="00F449A9" w:rsidP="005A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2824" w:type="dxa"/>
            <w:vAlign w:val="center"/>
          </w:tcPr>
          <w:p w:rsidR="00F449A9" w:rsidRPr="008C2C86" w:rsidRDefault="00F449A9" w:rsidP="00B4017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8C2C86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Угроза взрыва в местах массового скопления людей, действия в случае взрыва</w:t>
            </w:r>
          </w:p>
        </w:tc>
        <w:tc>
          <w:tcPr>
            <w:tcW w:w="851" w:type="dxa"/>
            <w:gridSpan w:val="2"/>
          </w:tcPr>
          <w:p w:rsidR="00F449A9" w:rsidRPr="00D96983" w:rsidRDefault="00F449A9" w:rsidP="005A600A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4111" w:type="dxa"/>
            <w:vMerge/>
          </w:tcPr>
          <w:p w:rsidR="00F449A9" w:rsidRPr="00D96983" w:rsidRDefault="00F449A9" w:rsidP="005A600A">
            <w:pPr>
              <w:pStyle w:val="a3"/>
              <w:suppressAutoHyphens/>
              <w:spacing w:before="0" w:after="0"/>
              <w:rPr>
                <w:color w:val="000000"/>
                <w:sz w:val="26"/>
                <w:szCs w:val="26"/>
              </w:rPr>
            </w:pPr>
          </w:p>
        </w:tc>
        <w:tc>
          <w:tcPr>
            <w:tcW w:w="6249" w:type="dxa"/>
          </w:tcPr>
          <w:p w:rsidR="00F449A9" w:rsidRPr="00D96983" w:rsidRDefault="00F449A9" w:rsidP="005A600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</w:t>
            </w:r>
          </w:p>
        </w:tc>
      </w:tr>
      <w:tr w:rsidR="00F449A9" w:rsidRPr="00D96983" w:rsidTr="004A2FCF">
        <w:tc>
          <w:tcPr>
            <w:tcW w:w="686" w:type="dxa"/>
            <w:gridSpan w:val="2"/>
          </w:tcPr>
          <w:p w:rsidR="00F449A9" w:rsidRPr="00D96983" w:rsidRDefault="00F449A9" w:rsidP="005A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2824" w:type="dxa"/>
            <w:vAlign w:val="center"/>
          </w:tcPr>
          <w:p w:rsidR="00F449A9" w:rsidRDefault="00F449A9" w:rsidP="00B4017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  <w:r w:rsidRPr="008C2C86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Если вас взяли в заложники или похитили. Как избежать похищения</w:t>
            </w:r>
          </w:p>
          <w:p w:rsidR="00F449A9" w:rsidRPr="008C2C86" w:rsidRDefault="00F449A9" w:rsidP="00B4017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gridSpan w:val="2"/>
          </w:tcPr>
          <w:p w:rsidR="00F449A9" w:rsidRPr="00D96983" w:rsidRDefault="00F449A9" w:rsidP="005A600A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4111" w:type="dxa"/>
            <w:vMerge/>
          </w:tcPr>
          <w:p w:rsidR="00F449A9" w:rsidRPr="00D96983" w:rsidRDefault="00F449A9" w:rsidP="005A600A">
            <w:pPr>
              <w:pStyle w:val="a3"/>
              <w:suppressAutoHyphens/>
              <w:spacing w:before="0" w:after="0"/>
              <w:rPr>
                <w:color w:val="000000"/>
                <w:sz w:val="26"/>
                <w:szCs w:val="26"/>
              </w:rPr>
            </w:pPr>
          </w:p>
        </w:tc>
        <w:tc>
          <w:tcPr>
            <w:tcW w:w="6249" w:type="dxa"/>
          </w:tcPr>
          <w:p w:rsidR="00F449A9" w:rsidRPr="00D96983" w:rsidRDefault="00F449A9" w:rsidP="005A600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установление доверительных отношений между учителем и его учениками</w:t>
            </w:r>
          </w:p>
          <w:p w:rsidR="00F449A9" w:rsidRPr="00D96983" w:rsidRDefault="00F449A9" w:rsidP="005A600A">
            <w:pPr>
              <w:spacing w:after="0" w:line="240" w:lineRule="auto"/>
              <w:ind w:left="34" w:right="-108" w:firstLin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449A9" w:rsidRPr="00D96983" w:rsidTr="004A2FCF">
        <w:trPr>
          <w:trHeight w:val="2340"/>
        </w:trPr>
        <w:tc>
          <w:tcPr>
            <w:tcW w:w="686" w:type="dxa"/>
            <w:gridSpan w:val="2"/>
            <w:tcBorders>
              <w:bottom w:val="single" w:sz="4" w:space="0" w:color="auto"/>
            </w:tcBorders>
          </w:tcPr>
          <w:p w:rsidR="00F449A9" w:rsidRPr="00D96983" w:rsidRDefault="00F449A9" w:rsidP="005A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2824" w:type="dxa"/>
            <w:tcBorders>
              <w:bottom w:val="single" w:sz="4" w:space="0" w:color="auto"/>
            </w:tcBorders>
            <w:vAlign w:val="center"/>
          </w:tcPr>
          <w:p w:rsidR="00F449A9" w:rsidRDefault="00F449A9" w:rsidP="00B4017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  <w:r w:rsidRPr="008C2C86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Взрывы в жилых дома</w:t>
            </w:r>
            <w:proofErr w:type="gramStart"/>
            <w:r w:rsidRPr="008C2C86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х–</w:t>
            </w:r>
            <w:proofErr w:type="gramEnd"/>
            <w:r w:rsidRPr="008C2C86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 теракты. Эвакуация из разрушенного взрывом дома</w:t>
            </w:r>
          </w:p>
          <w:p w:rsidR="00F449A9" w:rsidRDefault="00F449A9" w:rsidP="00B4017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</w:p>
          <w:p w:rsidR="00F449A9" w:rsidRDefault="00F449A9" w:rsidP="00B4017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</w:p>
          <w:p w:rsidR="00F449A9" w:rsidRPr="008C2C86" w:rsidRDefault="00F449A9" w:rsidP="00B4017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F449A9" w:rsidRPr="00D96983" w:rsidRDefault="00F449A9" w:rsidP="005A600A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4111" w:type="dxa"/>
            <w:vMerge/>
            <w:tcBorders>
              <w:bottom w:val="single" w:sz="4" w:space="0" w:color="auto"/>
            </w:tcBorders>
          </w:tcPr>
          <w:p w:rsidR="00F449A9" w:rsidRPr="00D96983" w:rsidRDefault="00F449A9" w:rsidP="005A600A">
            <w:pPr>
              <w:pStyle w:val="a3"/>
              <w:suppressAutoHyphens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</w:p>
        </w:tc>
        <w:tc>
          <w:tcPr>
            <w:tcW w:w="6249" w:type="dxa"/>
            <w:tcBorders>
              <w:bottom w:val="single" w:sz="4" w:space="0" w:color="auto"/>
            </w:tcBorders>
          </w:tcPr>
          <w:p w:rsidR="00F449A9" w:rsidRPr="00D96983" w:rsidRDefault="00F449A9" w:rsidP="005A600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</w:tr>
      <w:tr w:rsidR="00F449A9" w:rsidRPr="00D96983" w:rsidTr="004A2FCF">
        <w:trPr>
          <w:trHeight w:val="1455"/>
        </w:trPr>
        <w:tc>
          <w:tcPr>
            <w:tcW w:w="686" w:type="dxa"/>
            <w:gridSpan w:val="2"/>
            <w:tcBorders>
              <w:bottom w:val="single" w:sz="4" w:space="0" w:color="auto"/>
            </w:tcBorders>
          </w:tcPr>
          <w:p w:rsidR="00F449A9" w:rsidRPr="00D96983" w:rsidRDefault="00F449A9" w:rsidP="005A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2824" w:type="dxa"/>
            <w:tcBorders>
              <w:bottom w:val="single" w:sz="4" w:space="0" w:color="auto"/>
            </w:tcBorders>
            <w:vAlign w:val="center"/>
          </w:tcPr>
          <w:p w:rsidR="00F449A9" w:rsidRPr="008C2C86" w:rsidRDefault="00F449A9" w:rsidP="00B4017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C2C86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Законодательство Российской Федерации о противодействии экстремизму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F449A9" w:rsidRPr="00D96983" w:rsidRDefault="00F449A9" w:rsidP="005A600A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F449A9" w:rsidRPr="00D96983" w:rsidRDefault="00F449A9" w:rsidP="005A600A">
            <w:pPr>
              <w:spacing w:after="0" w:line="240" w:lineRule="auto"/>
              <w:ind w:left="-107" w:right="-108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Т</w:t>
            </w:r>
            <w:r w:rsidRPr="00D96983">
              <w:rPr>
                <w:rFonts w:ascii="Times New Roman" w:hAnsi="Times New Roman" w:cs="Times New Roman"/>
                <w:sz w:val="26"/>
                <w:szCs w:val="26"/>
              </w:rPr>
              <w:t>ворчески решать моделируемые ситуации и практические задачи в области безопасности жизнедеятельности</w:t>
            </w:r>
          </w:p>
        </w:tc>
        <w:tc>
          <w:tcPr>
            <w:tcW w:w="6249" w:type="dxa"/>
            <w:tcBorders>
              <w:bottom w:val="single" w:sz="4" w:space="0" w:color="auto"/>
            </w:tcBorders>
          </w:tcPr>
          <w:p w:rsidR="00F449A9" w:rsidRPr="00D96983" w:rsidRDefault="00F449A9" w:rsidP="005A600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применение на уроке интерактивных форм работы учащихся: интеллектуальных, деловых</w:t>
            </w:r>
          </w:p>
        </w:tc>
      </w:tr>
      <w:tr w:rsidR="00F449A9" w:rsidRPr="00D96983" w:rsidTr="004A2FCF">
        <w:tc>
          <w:tcPr>
            <w:tcW w:w="686" w:type="dxa"/>
            <w:gridSpan w:val="2"/>
          </w:tcPr>
          <w:p w:rsidR="00F449A9" w:rsidRPr="00D96983" w:rsidRDefault="00F449A9" w:rsidP="005A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2824" w:type="dxa"/>
            <w:vAlign w:val="center"/>
          </w:tcPr>
          <w:p w:rsidR="00F449A9" w:rsidRDefault="00F449A9" w:rsidP="00B4017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  <w:r w:rsidRPr="008C2C86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Законодательство </w:t>
            </w:r>
            <w:r w:rsidRPr="008C2C86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lastRenderedPageBreak/>
              <w:t>Российской Федерации о противодействии терроризму</w:t>
            </w:r>
          </w:p>
          <w:p w:rsidR="00F449A9" w:rsidRPr="008C2C86" w:rsidRDefault="00F449A9" w:rsidP="00B4017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</w:p>
          <w:p w:rsidR="00F449A9" w:rsidRPr="008C2C86" w:rsidRDefault="00F449A9" w:rsidP="00B4017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</w:p>
          <w:p w:rsidR="00F449A9" w:rsidRPr="008C2C86" w:rsidRDefault="00F449A9" w:rsidP="00B4017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gridSpan w:val="2"/>
          </w:tcPr>
          <w:p w:rsidR="00F449A9" w:rsidRPr="00D96983" w:rsidRDefault="00F449A9" w:rsidP="005A600A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lastRenderedPageBreak/>
              <w:t>1</w:t>
            </w:r>
          </w:p>
        </w:tc>
        <w:tc>
          <w:tcPr>
            <w:tcW w:w="4111" w:type="dxa"/>
            <w:vMerge w:val="restart"/>
          </w:tcPr>
          <w:p w:rsidR="00F449A9" w:rsidRPr="00F449A9" w:rsidRDefault="00F449A9" w:rsidP="00F44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</w:pPr>
            <w:r w:rsidRPr="00F449A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 xml:space="preserve">Проектировать план по </w:t>
            </w:r>
            <w:r w:rsidRPr="00F449A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lastRenderedPageBreak/>
              <w:t>повышению</w:t>
            </w:r>
          </w:p>
          <w:p w:rsidR="00F449A9" w:rsidRPr="00F449A9" w:rsidRDefault="00F449A9" w:rsidP="00F44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</w:pPr>
            <w:r w:rsidRPr="00F449A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индивидуального уровня культуры</w:t>
            </w:r>
          </w:p>
          <w:p w:rsidR="00F449A9" w:rsidRPr="00F449A9" w:rsidRDefault="00F449A9" w:rsidP="00F44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</w:pPr>
            <w:r w:rsidRPr="00F449A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безопасности жизнедеятельности для</w:t>
            </w:r>
            <w:r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 xml:space="preserve"> </w:t>
            </w:r>
            <w:r w:rsidRPr="00F449A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 xml:space="preserve">защищенности </w:t>
            </w:r>
            <w:proofErr w:type="gramStart"/>
            <w:r w:rsidRPr="00F449A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личных</w:t>
            </w:r>
            <w:proofErr w:type="gramEnd"/>
            <w:r w:rsidRPr="00F449A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 xml:space="preserve"> жизненно важных</w:t>
            </w:r>
          </w:p>
          <w:p w:rsidR="00F449A9" w:rsidRPr="00F449A9" w:rsidRDefault="00F449A9" w:rsidP="00F44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</w:pPr>
            <w:r w:rsidRPr="00F449A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интересов.</w:t>
            </w:r>
          </w:p>
          <w:p w:rsidR="00F449A9" w:rsidRPr="00D96983" w:rsidRDefault="00F449A9" w:rsidP="005A600A">
            <w:pPr>
              <w:spacing w:after="0" w:line="240" w:lineRule="auto"/>
              <w:ind w:left="-107" w:right="-108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249" w:type="dxa"/>
          </w:tcPr>
          <w:p w:rsidR="00F449A9" w:rsidRPr="00D96983" w:rsidRDefault="00F449A9" w:rsidP="005A600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применение на уроке интерактивных форм работы </w:t>
            </w: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учащихся: интеллектуальных, деловых</w:t>
            </w:r>
          </w:p>
        </w:tc>
      </w:tr>
      <w:tr w:rsidR="00F449A9" w:rsidRPr="00D96983" w:rsidTr="004A2FCF">
        <w:trPr>
          <w:trHeight w:val="1350"/>
        </w:trPr>
        <w:tc>
          <w:tcPr>
            <w:tcW w:w="686" w:type="dxa"/>
            <w:gridSpan w:val="2"/>
            <w:tcBorders>
              <w:bottom w:val="single" w:sz="4" w:space="0" w:color="auto"/>
            </w:tcBorders>
          </w:tcPr>
          <w:p w:rsidR="00F449A9" w:rsidRPr="00D96983" w:rsidRDefault="00F449A9" w:rsidP="005A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31</w:t>
            </w:r>
          </w:p>
        </w:tc>
        <w:tc>
          <w:tcPr>
            <w:tcW w:w="2824" w:type="dxa"/>
            <w:tcBorders>
              <w:bottom w:val="single" w:sz="4" w:space="0" w:color="auto"/>
            </w:tcBorders>
            <w:vAlign w:val="center"/>
          </w:tcPr>
          <w:p w:rsidR="00F449A9" w:rsidRPr="008C2C86" w:rsidRDefault="00F449A9" w:rsidP="004A2F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C2C86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Национальная безопасность России. Понятие о национальной безопасности. 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F449A9" w:rsidRPr="00D96983" w:rsidRDefault="00F449A9" w:rsidP="005A600A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4111" w:type="dxa"/>
            <w:vMerge/>
            <w:tcBorders>
              <w:bottom w:val="single" w:sz="4" w:space="0" w:color="auto"/>
            </w:tcBorders>
          </w:tcPr>
          <w:p w:rsidR="00F449A9" w:rsidRPr="00D96983" w:rsidRDefault="00F449A9" w:rsidP="00F449A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249" w:type="dxa"/>
            <w:tcBorders>
              <w:bottom w:val="single" w:sz="4" w:space="0" w:color="auto"/>
            </w:tcBorders>
          </w:tcPr>
          <w:p w:rsidR="00F449A9" w:rsidRPr="00D96983" w:rsidRDefault="00F449A9" w:rsidP="005A600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применение на уроке интерактивных форм работы учащихся: интеллектуальных, деловых</w:t>
            </w:r>
          </w:p>
        </w:tc>
      </w:tr>
      <w:tr w:rsidR="00F449A9" w:rsidRPr="00D96983" w:rsidTr="004A2FCF">
        <w:trPr>
          <w:trHeight w:val="1740"/>
        </w:trPr>
        <w:tc>
          <w:tcPr>
            <w:tcW w:w="686" w:type="dxa"/>
            <w:gridSpan w:val="2"/>
            <w:tcBorders>
              <w:bottom w:val="single" w:sz="4" w:space="0" w:color="auto"/>
            </w:tcBorders>
          </w:tcPr>
          <w:p w:rsidR="00F449A9" w:rsidRPr="00D96983" w:rsidRDefault="00F449A9" w:rsidP="005A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2824" w:type="dxa"/>
            <w:tcBorders>
              <w:bottom w:val="single" w:sz="4" w:space="0" w:color="auto"/>
            </w:tcBorders>
            <w:vAlign w:val="center"/>
          </w:tcPr>
          <w:p w:rsidR="00F449A9" w:rsidRPr="008C2C86" w:rsidRDefault="00F449A9" w:rsidP="00B4017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C2C86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Условия обеспечения национальной безопасности в Российской Федерации.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F449A9" w:rsidRPr="00D96983" w:rsidRDefault="00F449A9" w:rsidP="005A600A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F449A9" w:rsidRPr="00D96983" w:rsidRDefault="00F449A9" w:rsidP="00F449A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96983">
              <w:rPr>
                <w:rFonts w:ascii="Times New Roman" w:hAnsi="Times New Roman" w:cs="Times New Roman"/>
                <w:sz w:val="26"/>
                <w:szCs w:val="26"/>
              </w:rPr>
              <w:t>Адекватно оценивать ситуацию и безопасно действовать при похищении или захвате в заложники (попытки похищения) и при проведении мероприятий по освобождению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заложников</w:t>
            </w:r>
          </w:p>
        </w:tc>
        <w:tc>
          <w:tcPr>
            <w:tcW w:w="6249" w:type="dxa"/>
            <w:tcBorders>
              <w:bottom w:val="single" w:sz="4" w:space="0" w:color="auto"/>
            </w:tcBorders>
          </w:tcPr>
          <w:p w:rsidR="00F449A9" w:rsidRPr="00D96983" w:rsidRDefault="00F449A9" w:rsidP="005A600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D9698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мо</w:t>
            </w: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тивацию детей к получению знаний, налаживанию позитивных межличностных </w:t>
            </w:r>
            <w:r w:rsidRPr="00D96983">
              <w:rPr>
                <w:rFonts w:ascii="Times New Roman" w:eastAsia="Times New Roman" w:hAnsi="Times New Roman" w:cs="Times New Roman"/>
                <w:spacing w:val="3"/>
                <w:sz w:val="26"/>
                <w:szCs w:val="26"/>
              </w:rPr>
              <w:t>от</w:t>
            </w: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ношений в классе, помогают установлению доброжелательной атмосферы во время урока</w:t>
            </w:r>
          </w:p>
        </w:tc>
      </w:tr>
      <w:tr w:rsidR="00B40179" w:rsidRPr="00D96983" w:rsidTr="004A2FCF">
        <w:tc>
          <w:tcPr>
            <w:tcW w:w="686" w:type="dxa"/>
            <w:gridSpan w:val="2"/>
          </w:tcPr>
          <w:p w:rsidR="00B40179" w:rsidRPr="00D96983" w:rsidRDefault="00B40179" w:rsidP="005A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2824" w:type="dxa"/>
            <w:vAlign w:val="center"/>
          </w:tcPr>
          <w:p w:rsidR="00B40179" w:rsidRPr="00F449A9" w:rsidRDefault="00B40179" w:rsidP="006D07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49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Проектная  деятельность «Военная служб</w:t>
            </w:r>
            <w:proofErr w:type="gramStart"/>
            <w:r w:rsidRPr="00F449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а-</w:t>
            </w:r>
            <w:proofErr w:type="gramEnd"/>
            <w:r w:rsidRPr="00F449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особый вид федеральной государственной службы»</w:t>
            </w:r>
          </w:p>
        </w:tc>
        <w:tc>
          <w:tcPr>
            <w:tcW w:w="851" w:type="dxa"/>
            <w:gridSpan w:val="2"/>
          </w:tcPr>
          <w:p w:rsidR="00B40179" w:rsidRPr="00F449A9" w:rsidRDefault="00B40179" w:rsidP="005A600A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F449A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4111" w:type="dxa"/>
            <w:vMerge w:val="restart"/>
          </w:tcPr>
          <w:p w:rsidR="00B40179" w:rsidRPr="00F449A9" w:rsidRDefault="00B40179" w:rsidP="00F44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Оценивать понятие н</w:t>
            </w:r>
            <w:r w:rsidRPr="00F449A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ациональная безопасность России.</w:t>
            </w:r>
            <w:r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 xml:space="preserve"> </w:t>
            </w:r>
            <w:r w:rsidRPr="00F449A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Условия</w:t>
            </w:r>
          </w:p>
          <w:p w:rsidR="00B40179" w:rsidRPr="00F449A9" w:rsidRDefault="00B40179" w:rsidP="00F44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</w:pPr>
            <w:r w:rsidRPr="00F449A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Обеспечения</w:t>
            </w:r>
            <w:r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 xml:space="preserve"> </w:t>
            </w:r>
            <w:r w:rsidRPr="00F449A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национальной безопасности</w:t>
            </w:r>
          </w:p>
          <w:p w:rsidR="00B40179" w:rsidRPr="00F449A9" w:rsidRDefault="00B40179" w:rsidP="00F44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</w:pPr>
            <w:r w:rsidRPr="00F449A9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</w:rPr>
              <w:t>Российской Федерации.</w:t>
            </w:r>
          </w:p>
          <w:p w:rsidR="00B40179" w:rsidRPr="00F449A9" w:rsidRDefault="00B40179" w:rsidP="005A600A">
            <w:pPr>
              <w:pStyle w:val="a3"/>
              <w:suppressAutoHyphens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</w:p>
        </w:tc>
        <w:tc>
          <w:tcPr>
            <w:tcW w:w="6249" w:type="dxa"/>
            <w:vMerge w:val="restart"/>
          </w:tcPr>
          <w:p w:rsidR="00B40179" w:rsidRPr="00D96983" w:rsidRDefault="00B40179" w:rsidP="005A600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D9698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мо</w:t>
            </w: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тивацию детей к получению знаний, налаживанию позитивных межличностных </w:t>
            </w:r>
            <w:r w:rsidRPr="00D96983">
              <w:rPr>
                <w:rFonts w:ascii="Times New Roman" w:eastAsia="Times New Roman" w:hAnsi="Times New Roman" w:cs="Times New Roman"/>
                <w:spacing w:val="3"/>
                <w:sz w:val="26"/>
                <w:szCs w:val="26"/>
              </w:rPr>
              <w:t>от</w:t>
            </w:r>
            <w:r w:rsidRPr="00D96983">
              <w:rPr>
                <w:rFonts w:ascii="Times New Roman" w:eastAsia="Times New Roman" w:hAnsi="Times New Roman" w:cs="Times New Roman"/>
                <w:sz w:val="26"/>
                <w:szCs w:val="26"/>
              </w:rPr>
              <w:t>ношений в классе, помогают установлению доброжелательной атмосферы во время урока</w:t>
            </w:r>
          </w:p>
        </w:tc>
      </w:tr>
      <w:tr w:rsidR="00B40179" w:rsidRPr="00D96983" w:rsidTr="004A2FCF">
        <w:tc>
          <w:tcPr>
            <w:tcW w:w="686" w:type="dxa"/>
            <w:gridSpan w:val="2"/>
          </w:tcPr>
          <w:p w:rsidR="00B40179" w:rsidRPr="004A2FCF" w:rsidRDefault="00B40179" w:rsidP="005A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2FCF">
              <w:rPr>
                <w:rFonts w:ascii="Times New Roman" w:eastAsia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2824" w:type="dxa"/>
          </w:tcPr>
          <w:p w:rsidR="00B40179" w:rsidRPr="004A2FCF" w:rsidRDefault="00B40179" w:rsidP="00F44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FC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4A2F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Проектная  деятельность «История ВЧК-ФСБ»</w:t>
            </w:r>
          </w:p>
          <w:p w:rsidR="00B40179" w:rsidRPr="004A2FCF" w:rsidRDefault="00B40179" w:rsidP="005A60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gridSpan w:val="2"/>
          </w:tcPr>
          <w:p w:rsidR="00B40179" w:rsidRPr="00D96983" w:rsidRDefault="00B40179" w:rsidP="005A600A">
            <w:pPr>
              <w:autoSpaceDE w:val="0"/>
              <w:snapToGrid w:val="0"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9698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4111" w:type="dxa"/>
            <w:vMerge/>
          </w:tcPr>
          <w:p w:rsidR="00B40179" w:rsidRPr="00D96983" w:rsidRDefault="00B40179" w:rsidP="005A600A">
            <w:pPr>
              <w:pStyle w:val="a3"/>
              <w:suppressAutoHyphens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</w:p>
        </w:tc>
        <w:tc>
          <w:tcPr>
            <w:tcW w:w="6249" w:type="dxa"/>
            <w:vMerge/>
          </w:tcPr>
          <w:p w:rsidR="00B40179" w:rsidRPr="00D96983" w:rsidRDefault="00B40179" w:rsidP="005A600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A2FCF" w:rsidRPr="00D96983" w:rsidTr="006A232D">
        <w:tc>
          <w:tcPr>
            <w:tcW w:w="14721" w:type="dxa"/>
            <w:gridSpan w:val="7"/>
          </w:tcPr>
          <w:p w:rsidR="004A2FCF" w:rsidRPr="004A2FCF" w:rsidRDefault="004A2FCF" w:rsidP="005A600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2F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ИТОГО-34 часа</w:t>
            </w:r>
          </w:p>
        </w:tc>
      </w:tr>
      <w:tr w:rsidR="004A2FCF" w:rsidRPr="00D96983" w:rsidTr="006A232D">
        <w:tc>
          <w:tcPr>
            <w:tcW w:w="14721" w:type="dxa"/>
            <w:gridSpan w:val="7"/>
          </w:tcPr>
          <w:p w:rsidR="004A2FCF" w:rsidRPr="004A2FCF" w:rsidRDefault="004A2FCF" w:rsidP="005A600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2FC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ИТОГО за курс 8-9 классов -68 часов</w:t>
            </w:r>
          </w:p>
        </w:tc>
      </w:tr>
    </w:tbl>
    <w:p w:rsidR="00F449A9" w:rsidRDefault="00F449A9">
      <w:pPr>
        <w:rPr>
          <w:rFonts w:ascii="Times New Roman" w:hAnsi="Times New Roman" w:cs="Times New Roman"/>
          <w:sz w:val="26"/>
          <w:szCs w:val="26"/>
        </w:rPr>
      </w:pPr>
    </w:p>
    <w:p w:rsidR="000300E7" w:rsidRPr="00D96983" w:rsidRDefault="000300E7">
      <w:pPr>
        <w:rPr>
          <w:rFonts w:ascii="Times New Roman" w:hAnsi="Times New Roman" w:cs="Times New Roman"/>
          <w:sz w:val="26"/>
          <w:szCs w:val="26"/>
        </w:rPr>
      </w:pPr>
    </w:p>
    <w:sectPr w:rsidR="000300E7" w:rsidRPr="00D96983" w:rsidSect="0036760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438B9"/>
    <w:multiLevelType w:val="multilevel"/>
    <w:tmpl w:val="97644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4453C4"/>
    <w:multiLevelType w:val="hybridMultilevel"/>
    <w:tmpl w:val="803E50AC"/>
    <w:lvl w:ilvl="0" w:tplc="02FA83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161D3F"/>
    <w:multiLevelType w:val="hybridMultilevel"/>
    <w:tmpl w:val="572A5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EA660E"/>
    <w:multiLevelType w:val="hybridMultilevel"/>
    <w:tmpl w:val="4F0A950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64AF6A65"/>
    <w:multiLevelType w:val="hybridMultilevel"/>
    <w:tmpl w:val="7916B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2D"/>
    <w:rsid w:val="000300E7"/>
    <w:rsid w:val="000975E4"/>
    <w:rsid w:val="001C275E"/>
    <w:rsid w:val="001E5F64"/>
    <w:rsid w:val="0022633C"/>
    <w:rsid w:val="00241DF4"/>
    <w:rsid w:val="00252BAD"/>
    <w:rsid w:val="00271255"/>
    <w:rsid w:val="00294F5E"/>
    <w:rsid w:val="002D7370"/>
    <w:rsid w:val="002E7501"/>
    <w:rsid w:val="00367608"/>
    <w:rsid w:val="003F72A0"/>
    <w:rsid w:val="00471294"/>
    <w:rsid w:val="004A2FCF"/>
    <w:rsid w:val="004A3BB1"/>
    <w:rsid w:val="004D3468"/>
    <w:rsid w:val="0055636F"/>
    <w:rsid w:val="00581997"/>
    <w:rsid w:val="005A600A"/>
    <w:rsid w:val="005B10CF"/>
    <w:rsid w:val="00683411"/>
    <w:rsid w:val="006A232D"/>
    <w:rsid w:val="006C522F"/>
    <w:rsid w:val="006D0737"/>
    <w:rsid w:val="006E6533"/>
    <w:rsid w:val="00726166"/>
    <w:rsid w:val="007902A1"/>
    <w:rsid w:val="007A2838"/>
    <w:rsid w:val="007B601E"/>
    <w:rsid w:val="007B6F8E"/>
    <w:rsid w:val="007F6FD7"/>
    <w:rsid w:val="008C684C"/>
    <w:rsid w:val="008C7027"/>
    <w:rsid w:val="009144F9"/>
    <w:rsid w:val="009A6B3E"/>
    <w:rsid w:val="009D2962"/>
    <w:rsid w:val="00A645EA"/>
    <w:rsid w:val="00A652CE"/>
    <w:rsid w:val="00AA0FA7"/>
    <w:rsid w:val="00AA4818"/>
    <w:rsid w:val="00B16902"/>
    <w:rsid w:val="00B40179"/>
    <w:rsid w:val="00BB010C"/>
    <w:rsid w:val="00BE1982"/>
    <w:rsid w:val="00CA0C21"/>
    <w:rsid w:val="00D100BD"/>
    <w:rsid w:val="00D104AD"/>
    <w:rsid w:val="00D14DE1"/>
    <w:rsid w:val="00D1689F"/>
    <w:rsid w:val="00D96983"/>
    <w:rsid w:val="00E00F2D"/>
    <w:rsid w:val="00E115E3"/>
    <w:rsid w:val="00E50272"/>
    <w:rsid w:val="00F449A9"/>
    <w:rsid w:val="00F50F61"/>
    <w:rsid w:val="00F54032"/>
    <w:rsid w:val="00FD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581997"/>
    <w:pPr>
      <w:keepNext/>
      <w:spacing w:after="0" w:line="240" w:lineRule="auto"/>
      <w:ind w:firstLine="567"/>
      <w:jc w:val="center"/>
      <w:outlineLvl w:val="1"/>
    </w:pPr>
    <w:rPr>
      <w:rFonts w:ascii="Times New Roman" w:eastAsia="Times New Roman" w:hAnsi="Times New Roman" w:cs="Times New Roman"/>
      <w:b/>
      <w:bCs/>
      <w:color w:val="339966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00F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8C684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6">
    <w:name w:val="List Paragraph"/>
    <w:basedOn w:val="a"/>
    <w:uiPriority w:val="34"/>
    <w:qFormat/>
    <w:rsid w:val="00F54032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20">
    <w:name w:val="Заголовок 2 Знак"/>
    <w:basedOn w:val="a0"/>
    <w:link w:val="2"/>
    <w:semiHidden/>
    <w:rsid w:val="00581997"/>
    <w:rPr>
      <w:rFonts w:ascii="Times New Roman" w:eastAsia="Times New Roman" w:hAnsi="Times New Roman" w:cs="Times New Roman"/>
      <w:b/>
      <w:bCs/>
      <w:color w:val="339966"/>
      <w:sz w:val="28"/>
      <w:szCs w:val="24"/>
    </w:rPr>
  </w:style>
  <w:style w:type="paragraph" w:styleId="a7">
    <w:name w:val="Body Text"/>
    <w:basedOn w:val="a"/>
    <w:link w:val="a8"/>
    <w:uiPriority w:val="1"/>
    <w:semiHidden/>
    <w:unhideWhenUsed/>
    <w:qFormat/>
    <w:rsid w:val="00AA4818"/>
    <w:pPr>
      <w:widowControl w:val="0"/>
      <w:autoSpaceDE w:val="0"/>
      <w:autoSpaceDN w:val="0"/>
      <w:spacing w:after="0" w:line="240" w:lineRule="auto"/>
      <w:ind w:left="692" w:firstLine="720"/>
      <w:jc w:val="both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a8">
    <w:name w:val="Основной текст Знак"/>
    <w:basedOn w:val="a0"/>
    <w:link w:val="a7"/>
    <w:uiPriority w:val="1"/>
    <w:semiHidden/>
    <w:rsid w:val="00AA4818"/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a9">
    <w:name w:val="Основной текст + Курсив"/>
    <w:rsid w:val="002D73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paragraph" w:customStyle="1" w:styleId="7">
    <w:name w:val="Основной текст7"/>
    <w:basedOn w:val="a"/>
    <w:rsid w:val="002D7370"/>
    <w:pPr>
      <w:shd w:val="clear" w:color="auto" w:fill="FFFFFF"/>
      <w:spacing w:after="0" w:line="23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1">
    <w:name w:val="Основной текст2"/>
    <w:rsid w:val="007B60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customStyle="1" w:styleId="aa">
    <w:basedOn w:val="a"/>
    <w:next w:val="a3"/>
    <w:uiPriority w:val="99"/>
    <w:unhideWhenUsed/>
    <w:rsid w:val="00F449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uiPriority w:val="1"/>
    <w:locked/>
    <w:rsid w:val="00367608"/>
    <w:rPr>
      <w:rFonts w:ascii="Calibri" w:eastAsia="Calibri" w:hAnsi="Calibri" w:cs="Times New Roman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271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712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581997"/>
    <w:pPr>
      <w:keepNext/>
      <w:spacing w:after="0" w:line="240" w:lineRule="auto"/>
      <w:ind w:firstLine="567"/>
      <w:jc w:val="center"/>
      <w:outlineLvl w:val="1"/>
    </w:pPr>
    <w:rPr>
      <w:rFonts w:ascii="Times New Roman" w:eastAsia="Times New Roman" w:hAnsi="Times New Roman" w:cs="Times New Roman"/>
      <w:b/>
      <w:bCs/>
      <w:color w:val="339966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00F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8C684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6">
    <w:name w:val="List Paragraph"/>
    <w:basedOn w:val="a"/>
    <w:uiPriority w:val="34"/>
    <w:qFormat/>
    <w:rsid w:val="00F54032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20">
    <w:name w:val="Заголовок 2 Знак"/>
    <w:basedOn w:val="a0"/>
    <w:link w:val="2"/>
    <w:semiHidden/>
    <w:rsid w:val="00581997"/>
    <w:rPr>
      <w:rFonts w:ascii="Times New Roman" w:eastAsia="Times New Roman" w:hAnsi="Times New Roman" w:cs="Times New Roman"/>
      <w:b/>
      <w:bCs/>
      <w:color w:val="339966"/>
      <w:sz w:val="28"/>
      <w:szCs w:val="24"/>
    </w:rPr>
  </w:style>
  <w:style w:type="paragraph" w:styleId="a7">
    <w:name w:val="Body Text"/>
    <w:basedOn w:val="a"/>
    <w:link w:val="a8"/>
    <w:uiPriority w:val="1"/>
    <w:semiHidden/>
    <w:unhideWhenUsed/>
    <w:qFormat/>
    <w:rsid w:val="00AA4818"/>
    <w:pPr>
      <w:widowControl w:val="0"/>
      <w:autoSpaceDE w:val="0"/>
      <w:autoSpaceDN w:val="0"/>
      <w:spacing w:after="0" w:line="240" w:lineRule="auto"/>
      <w:ind w:left="692" w:firstLine="720"/>
      <w:jc w:val="both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a8">
    <w:name w:val="Основной текст Знак"/>
    <w:basedOn w:val="a0"/>
    <w:link w:val="a7"/>
    <w:uiPriority w:val="1"/>
    <w:semiHidden/>
    <w:rsid w:val="00AA4818"/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a9">
    <w:name w:val="Основной текст + Курсив"/>
    <w:rsid w:val="002D73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paragraph" w:customStyle="1" w:styleId="7">
    <w:name w:val="Основной текст7"/>
    <w:basedOn w:val="a"/>
    <w:rsid w:val="002D7370"/>
    <w:pPr>
      <w:shd w:val="clear" w:color="auto" w:fill="FFFFFF"/>
      <w:spacing w:after="0" w:line="23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1">
    <w:name w:val="Основной текст2"/>
    <w:rsid w:val="007B60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customStyle="1" w:styleId="aa">
    <w:basedOn w:val="a"/>
    <w:next w:val="a3"/>
    <w:uiPriority w:val="99"/>
    <w:unhideWhenUsed/>
    <w:rsid w:val="00F449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uiPriority w:val="1"/>
    <w:locked/>
    <w:rsid w:val="00367608"/>
    <w:rPr>
      <w:rFonts w:ascii="Calibri" w:eastAsia="Calibri" w:hAnsi="Calibri" w:cs="Times New Roman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271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712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6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4ABD7-9AF2-45A4-8A5B-2C1212BCF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4103</Words>
  <Characters>23388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10</cp:revision>
  <cp:lastPrinted>2023-03-08T19:12:00Z</cp:lastPrinted>
  <dcterms:created xsi:type="dcterms:W3CDTF">2023-03-08T18:15:00Z</dcterms:created>
  <dcterms:modified xsi:type="dcterms:W3CDTF">2023-03-08T19:13:00Z</dcterms:modified>
</cp:coreProperties>
</file>